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2A" w:rsidRDefault="00BC46DF" w:rsidP="002A53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0E73CBEA" wp14:editId="0B62825D">
            <wp:simplePos x="0" y="0"/>
            <wp:positionH relativeFrom="column">
              <wp:posOffset>-720090</wp:posOffset>
            </wp:positionH>
            <wp:positionV relativeFrom="paragraph">
              <wp:posOffset>-168766</wp:posOffset>
            </wp:positionV>
            <wp:extent cx="10729732" cy="7581417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152163_flight-of-hummingbird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732" cy="7581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B2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                         </w:t>
      </w:r>
    </w:p>
    <w:p w:rsidR="002A5370" w:rsidRPr="003F5147" w:rsidRDefault="002A5370" w:rsidP="002A5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 xml:space="preserve">                                                                                                                                             </w:t>
      </w:r>
      <w:r w:rsidRPr="003F5147">
        <w:rPr>
          <w:rFonts w:ascii="Times New Roman" w:eastAsia="Times New Roman" w:hAnsi="Times New Roman"/>
          <w:sz w:val="28"/>
          <w:szCs w:val="28"/>
        </w:rPr>
        <w:t>УТВЕРЖДАЮ</w:t>
      </w:r>
    </w:p>
    <w:p w:rsidR="002A5370" w:rsidRPr="003F5147" w:rsidRDefault="002A5370" w:rsidP="002A5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F51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</w:t>
      </w:r>
      <w:r w:rsidRPr="003F5147">
        <w:rPr>
          <w:rFonts w:ascii="Times New Roman" w:eastAsia="Times New Roman" w:hAnsi="Times New Roman"/>
          <w:sz w:val="28"/>
          <w:szCs w:val="28"/>
        </w:rPr>
        <w:t>Заместитель     директора</w:t>
      </w:r>
    </w:p>
    <w:p w:rsidR="002A5370" w:rsidRPr="003F5147" w:rsidRDefault="002A5370" w:rsidP="002A5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F51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по воспитательной</w:t>
      </w:r>
      <w:r w:rsidRPr="003F5147">
        <w:rPr>
          <w:rFonts w:ascii="Times New Roman" w:eastAsia="Times New Roman" w:hAnsi="Times New Roman"/>
          <w:sz w:val="28"/>
          <w:szCs w:val="28"/>
        </w:rPr>
        <w:t xml:space="preserve"> работе</w:t>
      </w:r>
    </w:p>
    <w:p w:rsidR="002A5370" w:rsidRPr="003F5147" w:rsidRDefault="002A5370" w:rsidP="002A53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F51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_______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С.В.Болдырева</w:t>
      </w:r>
      <w:proofErr w:type="spellEnd"/>
      <w:r w:rsidRPr="003F5147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2A5370" w:rsidRPr="003F5147" w:rsidRDefault="002A5370" w:rsidP="002A5370">
      <w:pPr>
        <w:spacing w:after="0" w:line="240" w:lineRule="auto"/>
        <w:ind w:hanging="284"/>
        <w:jc w:val="center"/>
        <w:rPr>
          <w:rFonts w:ascii="Times New Roman" w:hAnsi="Times New Roman"/>
          <w:noProof/>
          <w:sz w:val="28"/>
          <w:szCs w:val="28"/>
        </w:rPr>
      </w:pPr>
      <w:r w:rsidRPr="003F514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</w:t>
      </w:r>
      <w:r w:rsidR="00BA2482"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>17.03.2025</w:t>
      </w:r>
      <w:r w:rsidRPr="003F5147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2A5370" w:rsidRPr="003F5147" w:rsidRDefault="002A5370" w:rsidP="002A5370">
      <w:pPr>
        <w:spacing w:after="0" w:line="240" w:lineRule="auto"/>
        <w:ind w:hanging="284"/>
        <w:jc w:val="center"/>
        <w:rPr>
          <w:rFonts w:ascii="Times New Roman" w:hAnsi="Times New Roman"/>
          <w:noProof/>
          <w:sz w:val="28"/>
          <w:szCs w:val="28"/>
        </w:rPr>
      </w:pPr>
    </w:p>
    <w:p w:rsidR="002A5370" w:rsidRDefault="002A5370" w:rsidP="002A5370">
      <w:pPr>
        <w:tabs>
          <w:tab w:val="left" w:pos="6690"/>
          <w:tab w:val="left" w:pos="10200"/>
        </w:tabs>
        <w:spacing w:after="0" w:line="240" w:lineRule="auto"/>
        <w:ind w:hanging="284"/>
        <w:rPr>
          <w:rFonts w:ascii="Times New Roman" w:hAnsi="Times New Roman"/>
          <w:noProof/>
          <w:sz w:val="28"/>
          <w:szCs w:val="28"/>
        </w:rPr>
      </w:pPr>
    </w:p>
    <w:p w:rsidR="00BA2482" w:rsidRDefault="00BA2482" w:rsidP="00BA248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183B2A" w:rsidRPr="0028744C" w:rsidRDefault="00183B2A" w:rsidP="00BA2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8744C">
        <w:rPr>
          <w:rFonts w:ascii="Times New Roman" w:eastAsia="Calibri" w:hAnsi="Times New Roman" w:cs="Times New Roman"/>
          <w:sz w:val="32"/>
          <w:szCs w:val="32"/>
        </w:rPr>
        <w:t>План</w:t>
      </w:r>
    </w:p>
    <w:p w:rsidR="00183B2A" w:rsidRPr="0028744C" w:rsidRDefault="00183B2A" w:rsidP="00183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8744C">
        <w:rPr>
          <w:rFonts w:ascii="Times New Roman" w:eastAsia="Calibri" w:hAnsi="Times New Roman" w:cs="Times New Roman"/>
          <w:sz w:val="32"/>
          <w:szCs w:val="32"/>
        </w:rPr>
        <w:t xml:space="preserve"> социальной, воспитательной и идеологической работы</w:t>
      </w:r>
    </w:p>
    <w:p w:rsidR="00183B2A" w:rsidRPr="0028744C" w:rsidRDefault="00183B2A" w:rsidP="00183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8744C">
        <w:rPr>
          <w:rFonts w:ascii="Times New Roman" w:eastAsia="Calibri" w:hAnsi="Times New Roman" w:cs="Times New Roman"/>
          <w:sz w:val="32"/>
          <w:szCs w:val="32"/>
        </w:rPr>
        <w:t>ГУО «Средняя школа</w:t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2A5370">
        <w:rPr>
          <w:rFonts w:ascii="Times New Roman" w:eastAsia="Calibri" w:hAnsi="Times New Roman" w:cs="Times New Roman"/>
          <w:sz w:val="32"/>
          <w:szCs w:val="32"/>
        </w:rPr>
        <w:t>№ 2 г. Хойники» на весенние каникулы</w:t>
      </w:r>
      <w:r w:rsidRPr="0028744C">
        <w:rPr>
          <w:rFonts w:ascii="Times New Roman" w:eastAsia="Calibri" w:hAnsi="Times New Roman" w:cs="Times New Roman"/>
          <w:sz w:val="32"/>
          <w:szCs w:val="32"/>
        </w:rPr>
        <w:t xml:space="preserve">  2024-2025год</w:t>
      </w:r>
    </w:p>
    <w:p w:rsidR="00183B2A" w:rsidRPr="0028744C" w:rsidRDefault="00183B2A" w:rsidP="00183B2A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с 24.03.2025 по 29.03</w:t>
      </w:r>
      <w:r w:rsidRPr="0028744C">
        <w:rPr>
          <w:rFonts w:ascii="Times New Roman" w:eastAsia="Calibri" w:hAnsi="Times New Roman" w:cs="Times New Roman"/>
          <w:sz w:val="32"/>
          <w:szCs w:val="32"/>
        </w:rPr>
        <w:t>.2025 года</w:t>
      </w:r>
    </w:p>
    <w:tbl>
      <w:tblPr>
        <w:tblStyle w:val="af0"/>
        <w:tblpPr w:leftFromText="180" w:rightFromText="180" w:vertAnchor="page" w:horzAnchor="margin" w:tblpY="5393"/>
        <w:tblW w:w="15417" w:type="dxa"/>
        <w:tblLayout w:type="fixed"/>
        <w:tblLook w:val="04A0" w:firstRow="1" w:lastRow="0" w:firstColumn="1" w:lastColumn="0" w:noHBand="0" w:noVBand="1"/>
      </w:tblPr>
      <w:tblGrid>
        <w:gridCol w:w="2610"/>
        <w:gridCol w:w="27"/>
        <w:gridCol w:w="2628"/>
        <w:gridCol w:w="13"/>
        <w:gridCol w:w="7494"/>
        <w:gridCol w:w="53"/>
        <w:gridCol w:w="41"/>
        <w:gridCol w:w="2551"/>
      </w:tblGrid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Время проведения 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Аудитория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Мероприятие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Ответственные</w:t>
            </w:r>
          </w:p>
        </w:tc>
      </w:tr>
      <w:tr w:rsidR="00183B2A" w:rsidRPr="0028744C" w:rsidTr="00B528AB">
        <w:trPr>
          <w:trHeight w:val="73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B24806" w:rsidP="00B528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24.03.2025</w:t>
            </w:r>
            <w:r w:rsidR="00183B2A" w:rsidRPr="0028744C">
              <w:rPr>
                <w:rFonts w:ascii="Times New Roman" w:hAnsi="Times New Roman"/>
                <w:b/>
                <w:sz w:val="30"/>
                <w:szCs w:val="30"/>
              </w:rPr>
              <w:t xml:space="preserve"> (понедельник) </w:t>
            </w:r>
          </w:p>
          <w:p w:rsidR="00183B2A" w:rsidRPr="0028744C" w:rsidRDefault="00183B2A" w:rsidP="00B528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8744C">
              <w:rPr>
                <w:rFonts w:ascii="Times New Roman" w:hAnsi="Times New Roman"/>
                <w:b/>
                <w:bCs/>
                <w:i/>
                <w:sz w:val="32"/>
                <w:szCs w:val="32"/>
                <w:shd w:val="clear" w:color="auto" w:fill="FFFFFF"/>
              </w:rPr>
              <w:t>День безопасного Интернета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8.00-16.00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каб.1.4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 лагеря дн</w:t>
            </w:r>
            <w:r w:rsidR="008B70DE">
              <w:rPr>
                <w:rFonts w:ascii="Times New Roman" w:hAnsi="Times New Roman"/>
                <w:sz w:val="30"/>
                <w:szCs w:val="30"/>
              </w:rPr>
              <w:t>евного пребывания « Капель</w:t>
            </w:r>
            <w:r w:rsidRPr="0028744C">
              <w:rPr>
                <w:rFonts w:ascii="Times New Roman" w:hAnsi="Times New Roman"/>
                <w:sz w:val="30"/>
                <w:szCs w:val="30"/>
              </w:rPr>
              <w:t>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DE" w:rsidRDefault="008B70DE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Борисенко Т.А.</w:t>
            </w:r>
          </w:p>
          <w:p w:rsidR="008B70DE" w:rsidRDefault="008B70DE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Можейко И.А.</w:t>
            </w:r>
          </w:p>
          <w:p w:rsidR="00183B2A" w:rsidRPr="0028744C" w:rsidRDefault="008B70DE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Назаренко В.В.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Русая Л.И.</w:t>
            </w:r>
          </w:p>
        </w:tc>
      </w:tr>
      <w:tr w:rsidR="00183B2A" w:rsidRPr="0028744C" w:rsidTr="00BC46DF">
        <w:trPr>
          <w:trHeight w:val="117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11.00-11.45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15.00-15.45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по графику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B2A" w:rsidRPr="0028744C" w:rsidRDefault="002C1917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BC46DF">
              <w:rPr>
                <w:rFonts w:ascii="Times New Roman" w:hAnsi="Times New Roman"/>
                <w:sz w:val="30"/>
                <w:szCs w:val="30"/>
              </w:rPr>
              <w:t>Работа с учащимися по проведению занятий по подготовке к предметным олимпиадам, экзаменам, занятий по подготовке к ЦЭ и ЦТ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Учителя-предметники</w:t>
            </w:r>
          </w:p>
        </w:tc>
      </w:tr>
      <w:tr w:rsidR="00183B2A" w:rsidRPr="0028744C" w:rsidTr="00B528AB">
        <w:trPr>
          <w:trHeight w:val="419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E" w:rsidRDefault="00DE699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9.00-13.00</w:t>
            </w:r>
          </w:p>
          <w:p w:rsidR="00183B2A" w:rsidRPr="0028744C" w:rsidRDefault="00DE699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13.00-17</w:t>
            </w:r>
            <w:r w:rsidR="00183B2A" w:rsidRPr="0028744C">
              <w:rPr>
                <w:rFonts w:ascii="Times New Roman" w:hAnsi="Times New Roman"/>
                <w:sz w:val="30"/>
                <w:szCs w:val="30"/>
              </w:rPr>
              <w:t>.00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641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  <w:lang w:val="be-BY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компьютерного кабинета.</w:t>
            </w:r>
            <w:r w:rsidRPr="0028744C">
              <w:rPr>
                <w:rFonts w:ascii="Times New Roman" w:eastAsia="Times New Roman" w:hAnsi="Times New Roman"/>
                <w:sz w:val="30"/>
                <w:szCs w:val="30"/>
              </w:rPr>
              <w:t xml:space="preserve"> Изучение страниц</w:t>
            </w:r>
            <w:r w:rsidRPr="0028744C">
              <w:rPr>
                <w:rFonts w:ascii="Times New Roman" w:hAnsi="Times New Roman"/>
                <w:sz w:val="30"/>
                <w:szCs w:val="30"/>
                <w:lang w:val="be-BY"/>
              </w:rPr>
              <w:t xml:space="preserve"> детского правового сайта. Компьютерные игры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7C5641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Кушнарёв П.П.</w:t>
            </w:r>
          </w:p>
          <w:p w:rsidR="00B8158B" w:rsidRPr="0028744C" w:rsidRDefault="00B8158B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Абраменко А.Д.</w:t>
            </w:r>
          </w:p>
        </w:tc>
      </w:tr>
      <w:tr w:rsidR="00183B2A" w:rsidRPr="0028744C" w:rsidTr="00B528AB">
        <w:trPr>
          <w:trHeight w:val="1394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E7" w:rsidRPr="0028744C" w:rsidRDefault="00EC568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611F860B" wp14:editId="11664777">
                  <wp:simplePos x="0" y="0"/>
                  <wp:positionH relativeFrom="column">
                    <wp:posOffset>-824262</wp:posOffset>
                  </wp:positionH>
                  <wp:positionV relativeFrom="paragraph">
                    <wp:posOffset>-94092</wp:posOffset>
                  </wp:positionV>
                  <wp:extent cx="10984375" cy="7650814"/>
                  <wp:effectExtent l="0" t="0" r="762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4230" cy="765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47E7" w:rsidRPr="0028744C">
              <w:rPr>
                <w:rFonts w:ascii="Times New Roman" w:hAnsi="Times New Roman"/>
                <w:sz w:val="30"/>
                <w:szCs w:val="30"/>
              </w:rPr>
              <w:t>10.00-14.30</w:t>
            </w:r>
          </w:p>
          <w:p w:rsidR="00183B2A" w:rsidRPr="0028744C" w:rsidRDefault="00BB47E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12.00-12.45</w:t>
            </w:r>
          </w:p>
          <w:p w:rsidR="00183B2A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0C4E0E" w:rsidRPr="0028744C" w:rsidRDefault="000C4E0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1" w:rsidRPr="003F5147" w:rsidRDefault="00132291" w:rsidP="00B528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47">
              <w:rPr>
                <w:rFonts w:ascii="Times New Roman" w:hAnsi="Times New Roman"/>
                <w:sz w:val="28"/>
                <w:szCs w:val="28"/>
              </w:rPr>
              <w:t>Реализация областного творческого проекта «</w:t>
            </w:r>
            <w:r w:rsidRPr="003F5147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3F5147">
              <w:rPr>
                <w:rFonts w:ascii="Times New Roman" w:hAnsi="Times New Roman"/>
                <w:sz w:val="28"/>
                <w:szCs w:val="28"/>
              </w:rPr>
              <w:t>Актив: ИКСх2» (согласно положению)</w:t>
            </w:r>
          </w:p>
          <w:p w:rsidR="000C4E0E" w:rsidRPr="000C4E0E" w:rsidRDefault="00132291" w:rsidP="00B528AB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F5147">
              <w:rPr>
                <w:rFonts w:ascii="Times New Roman" w:hAnsi="Times New Roman"/>
                <w:sz w:val="28"/>
                <w:szCs w:val="28"/>
              </w:rPr>
              <w:t xml:space="preserve">Заседание Ученического совета </w:t>
            </w:r>
            <w:r w:rsidRPr="003F514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«Наша цель – быть лучшими»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Козаченко Е.В.</w:t>
            </w:r>
          </w:p>
        </w:tc>
      </w:tr>
      <w:tr w:rsidR="000C4E0E" w:rsidRPr="0028744C" w:rsidTr="00B528AB">
        <w:trPr>
          <w:trHeight w:val="52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Default="000C4E0E" w:rsidP="00B528AB">
            <w:pPr>
              <w:pStyle w:val="TableParagraph"/>
              <w:spacing w:line="336" w:lineRule="exact"/>
              <w:ind w:left="0"/>
              <w:rPr>
                <w:sz w:val="30"/>
              </w:rPr>
            </w:pPr>
            <w:r>
              <w:rPr>
                <w:spacing w:val="-2"/>
                <w:sz w:val="30"/>
              </w:rPr>
              <w:t>12.00-13.00</w:t>
            </w:r>
          </w:p>
          <w:p w:rsidR="000C4E0E" w:rsidRDefault="00B528AB" w:rsidP="00B528AB">
            <w:pPr>
              <w:tabs>
                <w:tab w:val="left" w:pos="1665"/>
              </w:tabs>
            </w:pPr>
            <w:r>
              <w:tab/>
            </w:r>
          </w:p>
          <w:p w:rsidR="00B528AB" w:rsidRPr="00B528AB" w:rsidRDefault="00B528AB" w:rsidP="00B528AB">
            <w:pPr>
              <w:tabs>
                <w:tab w:val="left" w:pos="1665"/>
              </w:tabs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0E" w:rsidRDefault="000C4E0E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 xml:space="preserve">фойе1 </w:t>
            </w:r>
            <w:proofErr w:type="spellStart"/>
            <w:r>
              <w:rPr>
                <w:spacing w:val="-5"/>
                <w:sz w:val="30"/>
              </w:rPr>
              <w:t>эт</w:t>
            </w:r>
            <w:proofErr w:type="spellEnd"/>
            <w:r>
              <w:rPr>
                <w:spacing w:val="-5"/>
                <w:sz w:val="30"/>
              </w:rPr>
              <w:t>.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0E" w:rsidRDefault="000C4E0E" w:rsidP="00B528AB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Акция по сбору макулатуры «Сохраним </w:t>
            </w:r>
            <w:r>
              <w:rPr>
                <w:spacing w:val="-2"/>
                <w:sz w:val="28"/>
              </w:rPr>
              <w:t>лесные</w:t>
            </w:r>
          </w:p>
          <w:p w:rsidR="000C4E0E" w:rsidRDefault="000C4E0E" w:rsidP="00B528AB">
            <w:pPr>
              <w:pStyle w:val="TableParagraph"/>
              <w:spacing w:line="308" w:lineRule="exact"/>
              <w:ind w:left="0"/>
              <w:rPr>
                <w:sz w:val="28"/>
              </w:rPr>
            </w:pPr>
            <w:r>
              <w:rPr>
                <w:sz w:val="28"/>
              </w:rPr>
              <w:t xml:space="preserve">богатства» работа </w:t>
            </w:r>
            <w:r w:rsidR="001D08CB">
              <w:rPr>
                <w:sz w:val="28"/>
              </w:rPr>
              <w:t>э</w:t>
            </w:r>
            <w:r>
              <w:rPr>
                <w:sz w:val="28"/>
              </w:rPr>
              <w:t>кологического отряда</w:t>
            </w:r>
            <w:r w:rsidR="001D08C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«Зелёный </w:t>
            </w:r>
            <w:r>
              <w:rPr>
                <w:spacing w:val="-2"/>
                <w:sz w:val="28"/>
              </w:rPr>
              <w:t>патруль»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E0E" w:rsidRDefault="000C4E0E" w:rsidP="00B528AB">
            <w:pPr>
              <w:pStyle w:val="TableParagraph"/>
              <w:spacing w:line="336" w:lineRule="exact"/>
              <w:ind w:left="0"/>
              <w:rPr>
                <w:sz w:val="30"/>
              </w:rPr>
            </w:pPr>
            <w:r>
              <w:rPr>
                <w:sz w:val="30"/>
              </w:rPr>
              <w:t xml:space="preserve">Демиденко </w:t>
            </w:r>
            <w:r>
              <w:rPr>
                <w:spacing w:val="-4"/>
                <w:sz w:val="30"/>
              </w:rPr>
              <w:t>О.А.</w:t>
            </w:r>
          </w:p>
        </w:tc>
      </w:tr>
      <w:tr w:rsidR="00183B2A" w:rsidRPr="0028744C" w:rsidTr="00B528AB">
        <w:trPr>
          <w:trHeight w:val="124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12.00-13.00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1" w:rsidRPr="0028744C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(адресно)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iCs/>
                <w:sz w:val="30"/>
                <w:szCs w:val="30"/>
                <w:shd w:val="clear" w:color="auto" w:fill="FFFFFF"/>
              </w:rPr>
            </w:pPr>
            <w:r w:rsidRPr="0028744C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Работа правового отряда «Правовой патруль».</w:t>
            </w:r>
            <w:r w:rsidRPr="0028744C">
              <w:rPr>
                <w:rFonts w:ascii="Times New Roman" w:hAnsi="Times New Roman"/>
                <w:color w:val="111111"/>
                <w:sz w:val="30"/>
                <w:szCs w:val="30"/>
                <w:shd w:val="clear" w:color="auto" w:fill="FFFFFF"/>
              </w:rPr>
              <w:t> Распространение информационно- агитационных материалов по вопросам безопасности в сети Интернет</w:t>
            </w:r>
            <w:r w:rsidR="007C5641" w:rsidRPr="003F51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Кутузова К.А.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12.00-12.45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2C191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каб.1.6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FA134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Правовая игра </w:t>
            </w:r>
            <w:r w:rsidR="002C1917" w:rsidRPr="003F51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«Проблема взаимопонимания среди подростков</w:t>
            </w:r>
            <w:r w:rsidR="002C191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 сети Интернет</w:t>
            </w:r>
            <w:r w:rsidR="002C1917" w:rsidRPr="003F51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 в рамках  профилактической  акции «Организуй свой досуг»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17" w:rsidRPr="0028744C" w:rsidRDefault="002C191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Быкова Е.И.</w:t>
            </w:r>
          </w:p>
        </w:tc>
      </w:tr>
      <w:tr w:rsidR="00183B2A" w:rsidRPr="0028744C" w:rsidTr="00B528AB">
        <w:trPr>
          <w:trHeight w:val="85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13.00-13.45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кабинет дефектолога</w:t>
            </w:r>
          </w:p>
          <w:p w:rsidR="00B528AB" w:rsidRPr="0028744C" w:rsidRDefault="00B528A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Поддерживающее занятие (ОПФР)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Пархоменко Н.М.</w:t>
            </w:r>
          </w:p>
        </w:tc>
      </w:tr>
      <w:tr w:rsidR="00B528AB" w:rsidRPr="0028744C" w:rsidTr="00B528AB">
        <w:trPr>
          <w:trHeight w:val="51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Работа трудового отряда «Патриоты»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Кушнер Д.М.</w:t>
            </w:r>
          </w:p>
        </w:tc>
      </w:tr>
      <w:tr w:rsidR="00183B2A" w:rsidRPr="0028744C" w:rsidTr="00B528AB">
        <w:trPr>
          <w:trHeight w:val="652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1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14.00-14.45</w:t>
            </w:r>
          </w:p>
          <w:p w:rsidR="00183B2A" w:rsidRPr="0028744C" w:rsidRDefault="00183B2A" w:rsidP="00B528AB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1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каб.</w:t>
            </w:r>
            <w:r w:rsidR="002C1917">
              <w:rPr>
                <w:rFonts w:ascii="Times New Roman" w:hAnsi="Times New Roman"/>
                <w:sz w:val="30"/>
                <w:szCs w:val="30"/>
              </w:rPr>
              <w:t>1.8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2C191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Тренинг с учащимися </w:t>
            </w:r>
            <w:r w:rsidRPr="003F51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учетной категории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(ИПР,СОП)</w:t>
            </w:r>
            <w:r w:rsidRPr="003F51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«Роль самооценки в формировании личности»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1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Царенок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Е.И.</w:t>
            </w:r>
          </w:p>
          <w:p w:rsidR="00132291" w:rsidRPr="0028744C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32291" w:rsidRPr="0028744C" w:rsidTr="00B528AB">
        <w:trPr>
          <w:trHeight w:val="103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1" w:rsidRPr="0028744C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15.00-15.45</w:t>
            </w:r>
          </w:p>
          <w:p w:rsidR="00132291" w:rsidRDefault="00132291" w:rsidP="00B528AB">
            <w:pPr>
              <w:jc w:val="right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1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каб.1.8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91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Работа с учащимися учётной 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подучётной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категории</w:t>
            </w:r>
            <w:r w:rsidR="00BC46DF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 xml:space="preserve">(ИПР,СОП,группы риска). </w:t>
            </w:r>
            <w:r w:rsidRPr="003F51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Аукцион идей «Культура поведения в общественных местах»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291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Кутузова К.А.</w:t>
            </w:r>
            <w:r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132291" w:rsidRDefault="0013229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183B2A" w:rsidRPr="0028744C" w:rsidTr="00B528AB">
        <w:trPr>
          <w:trHeight w:val="164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16.45-17.30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17.35-18.20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15.00-16.30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14.20-16.35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16.25-17.10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14.45-15.30</w:t>
            </w:r>
          </w:p>
          <w:p w:rsidR="00183B2A" w:rsidRPr="0028744C" w:rsidRDefault="00EC568B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7BA9E3A3" wp14:editId="3F8ED4C2">
                  <wp:simplePos x="0" y="0"/>
                  <wp:positionH relativeFrom="column">
                    <wp:posOffset>-754814</wp:posOffset>
                  </wp:positionH>
                  <wp:positionV relativeFrom="paragraph">
                    <wp:posOffset>-140391</wp:posOffset>
                  </wp:positionV>
                  <wp:extent cx="10914927" cy="7696933"/>
                  <wp:effectExtent l="0" t="0" r="127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788" cy="769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3B2A" w:rsidRPr="0028744C">
              <w:rPr>
                <w:rFonts w:ascii="Times New Roman" w:hAnsi="Times New Roman"/>
                <w:sz w:val="30"/>
                <w:szCs w:val="30"/>
              </w:rPr>
              <w:t>15.35-16.20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16.30-17.15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17.20-18.05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спортзал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школьная площадка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школьная площадка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каб.1.7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Работа объединений по интересам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«Юные волейболисты» (</w:t>
            </w: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ЦТДиМ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Лёгкая атлетика (СДЮШОР)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Лёгкая атлетика (СДЮШОР)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«Юные друзья милиции»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«</w:t>
            </w:r>
            <w:proofErr w:type="gramStart"/>
            <w:r w:rsidRPr="0028744C">
              <w:rPr>
                <w:rFonts w:ascii="Times New Roman" w:hAnsi="Times New Roman"/>
                <w:sz w:val="30"/>
                <w:szCs w:val="30"/>
              </w:rPr>
              <w:t>Всезнайка»(</w:t>
            </w:r>
            <w:proofErr w:type="gramEnd"/>
            <w:r w:rsidRPr="0028744C">
              <w:rPr>
                <w:rFonts w:ascii="Times New Roman" w:hAnsi="Times New Roman"/>
                <w:sz w:val="30"/>
                <w:szCs w:val="30"/>
              </w:rPr>
              <w:t>(</w:t>
            </w: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ЦТДиМ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Кушнер Д.М.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Кошмар А.М.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Пантюх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Г.И.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Борисенко Д.А.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Паплова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Е.С.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17.00-20.00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спортзал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спортзала. Баскетбол, мини-футбол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Курганкина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Н.С.</w:t>
            </w:r>
          </w:p>
        </w:tc>
      </w:tr>
      <w:tr w:rsidR="00183B2A" w:rsidRPr="0028744C" w:rsidTr="00B528AB">
        <w:trPr>
          <w:trHeight w:val="73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Default="00B24806" w:rsidP="00B528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25.03.2025</w:t>
            </w:r>
            <w:r w:rsidR="00183B2A" w:rsidRPr="0028744C">
              <w:rPr>
                <w:rFonts w:ascii="Times New Roman" w:hAnsi="Times New Roman"/>
                <w:b/>
                <w:sz w:val="30"/>
                <w:szCs w:val="30"/>
              </w:rPr>
              <w:t xml:space="preserve"> (вторник) </w:t>
            </w:r>
          </w:p>
          <w:p w:rsidR="00183B2A" w:rsidRPr="0028744C" w:rsidRDefault="00B8158B" w:rsidP="00B528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8744C">
              <w:rPr>
                <w:rFonts w:ascii="Times New Roman" w:hAnsi="Times New Roman"/>
                <w:b/>
                <w:bCs/>
                <w:i/>
                <w:sz w:val="32"/>
                <w:szCs w:val="32"/>
                <w:shd w:val="clear" w:color="auto" w:fill="FFFFFF"/>
              </w:rPr>
              <w:t>День соблюдения ПДД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8.00-16.00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каб.1.</w:t>
            </w:r>
            <w:r w:rsidR="00B24806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 лагеря д</w:t>
            </w:r>
            <w:r w:rsidR="00B24806">
              <w:rPr>
                <w:rFonts w:ascii="Times New Roman" w:hAnsi="Times New Roman"/>
                <w:sz w:val="30"/>
                <w:szCs w:val="30"/>
              </w:rPr>
              <w:t>невного пребывания "Капель</w:t>
            </w:r>
            <w:r w:rsidRPr="0028744C">
              <w:rPr>
                <w:rFonts w:ascii="Times New Roman" w:hAnsi="Times New Roman"/>
                <w:sz w:val="30"/>
                <w:szCs w:val="30"/>
              </w:rPr>
              <w:t>"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806" w:rsidRDefault="00B24806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Борисенко Т.А.</w:t>
            </w:r>
          </w:p>
          <w:p w:rsidR="00B24806" w:rsidRDefault="00B24806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Можейко И.А.</w:t>
            </w:r>
          </w:p>
          <w:p w:rsidR="00B24806" w:rsidRPr="0028744C" w:rsidRDefault="00B24806" w:rsidP="00B528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Плюто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Я.В.</w:t>
            </w:r>
          </w:p>
          <w:p w:rsidR="00183B2A" w:rsidRPr="0028744C" w:rsidRDefault="00B24806" w:rsidP="00B528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Шароевич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А.С.</w:t>
            </w:r>
          </w:p>
        </w:tc>
      </w:tr>
      <w:tr w:rsidR="00183B2A" w:rsidRPr="0028744C" w:rsidTr="00B528AB">
        <w:trPr>
          <w:trHeight w:val="99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B" w:rsidRDefault="00B8158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9.00-13.00</w:t>
            </w:r>
          </w:p>
          <w:p w:rsidR="00183B2A" w:rsidRPr="0028744C" w:rsidRDefault="00B8158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</w:t>
            </w:r>
            <w:r w:rsidR="00183B2A" w:rsidRPr="0028744C">
              <w:rPr>
                <w:rFonts w:ascii="Times New Roman" w:hAnsi="Times New Roman"/>
                <w:sz w:val="30"/>
                <w:szCs w:val="30"/>
              </w:rPr>
              <w:t>.00-17.00</w:t>
            </w:r>
          </w:p>
          <w:p w:rsidR="008B6177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каб.2.4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компьютерного кабинета.</w:t>
            </w:r>
            <w:r w:rsidRPr="0028744C">
              <w:rPr>
                <w:rFonts w:ascii="Times New Roman" w:eastAsia="Times New Roman" w:hAnsi="Times New Roman"/>
                <w:sz w:val="30"/>
                <w:szCs w:val="30"/>
              </w:rPr>
              <w:t xml:space="preserve"> Компьютерные игры.</w:t>
            </w:r>
          </w:p>
          <w:p w:rsidR="00183B2A" w:rsidRPr="0028744C" w:rsidRDefault="00183B2A" w:rsidP="00B528AB">
            <w:pPr>
              <w:jc w:val="both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28744C">
              <w:rPr>
                <w:rFonts w:ascii="Times New Roman" w:eastAsia="Times New Roman" w:hAnsi="Times New Roman"/>
                <w:sz w:val="30"/>
                <w:szCs w:val="30"/>
              </w:rPr>
              <w:t>Мастерская «Рисуем с помощью компьютера»</w:t>
            </w:r>
            <w:r w:rsidR="00B8158B">
              <w:rPr>
                <w:rFonts w:ascii="Times New Roman" w:eastAsia="Times New Roman" w:hAnsi="Times New Roman"/>
                <w:sz w:val="30"/>
                <w:szCs w:val="30"/>
              </w:rPr>
              <w:t>.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Default="00B528A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Гуща Е.А.</w:t>
            </w:r>
          </w:p>
          <w:p w:rsidR="00183B2A" w:rsidRPr="0028744C" w:rsidRDefault="00B528A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Кушнарёв П.П.</w:t>
            </w:r>
          </w:p>
        </w:tc>
      </w:tr>
      <w:tr w:rsidR="008B6177" w:rsidRPr="0028744C" w:rsidTr="00B528AB">
        <w:trPr>
          <w:trHeight w:val="37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11.00-11.45</w:t>
            </w:r>
          </w:p>
          <w:p w:rsidR="008B6177" w:rsidRPr="0028744C" w:rsidRDefault="008B6177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15.00-15.45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по графику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3F5147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Работа с учащимися по проведению занятий по подготовке к предметным олимпиадам, экзаменам, занятий по подготовке к ЦЭ и ЦТ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Учителя-предметники</w:t>
            </w:r>
          </w:p>
        </w:tc>
      </w:tr>
      <w:tr w:rsidR="008B6177" w:rsidRPr="0028744C" w:rsidTr="00B528AB">
        <w:trPr>
          <w:trHeight w:val="33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13.00-13.45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кабинет дефектолога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Поддерживающее занятие (ОПФР)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Пархоменко Н.М.</w:t>
            </w:r>
          </w:p>
        </w:tc>
      </w:tr>
      <w:tr w:rsidR="00183B2A" w:rsidRPr="0028744C" w:rsidTr="00B528AB">
        <w:trPr>
          <w:trHeight w:val="80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10.00-11.00</w:t>
            </w:r>
          </w:p>
          <w:p w:rsidR="00F3594F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3594F" w:rsidRPr="0028744C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ЦРБ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28744C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 xml:space="preserve">Экскурсия </w:t>
            </w:r>
            <w:proofErr w:type="spellStart"/>
            <w:r w:rsidRPr="0028744C"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  <w:t>в</w:t>
            </w:r>
            <w:r w:rsidRPr="0028744C">
              <w:rPr>
                <w:rFonts w:ascii="Times New Roman" w:eastAsia="Times New Roman" w:hAnsi="Times New Roman"/>
                <w:color w:val="000000"/>
                <w:kern w:val="36"/>
                <w:sz w:val="32"/>
                <w:szCs w:val="32"/>
              </w:rPr>
              <w:t>УЗ</w:t>
            </w:r>
            <w:proofErr w:type="spellEnd"/>
            <w:r w:rsidRPr="0028744C">
              <w:rPr>
                <w:rFonts w:ascii="Times New Roman" w:eastAsia="Times New Roman" w:hAnsi="Times New Roman"/>
                <w:color w:val="000000"/>
                <w:kern w:val="36"/>
                <w:sz w:val="32"/>
                <w:szCs w:val="32"/>
              </w:rPr>
              <w:t xml:space="preserve"> </w:t>
            </w:r>
            <w:proofErr w:type="spellStart"/>
            <w:r w:rsidRPr="0028744C">
              <w:rPr>
                <w:rFonts w:ascii="Times New Roman" w:eastAsia="Times New Roman" w:hAnsi="Times New Roman"/>
                <w:color w:val="000000"/>
                <w:kern w:val="36"/>
                <w:sz w:val="32"/>
                <w:szCs w:val="32"/>
              </w:rPr>
              <w:t>Хойникская</w:t>
            </w:r>
            <w:proofErr w:type="spellEnd"/>
            <w:r w:rsidRPr="0028744C">
              <w:rPr>
                <w:rFonts w:ascii="Times New Roman" w:eastAsia="Times New Roman" w:hAnsi="Times New Roman"/>
                <w:color w:val="000000"/>
                <w:kern w:val="36"/>
                <w:sz w:val="32"/>
                <w:szCs w:val="32"/>
              </w:rPr>
              <w:t xml:space="preserve"> центральная районная больница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Демиденко О.А.</w:t>
            </w:r>
          </w:p>
        </w:tc>
      </w:tr>
      <w:tr w:rsidR="00F3594F" w:rsidRPr="0028744C" w:rsidTr="00B528AB">
        <w:trPr>
          <w:trHeight w:val="39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4F" w:rsidRPr="0028744C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51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10.45-11.25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4F" w:rsidRPr="0028744C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спортзал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4F" w:rsidRPr="0028744C" w:rsidRDefault="00F3594F" w:rsidP="00B528A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30"/>
                <w:szCs w:val="30"/>
              </w:rPr>
            </w:pPr>
            <w:r w:rsidRPr="003F5147">
              <w:rPr>
                <w:rFonts w:ascii="Times New Roman" w:eastAsia="Times New Roman" w:hAnsi="Times New Roman"/>
                <w:sz w:val="28"/>
                <w:szCs w:val="28"/>
              </w:rPr>
              <w:t>Турнир по мини-футболу «Мирное детство-</w:t>
            </w:r>
            <w:r w:rsidR="000C4E0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F5147">
              <w:rPr>
                <w:rFonts w:ascii="Times New Roman" w:eastAsia="Times New Roman" w:hAnsi="Times New Roman"/>
                <w:sz w:val="28"/>
                <w:szCs w:val="28"/>
              </w:rPr>
              <w:t>счастливое детство»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4F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Борисенко Д.А.</w:t>
            </w:r>
          </w:p>
        </w:tc>
      </w:tr>
      <w:tr w:rsidR="00183B2A" w:rsidRPr="0028744C" w:rsidTr="00B528AB">
        <w:trPr>
          <w:trHeight w:val="24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B8158B" w:rsidP="00B52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B8158B" w:rsidP="00B52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каб.1.8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F3594F" w:rsidP="00B52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с учащимися группы риска и ИПР. </w:t>
            </w:r>
            <w:proofErr w:type="spellStart"/>
            <w:r w:rsidRPr="003F5147">
              <w:rPr>
                <w:rFonts w:ascii="Times New Roman" w:eastAsia="Times New Roman" w:hAnsi="Times New Roman"/>
                <w:sz w:val="28"/>
                <w:szCs w:val="28"/>
              </w:rPr>
              <w:t>Треннинг</w:t>
            </w:r>
            <w:proofErr w:type="spellEnd"/>
            <w:r w:rsidRPr="003F5147">
              <w:rPr>
                <w:rFonts w:ascii="Times New Roman" w:eastAsia="Times New Roman" w:hAnsi="Times New Roman"/>
                <w:sz w:val="28"/>
                <w:szCs w:val="28"/>
              </w:rPr>
              <w:t xml:space="preserve"> «Что могу сегодня сделать я?»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Царенок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Е.И.</w:t>
            </w:r>
          </w:p>
        </w:tc>
      </w:tr>
      <w:tr w:rsidR="00183B2A" w:rsidRPr="0028744C" w:rsidTr="00B528AB">
        <w:trPr>
          <w:trHeight w:val="412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B8158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12.00-12.45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B8158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каб.2.2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F3594F" w:rsidP="00B528A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Деловая игра с элементами игровых ситуаций «Соблюдайте правила дорожного движения»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B8158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Коваленко Н.В.,</w:t>
            </w:r>
          </w:p>
          <w:p w:rsidR="00B8158B" w:rsidRPr="0028744C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Санько Н.В.</w:t>
            </w:r>
          </w:p>
        </w:tc>
      </w:tr>
      <w:tr w:rsidR="00183B2A" w:rsidRPr="0028744C" w:rsidTr="00B528AB">
        <w:trPr>
          <w:trHeight w:val="347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12.00-13.00</w:t>
            </w:r>
          </w:p>
          <w:p w:rsidR="00183B2A" w:rsidRPr="0028744C" w:rsidRDefault="00EC568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251301E2" wp14:editId="653BF398">
                  <wp:simplePos x="0" y="0"/>
                  <wp:positionH relativeFrom="column">
                    <wp:posOffset>-743239</wp:posOffset>
                  </wp:positionH>
                  <wp:positionV relativeFrom="paragraph">
                    <wp:posOffset>-117242</wp:posOffset>
                  </wp:positionV>
                  <wp:extent cx="10903352" cy="7674015"/>
                  <wp:effectExtent l="0" t="0" r="0" b="317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3352" cy="767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каб.1.8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28744C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Работа правового отряда «Правовой патруль»</w:t>
            </w:r>
            <w:r w:rsidR="00B8158B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 </w:t>
            </w:r>
            <w:r w:rsidRPr="0028744C">
              <w:rPr>
                <w:rFonts w:ascii="Times New Roman" w:hAnsi="Times New Roman"/>
                <w:color w:val="111111"/>
                <w:sz w:val="30"/>
                <w:szCs w:val="30"/>
                <w:shd w:val="clear" w:color="auto" w:fill="FFFFFF"/>
              </w:rPr>
              <w:lastRenderedPageBreak/>
              <w:t xml:space="preserve">Проведение информационно- разъяснительной работы по вопросам безопасности дорожного движения, профилактика правонарушений, связанных с соблюдением ПДД с приглашённым гостем. 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Кутузова К.А.</w:t>
            </w:r>
          </w:p>
        </w:tc>
      </w:tr>
      <w:tr w:rsidR="00183B2A" w:rsidRPr="0028744C" w:rsidTr="00B528AB">
        <w:trPr>
          <w:trHeight w:val="82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13.00-14.00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183B2A" w:rsidP="00B528AB">
            <w:pPr>
              <w:tabs>
                <w:tab w:val="left" w:pos="1440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каб.2.8</w:t>
            </w:r>
            <w:r w:rsidR="00B528AB">
              <w:rPr>
                <w:rFonts w:ascii="Times New Roman" w:hAnsi="Times New Roman"/>
                <w:sz w:val="30"/>
                <w:szCs w:val="30"/>
              </w:rPr>
              <w:tab/>
            </w:r>
          </w:p>
          <w:p w:rsidR="00B528AB" w:rsidRDefault="00B528AB" w:rsidP="00B528AB">
            <w:pPr>
              <w:tabs>
                <w:tab w:val="left" w:pos="1440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528AB" w:rsidRPr="0028744C" w:rsidRDefault="00B528AB" w:rsidP="00B528AB">
            <w:pPr>
              <w:tabs>
                <w:tab w:val="left" w:pos="1440"/>
              </w:tabs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F3594F" w:rsidP="00B528AB">
            <w:pPr>
              <w:jc w:val="both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Р</w:t>
            </w:r>
            <w:r w:rsidR="00183B2A" w:rsidRPr="0028744C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абота поискового отряда «Память». Исследовательская деятельность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Смольский В.М.</w:t>
            </w:r>
          </w:p>
        </w:tc>
      </w:tr>
      <w:tr w:rsidR="00B528AB" w:rsidRPr="0028744C" w:rsidTr="00B528AB">
        <w:trPr>
          <w:trHeight w:val="54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Работа трудового отряда «Патриоты»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Кушнер Д.М.</w:t>
            </w:r>
          </w:p>
        </w:tc>
      </w:tr>
      <w:tr w:rsidR="00183B2A" w:rsidRPr="0028744C" w:rsidTr="00B528AB">
        <w:trPr>
          <w:trHeight w:val="719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08.15-16.30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12.30-13.00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библиотека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библиотеки, читального зала. Обзор «Новинки из библиотечной корзинки».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 xml:space="preserve">Брейн-ринг </w:t>
            </w:r>
            <w:r w:rsidRPr="002874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F359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Знатоки правил дорожного движения</w:t>
            </w:r>
            <w:r w:rsidRPr="002874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Ефименко Н.Н.</w:t>
            </w:r>
          </w:p>
        </w:tc>
      </w:tr>
      <w:tr w:rsidR="00183B2A" w:rsidRPr="0028744C" w:rsidTr="00B528AB">
        <w:trPr>
          <w:trHeight w:val="69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10.00-14.30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12.00-12.45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детской комнаты самоуправления.</w:t>
            </w:r>
          </w:p>
          <w:p w:rsidR="000C4E0E" w:rsidRPr="003F5147" w:rsidRDefault="000C4E0E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3F5147">
              <w:rPr>
                <w:rFonts w:ascii="Times New Roman" w:hAnsi="Times New Roman"/>
                <w:sz w:val="28"/>
                <w:szCs w:val="28"/>
              </w:rPr>
              <w:t>Реализация областного творческого проекта «</w:t>
            </w:r>
            <w:r w:rsidRPr="003F5147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3F5147">
              <w:rPr>
                <w:rFonts w:ascii="Times New Roman" w:hAnsi="Times New Roman"/>
                <w:sz w:val="28"/>
                <w:szCs w:val="28"/>
              </w:rPr>
              <w:t>Актив: ИКСх2» (согласно положению)</w:t>
            </w:r>
          </w:p>
          <w:p w:rsidR="00183B2A" w:rsidRPr="0028744C" w:rsidRDefault="000C4E0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3F5147">
              <w:rPr>
                <w:rFonts w:ascii="Times New Roman" w:hAnsi="Times New Roman"/>
                <w:sz w:val="28"/>
                <w:szCs w:val="28"/>
              </w:rPr>
              <w:t>Виртуальный марафон «Все профессии нужны. Все профессии важны»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Козаченко Е.В.</w:t>
            </w:r>
          </w:p>
        </w:tc>
      </w:tr>
      <w:tr w:rsidR="00183B2A" w:rsidRPr="0028744C" w:rsidTr="00B528AB">
        <w:trPr>
          <w:trHeight w:val="287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BA2482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14.30-15.15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</w:t>
            </w:r>
            <w:r w:rsidR="000C4E0E">
              <w:rPr>
                <w:rFonts w:ascii="Times New Roman" w:hAnsi="Times New Roman"/>
                <w:sz w:val="30"/>
                <w:szCs w:val="30"/>
              </w:rPr>
              <w:t>1.6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0C4E0E" w:rsidRDefault="000C4E0E" w:rsidP="00B528A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514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Видео-просмотр  «Осторожно: дети! Закон и порядок»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Козаченко Е.В.</w:t>
            </w:r>
          </w:p>
        </w:tc>
      </w:tr>
      <w:tr w:rsidR="00183B2A" w:rsidRPr="0028744C" w:rsidTr="00B528AB">
        <w:trPr>
          <w:trHeight w:val="329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426927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15.00-15.45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42692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(адресно)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426927" w:rsidP="00B528A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Работа </w:t>
            </w:r>
            <w:r w:rsidR="00FA1341">
              <w:rPr>
                <w:rFonts w:ascii="Times New Roman" w:hAnsi="Times New Roman"/>
                <w:sz w:val="32"/>
                <w:szCs w:val="32"/>
              </w:rPr>
              <w:t xml:space="preserve">профилактического </w:t>
            </w:r>
            <w:r>
              <w:rPr>
                <w:rFonts w:ascii="Times New Roman" w:hAnsi="Times New Roman"/>
                <w:sz w:val="32"/>
                <w:szCs w:val="32"/>
              </w:rPr>
              <w:t>отряда «Альтернатива».</w:t>
            </w:r>
            <w:r w:rsidR="00FA134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426927">
              <w:rPr>
                <w:rFonts w:ascii="Times New Roman" w:hAnsi="Times New Roman"/>
                <w:sz w:val="32"/>
                <w:szCs w:val="32"/>
              </w:rPr>
              <w:t>Весенняя антинаркотическая акция «Миссия жить!»</w:t>
            </w:r>
            <w:r w:rsidR="00FA1341">
              <w:rPr>
                <w:rFonts w:ascii="Times New Roman" w:hAnsi="Times New Roman"/>
                <w:sz w:val="32"/>
                <w:szCs w:val="32"/>
              </w:rPr>
              <w:t xml:space="preserve"> раздача брошюр, листовок </w:t>
            </w:r>
            <w:r w:rsidR="00FA1341" w:rsidRPr="00FA1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 в рамках  профилактической  акции «Организуй свой досуг</w:t>
            </w:r>
            <w:r w:rsidR="00FA13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42692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Царенок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Е.И.</w:t>
            </w:r>
          </w:p>
        </w:tc>
      </w:tr>
      <w:tr w:rsidR="00183B2A" w:rsidRPr="0028744C" w:rsidTr="00B528AB">
        <w:trPr>
          <w:trHeight w:val="112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0C4E0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17.00-19</w:t>
            </w:r>
            <w:r w:rsidR="00183B2A" w:rsidRPr="0028744C">
              <w:rPr>
                <w:rFonts w:ascii="Times New Roman" w:hAnsi="Times New Roman"/>
                <w:sz w:val="30"/>
                <w:szCs w:val="30"/>
              </w:rPr>
              <w:t>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адресно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0C4E0E" w:rsidP="00B528A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Рейд «Безопасные весенние</w:t>
            </w:r>
            <w:r w:rsidR="00183B2A" w:rsidRPr="0028744C">
              <w:rPr>
                <w:rFonts w:ascii="Times New Roman" w:hAnsi="Times New Roman"/>
                <w:sz w:val="32"/>
                <w:szCs w:val="32"/>
              </w:rPr>
              <w:t xml:space="preserve"> каникулы</w:t>
            </w:r>
            <w:proofErr w:type="gramStart"/>
            <w:r w:rsidR="00183B2A" w:rsidRPr="0028744C">
              <w:rPr>
                <w:rFonts w:ascii="Times New Roman" w:hAnsi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/>
                <w:sz w:val="32"/>
                <w:szCs w:val="32"/>
              </w:rPr>
              <w:t>.Посещение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 xml:space="preserve"> семей СОП.</w:t>
            </w:r>
            <w:r w:rsidR="00183B2A" w:rsidRPr="0028744C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426927" w:rsidRPr="0028744C" w:rsidRDefault="00426927" w:rsidP="00B528A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0C4E0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Администрация школы,</w:t>
            </w:r>
          </w:p>
          <w:p w:rsidR="000C4E0E" w:rsidRPr="0028744C" w:rsidRDefault="000C4E0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служба СППС</w:t>
            </w:r>
          </w:p>
        </w:tc>
      </w:tr>
      <w:tr w:rsidR="00426927" w:rsidRPr="0028744C" w:rsidTr="00B528AB">
        <w:trPr>
          <w:trHeight w:val="70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27" w:rsidRDefault="0042692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15.00-15.45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27" w:rsidRPr="0028744C" w:rsidRDefault="0042692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территория памятника 68-й  танковой дивизии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27" w:rsidRDefault="00426927" w:rsidP="00B528AB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Акция «Обелиск»</w:t>
            </w:r>
          </w:p>
          <w:p w:rsidR="00426927" w:rsidRDefault="00426927" w:rsidP="00B528A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27" w:rsidRDefault="0042692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Кушнер Д.М.,</w:t>
            </w:r>
          </w:p>
          <w:p w:rsidR="00426927" w:rsidRDefault="0042692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Руководитель по военно-патриотическому воспитанию, </w:t>
            </w:r>
            <w:r w:rsidR="00EC568B">
              <w:rPr>
                <w:rFonts w:ascii="Times New Roman" w:eastAsia="Times New Roman" w:hAnsi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251301E2" wp14:editId="653BF398">
                  <wp:simplePos x="0" y="0"/>
                  <wp:positionH relativeFrom="column">
                    <wp:posOffset>-8841885</wp:posOffset>
                  </wp:positionH>
                  <wp:positionV relativeFrom="paragraph">
                    <wp:posOffset>-105667</wp:posOffset>
                  </wp:positionV>
                  <wp:extent cx="10891778" cy="7662440"/>
                  <wp:effectExtent l="0" t="0" r="508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1778" cy="7662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30"/>
                <w:szCs w:val="30"/>
              </w:rPr>
              <w:t>волонтёры ОО БРСМ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17.10-17.55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18.00-18.45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15.40-16.25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14.45-15.30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16.20-18.35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спортзал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каб.2.2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каб.1.7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объединений по интересам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«Юные волейболисты»» (</w:t>
            </w: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ЦТДиМ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«Умелые ручки»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«Память поколений»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«Лёгкая атлетика»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Кушнер Д.М.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Прихач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И.С.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Царенок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Е.И.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Пантюх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Г.И.</w:t>
            </w:r>
          </w:p>
        </w:tc>
      </w:tr>
      <w:tr w:rsidR="00183B2A" w:rsidRPr="0028744C" w:rsidTr="00B528AB">
        <w:trPr>
          <w:trHeight w:val="37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17.00-20.00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спортзал</w:t>
            </w:r>
          </w:p>
        </w:tc>
        <w:tc>
          <w:tcPr>
            <w:tcW w:w="7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спортзала. Шахматы, шашки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Курганкина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Н.С.</w:t>
            </w:r>
          </w:p>
        </w:tc>
      </w:tr>
      <w:tr w:rsidR="00183B2A" w:rsidRPr="0028744C" w:rsidTr="00B528AB">
        <w:trPr>
          <w:trHeight w:val="585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B24806" w:rsidP="00B528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26.03</w:t>
            </w:r>
            <w:r w:rsidR="00183B2A">
              <w:rPr>
                <w:rFonts w:ascii="Times New Roman" w:hAnsi="Times New Roman"/>
                <w:b/>
                <w:sz w:val="30"/>
                <w:szCs w:val="30"/>
              </w:rPr>
              <w:t>.2025 (среда</w:t>
            </w:r>
            <w:r w:rsidR="00183B2A" w:rsidRPr="0028744C">
              <w:rPr>
                <w:rFonts w:ascii="Times New Roman" w:hAnsi="Times New Roman"/>
                <w:b/>
                <w:sz w:val="30"/>
                <w:szCs w:val="30"/>
              </w:rPr>
              <w:t>)</w:t>
            </w:r>
          </w:p>
          <w:p w:rsidR="00183B2A" w:rsidRPr="0028744C" w:rsidRDefault="000B651D" w:rsidP="00B528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i/>
                <w:sz w:val="32"/>
                <w:szCs w:val="32"/>
                <w:shd w:val="clear" w:color="auto" w:fill="FFFFFF"/>
              </w:rPr>
              <w:t>День патриотизма</w:t>
            </w:r>
            <w:r w:rsidR="00183B2A" w:rsidRPr="0028744C">
              <w:rPr>
                <w:rFonts w:ascii="Times New Roman" w:hAnsi="Times New Roman"/>
                <w:b/>
                <w:bCs/>
                <w:i/>
                <w:sz w:val="32"/>
                <w:szCs w:val="32"/>
                <w:shd w:val="clear" w:color="auto" w:fill="FFFFFF"/>
              </w:rPr>
              <w:t xml:space="preserve"> </w:t>
            </w:r>
          </w:p>
        </w:tc>
      </w:tr>
      <w:tr w:rsidR="00464CF9" w:rsidRPr="0028744C" w:rsidTr="00B528AB">
        <w:trPr>
          <w:trHeight w:val="4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8.00-16.00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каб.1.</w:t>
            </w:r>
            <w:r w:rsidR="00426927">
              <w:rPr>
                <w:spacing w:val="-2"/>
                <w:sz w:val="30"/>
              </w:rPr>
              <w:t>4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Работа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лагеря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дневного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пребывания</w:t>
            </w:r>
            <w:r w:rsidR="00426927">
              <w:rPr>
                <w:sz w:val="30"/>
              </w:rPr>
              <w:t xml:space="preserve"> </w:t>
            </w:r>
            <w:r w:rsidR="00426927">
              <w:rPr>
                <w:spacing w:val="-2"/>
                <w:sz w:val="30"/>
              </w:rPr>
              <w:t>«Капель</w:t>
            </w:r>
            <w:r>
              <w:rPr>
                <w:spacing w:val="-2"/>
                <w:sz w:val="30"/>
              </w:rPr>
              <w:t>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06" w:rsidRDefault="00B24806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Борисенко Т.А.</w:t>
            </w:r>
          </w:p>
          <w:p w:rsidR="00B24806" w:rsidRDefault="00B24806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Можейко И.А.</w:t>
            </w:r>
          </w:p>
          <w:p w:rsidR="00B24806" w:rsidRPr="0028744C" w:rsidRDefault="00B24806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Назаренко В.В.</w:t>
            </w:r>
          </w:p>
          <w:p w:rsidR="00464CF9" w:rsidRDefault="00B24806" w:rsidP="00B528AB">
            <w:pPr>
              <w:pStyle w:val="TableParagraph"/>
              <w:ind w:left="0" w:right="288"/>
              <w:jc w:val="both"/>
              <w:rPr>
                <w:sz w:val="30"/>
              </w:rPr>
            </w:pPr>
            <w:r w:rsidRPr="0028744C">
              <w:rPr>
                <w:sz w:val="30"/>
                <w:szCs w:val="30"/>
              </w:rPr>
              <w:t>Русая Л.И.</w:t>
            </w:r>
          </w:p>
        </w:tc>
      </w:tr>
      <w:tr w:rsidR="00464CF9" w:rsidRPr="0028744C" w:rsidTr="00B528AB">
        <w:trPr>
          <w:trHeight w:val="135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08.15-16.30</w:t>
            </w:r>
          </w:p>
          <w:p w:rsidR="00464CF9" w:rsidRDefault="00464CF9" w:rsidP="00B528AB">
            <w:pPr>
              <w:pStyle w:val="TableParagraph"/>
              <w:spacing w:before="102"/>
              <w:ind w:left="0"/>
              <w:rPr>
                <w:b/>
                <w:i/>
                <w:sz w:val="30"/>
              </w:rPr>
            </w:pPr>
          </w:p>
          <w:p w:rsidR="00464CF9" w:rsidRDefault="00464CF9" w:rsidP="00B528AB">
            <w:pPr>
              <w:pStyle w:val="TableParagraph"/>
              <w:rPr>
                <w:sz w:val="30"/>
              </w:rPr>
            </w:pPr>
            <w:r>
              <w:rPr>
                <w:spacing w:val="-2"/>
                <w:sz w:val="30"/>
              </w:rPr>
              <w:t>12.30-13.00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библиотека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0"/>
              </w:rPr>
              <w:t>Работа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библиотеки,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читального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зала.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2"/>
              </w:rPr>
              <w:t>Книжная</w:t>
            </w:r>
            <w:r w:rsidR="000B651D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панорама</w:t>
            </w:r>
          </w:p>
          <w:p w:rsidR="00464CF9" w:rsidRDefault="00464CF9" w:rsidP="00B528AB">
            <w:pPr>
              <w:pStyle w:val="TableParagraph"/>
              <w:spacing w:before="54"/>
              <w:rPr>
                <w:spacing w:val="-2"/>
                <w:sz w:val="32"/>
              </w:rPr>
            </w:pPr>
            <w:r>
              <w:rPr>
                <w:sz w:val="32"/>
              </w:rPr>
              <w:t>«Путешествие</w:t>
            </w:r>
            <w:r w:rsidR="00426927">
              <w:rPr>
                <w:sz w:val="32"/>
              </w:rPr>
              <w:t xml:space="preserve"> </w:t>
            </w:r>
            <w:r>
              <w:rPr>
                <w:sz w:val="32"/>
              </w:rPr>
              <w:t>по</w:t>
            </w:r>
            <w:r w:rsidR="00426927">
              <w:rPr>
                <w:sz w:val="32"/>
              </w:rPr>
              <w:t xml:space="preserve"> </w:t>
            </w:r>
            <w:r>
              <w:rPr>
                <w:sz w:val="32"/>
              </w:rPr>
              <w:t>Книжной</w:t>
            </w:r>
            <w:r w:rsidR="00426927">
              <w:rPr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стране»</w:t>
            </w:r>
          </w:p>
          <w:p w:rsidR="00FD3BDE" w:rsidRDefault="00FD3BDE" w:rsidP="00B528AB">
            <w:pPr>
              <w:pStyle w:val="TableParagraph"/>
              <w:spacing w:before="54"/>
              <w:rPr>
                <w:sz w:val="32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Ефименко</w:t>
            </w:r>
            <w:r>
              <w:rPr>
                <w:spacing w:val="-4"/>
                <w:sz w:val="30"/>
              </w:rPr>
              <w:t>Н.Н</w:t>
            </w:r>
            <w:proofErr w:type="spellEnd"/>
            <w:r>
              <w:rPr>
                <w:spacing w:val="-4"/>
                <w:sz w:val="30"/>
              </w:rPr>
              <w:t>.</w:t>
            </w:r>
          </w:p>
        </w:tc>
      </w:tr>
      <w:tr w:rsidR="00FD3BDE" w:rsidRPr="0028744C" w:rsidTr="00B528AB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DE" w:rsidRPr="0028744C" w:rsidRDefault="00FD3BD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13.00-13.45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DE" w:rsidRPr="0028744C" w:rsidRDefault="00FD3BD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кабинет дефектолога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DE" w:rsidRPr="0028744C" w:rsidRDefault="00FD3BD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Поддерживающее занятие (ОПФР)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DE" w:rsidRPr="0028744C" w:rsidRDefault="00FD3BD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Пархоменко Н.М.</w:t>
            </w:r>
          </w:p>
        </w:tc>
      </w:tr>
      <w:tr w:rsidR="00464CF9" w:rsidRPr="0028744C" w:rsidTr="00B528AB">
        <w:trPr>
          <w:trHeight w:val="67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0B651D" w:rsidP="00B528AB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12.00-12</w:t>
            </w:r>
            <w:r w:rsidR="00464CF9">
              <w:rPr>
                <w:spacing w:val="-2"/>
                <w:sz w:val="30"/>
              </w:rPr>
              <w:t>.</w:t>
            </w:r>
            <w:r>
              <w:rPr>
                <w:spacing w:val="-2"/>
                <w:sz w:val="30"/>
              </w:rPr>
              <w:t>45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0B651D" w:rsidP="00B528AB">
            <w:pPr>
              <w:pStyle w:val="TableParagraph"/>
              <w:spacing w:line="344" w:lineRule="exact"/>
              <w:rPr>
                <w:sz w:val="30"/>
              </w:rPr>
            </w:pPr>
            <w:r>
              <w:rPr>
                <w:sz w:val="30"/>
              </w:rPr>
              <w:t>каб.</w:t>
            </w:r>
            <w:r w:rsidR="00242840">
              <w:rPr>
                <w:sz w:val="30"/>
              </w:rPr>
              <w:t>2</w:t>
            </w:r>
            <w:r>
              <w:rPr>
                <w:sz w:val="30"/>
              </w:rPr>
              <w:t>.8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0B651D" w:rsidP="00B528AB">
            <w:pPr>
              <w:pStyle w:val="TableParagraph"/>
              <w:spacing w:line="344" w:lineRule="exact"/>
              <w:rPr>
                <w:sz w:val="30"/>
              </w:rPr>
            </w:pPr>
            <w:r w:rsidRPr="003F5147">
              <w:rPr>
                <w:sz w:val="28"/>
                <w:szCs w:val="28"/>
              </w:rPr>
              <w:t>Диалоговая площадка “Мир и созидание – связь времён и поколений»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40" w:rsidRDefault="00242840" w:rsidP="00B528AB">
            <w:pPr>
              <w:pStyle w:val="TableParagraph"/>
              <w:spacing w:before="51"/>
              <w:ind w:left="105"/>
              <w:rPr>
                <w:sz w:val="30"/>
              </w:rPr>
            </w:pPr>
            <w:r>
              <w:rPr>
                <w:sz w:val="30"/>
              </w:rPr>
              <w:t>Смольский В.М,</w:t>
            </w:r>
          </w:p>
          <w:p w:rsidR="00464CF9" w:rsidRDefault="000B651D" w:rsidP="00B528AB">
            <w:pPr>
              <w:pStyle w:val="TableParagraph"/>
              <w:spacing w:before="51"/>
              <w:ind w:left="105"/>
              <w:rPr>
                <w:sz w:val="30"/>
              </w:rPr>
            </w:pPr>
            <w:r>
              <w:rPr>
                <w:sz w:val="30"/>
              </w:rPr>
              <w:t>Борисенко Д.А.</w:t>
            </w:r>
          </w:p>
        </w:tc>
      </w:tr>
      <w:tr w:rsidR="00464CF9" w:rsidRPr="0028744C" w:rsidTr="00B528AB">
        <w:trPr>
          <w:trHeight w:val="6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12.00-12.45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спортивная</w:t>
            </w:r>
          </w:p>
          <w:p w:rsidR="00464CF9" w:rsidRDefault="00464CF9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pacing w:val="-2"/>
                <w:sz w:val="30"/>
              </w:rPr>
              <w:t>площадка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F9" w:rsidRDefault="00464CF9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Военизированная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эстафета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«На</w:t>
            </w:r>
            <w:r w:rsidR="00426927">
              <w:rPr>
                <w:sz w:val="30"/>
              </w:rPr>
              <w:t xml:space="preserve"> </w:t>
            </w:r>
            <w:r>
              <w:rPr>
                <w:sz w:val="30"/>
              </w:rPr>
              <w:t>защите</w:t>
            </w:r>
            <w:r w:rsidR="00426927"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Отечества»</w:t>
            </w:r>
            <w:r w:rsidR="000B651D">
              <w:rPr>
                <w:spacing w:val="-2"/>
                <w:sz w:val="30"/>
              </w:rPr>
              <w:t xml:space="preserve">, приуроченная </w:t>
            </w:r>
            <w:r w:rsidR="000B651D">
              <w:t xml:space="preserve"> </w:t>
            </w:r>
            <w:r w:rsidR="000B651D" w:rsidRPr="000B651D">
              <w:rPr>
                <w:spacing w:val="-2"/>
                <w:sz w:val="30"/>
              </w:rPr>
              <w:t>80-летие освобождения Беларуси</w:t>
            </w:r>
            <w:r w:rsidR="000B651D">
              <w:rPr>
                <w:spacing w:val="-2"/>
                <w:sz w:val="30"/>
              </w:rPr>
              <w:t xml:space="preserve"> от немецко-фашистских захватчиков </w:t>
            </w:r>
            <w:r w:rsidR="000B651D" w:rsidRPr="000B651D">
              <w:rPr>
                <w:spacing w:val="-2"/>
                <w:sz w:val="30"/>
              </w:rPr>
              <w:t xml:space="preserve"> и Победы в Великой Отечественной войне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40" w:rsidRPr="00242840" w:rsidRDefault="00464CF9" w:rsidP="00B528AB">
            <w:pPr>
              <w:pStyle w:val="TableParagraph"/>
              <w:spacing w:line="336" w:lineRule="exact"/>
              <w:ind w:left="105"/>
              <w:rPr>
                <w:spacing w:val="-4"/>
                <w:sz w:val="30"/>
              </w:rPr>
            </w:pPr>
            <w:r>
              <w:rPr>
                <w:sz w:val="30"/>
              </w:rPr>
              <w:t>Кушнер</w:t>
            </w:r>
            <w:r w:rsidR="00242840">
              <w:rPr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Д.М.</w:t>
            </w:r>
            <w:r w:rsidR="00242840">
              <w:rPr>
                <w:spacing w:val="-4"/>
                <w:sz w:val="30"/>
              </w:rPr>
              <w:t>,</w:t>
            </w:r>
            <w:r w:rsidR="00242840">
              <w:rPr>
                <w:sz w:val="30"/>
                <w:szCs w:val="30"/>
              </w:rPr>
              <w:t xml:space="preserve"> Руководитель по военно-патриотическому воспитанию</w:t>
            </w:r>
          </w:p>
        </w:tc>
      </w:tr>
      <w:tr w:rsidR="008B70DE" w:rsidRPr="0028744C" w:rsidTr="00B528AB">
        <w:trPr>
          <w:trHeight w:val="52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EC568B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68480" behindDoc="1" locked="0" layoutInCell="1" allowOverlap="1" wp14:anchorId="2998EADB" wp14:editId="6A768F33">
                  <wp:simplePos x="0" y="0"/>
                  <wp:positionH relativeFrom="column">
                    <wp:posOffset>-754814</wp:posOffset>
                  </wp:positionH>
                  <wp:positionV relativeFrom="paragraph">
                    <wp:posOffset>-151966</wp:posOffset>
                  </wp:positionV>
                  <wp:extent cx="10914927" cy="7708363"/>
                  <wp:effectExtent l="0" t="0" r="1270" b="698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788" cy="7708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5F08">
              <w:rPr>
                <w:sz w:val="30"/>
              </w:rPr>
              <w:t>12.00-13.00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B55F08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z w:val="30"/>
              </w:rPr>
              <w:t>РОВД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B55F08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 xml:space="preserve">Экскурсия в Хойникский РОВД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B55F08" w:rsidP="00B528AB">
            <w:pPr>
              <w:pStyle w:val="TableParagraph"/>
              <w:spacing w:line="336" w:lineRule="exact"/>
              <w:ind w:left="105"/>
              <w:rPr>
                <w:sz w:val="30"/>
              </w:rPr>
            </w:pPr>
            <w:r>
              <w:rPr>
                <w:sz w:val="30"/>
              </w:rPr>
              <w:t>Абраменко А.Д.</w:t>
            </w:r>
          </w:p>
        </w:tc>
      </w:tr>
      <w:tr w:rsidR="008B70DE" w:rsidRPr="0028744C" w:rsidTr="00B528AB">
        <w:trPr>
          <w:trHeight w:val="4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pacing w:val="-2"/>
                <w:sz w:val="30"/>
              </w:rPr>
            </w:pPr>
            <w:r>
              <w:rPr>
                <w:spacing w:val="-2"/>
                <w:sz w:val="30"/>
              </w:rPr>
              <w:t>09.00-13.00</w:t>
            </w:r>
          </w:p>
          <w:p w:rsidR="00242840" w:rsidRDefault="00242840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13.00-17.00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каб.2.4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ind w:right="98"/>
              <w:jc w:val="both"/>
              <w:rPr>
                <w:sz w:val="30"/>
              </w:rPr>
            </w:pPr>
            <w:r>
              <w:rPr>
                <w:sz w:val="30"/>
              </w:rPr>
              <w:t>Работа компьютерного кабинета. Изучение страниц детского правового сайта. Просмотр</w:t>
            </w:r>
            <w:r w:rsidR="000B651D">
              <w:rPr>
                <w:sz w:val="30"/>
              </w:rPr>
              <w:t xml:space="preserve"> видеофильма «Брестская крепость»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ind w:left="105"/>
              <w:rPr>
                <w:spacing w:val="-4"/>
                <w:sz w:val="30"/>
              </w:rPr>
            </w:pPr>
            <w:r>
              <w:rPr>
                <w:sz w:val="30"/>
              </w:rPr>
              <w:t>Кушнарёв</w:t>
            </w:r>
            <w:r w:rsidR="000B651D">
              <w:rPr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П.П.</w:t>
            </w:r>
          </w:p>
          <w:p w:rsidR="00242840" w:rsidRDefault="00B528AB" w:rsidP="00B528AB">
            <w:pPr>
              <w:pStyle w:val="TableParagraph"/>
              <w:spacing w:line="336" w:lineRule="exact"/>
              <w:ind w:left="105"/>
              <w:rPr>
                <w:sz w:val="30"/>
              </w:rPr>
            </w:pPr>
            <w:r>
              <w:rPr>
                <w:spacing w:val="-4"/>
                <w:sz w:val="30"/>
              </w:rPr>
              <w:t>Гуща Е.А.</w:t>
            </w:r>
          </w:p>
        </w:tc>
      </w:tr>
      <w:tr w:rsidR="008B70DE" w:rsidRPr="0028744C" w:rsidTr="00B528AB">
        <w:trPr>
          <w:trHeight w:val="78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242840" w:rsidP="00B528AB">
            <w:pPr>
              <w:pStyle w:val="TableParagraph"/>
              <w:spacing w:line="336" w:lineRule="exact"/>
              <w:rPr>
                <w:spacing w:val="-2"/>
                <w:sz w:val="30"/>
              </w:rPr>
            </w:pPr>
            <w:r>
              <w:rPr>
                <w:spacing w:val="-2"/>
                <w:sz w:val="30"/>
              </w:rPr>
              <w:t>12.00-12.45</w:t>
            </w:r>
          </w:p>
          <w:p w:rsidR="00B528AB" w:rsidRDefault="00B528AB" w:rsidP="00B528AB">
            <w:pPr>
              <w:pStyle w:val="TableParagraph"/>
              <w:spacing w:line="336" w:lineRule="exact"/>
              <w:rPr>
                <w:spacing w:val="-2"/>
                <w:sz w:val="30"/>
              </w:rPr>
            </w:pPr>
          </w:p>
          <w:p w:rsidR="00B528AB" w:rsidRDefault="00B528AB" w:rsidP="00B528AB">
            <w:pPr>
              <w:pStyle w:val="TableParagraph"/>
              <w:spacing w:line="336" w:lineRule="exact"/>
              <w:rPr>
                <w:sz w:val="3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каб.1</w:t>
            </w:r>
            <w:r w:rsidR="00242840">
              <w:rPr>
                <w:spacing w:val="-2"/>
                <w:sz w:val="30"/>
              </w:rPr>
              <w:t>.8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242840" w:rsidP="00B528AB">
            <w:pPr>
              <w:pStyle w:val="TableParagraph"/>
              <w:spacing w:line="276" w:lineRule="auto"/>
              <w:ind w:right="98"/>
              <w:jc w:val="both"/>
              <w:rPr>
                <w:sz w:val="30"/>
              </w:rPr>
            </w:pPr>
            <w:r>
              <w:rPr>
                <w:sz w:val="30"/>
              </w:rPr>
              <w:t>Работа с учащимися группы риска и ИПР. Занятие с элементами тренинга «Жизнь дана для добрых дел»</w:t>
            </w:r>
            <w:r w:rsidR="00B55F08">
              <w:rPr>
                <w:sz w:val="30"/>
              </w:rPr>
              <w:t>.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Царенок</w:t>
            </w:r>
            <w:proofErr w:type="spellEnd"/>
            <w:r w:rsidR="00242840">
              <w:rPr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Е.И.</w:t>
            </w:r>
          </w:p>
        </w:tc>
      </w:tr>
      <w:tr w:rsidR="00B528AB" w:rsidRPr="0028744C" w:rsidTr="00B528AB">
        <w:trPr>
          <w:trHeight w:val="55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территория школы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Работа трудового отряда «Патриоты»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AB" w:rsidRPr="00B528AB" w:rsidRDefault="00B528AB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B528AB">
              <w:rPr>
                <w:rFonts w:ascii="Times New Roman" w:hAnsi="Times New Roman"/>
                <w:sz w:val="28"/>
                <w:szCs w:val="28"/>
              </w:rPr>
              <w:t>Кушнер Д.М.</w:t>
            </w:r>
          </w:p>
        </w:tc>
      </w:tr>
      <w:tr w:rsidR="008B70DE" w:rsidRPr="0028744C" w:rsidTr="00B528AB">
        <w:trPr>
          <w:trHeight w:val="46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242840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14.00-14.45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242840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каб.1.8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B55F08" w:rsidP="00B528AB">
            <w:pPr>
              <w:pStyle w:val="TableParagraph"/>
              <w:spacing w:line="359" w:lineRule="exact"/>
              <w:rPr>
                <w:sz w:val="32"/>
              </w:rPr>
            </w:pPr>
            <w:r>
              <w:rPr>
                <w:sz w:val="30"/>
              </w:rPr>
              <w:t>Работа с учащимися группы риска и ИПР.</w:t>
            </w:r>
            <w:r>
              <w:t xml:space="preserve"> </w:t>
            </w:r>
            <w:r w:rsidRPr="00B55F08">
              <w:rPr>
                <w:sz w:val="28"/>
                <w:szCs w:val="28"/>
              </w:rPr>
              <w:t>Открытый диалог</w:t>
            </w:r>
            <w:r>
              <w:t xml:space="preserve"> </w:t>
            </w:r>
            <w:r w:rsidRPr="00B55F08">
              <w:rPr>
                <w:sz w:val="30"/>
              </w:rPr>
              <w:t>«Как не стать жертвой преступления»</w:t>
            </w:r>
            <w:r>
              <w:rPr>
                <w:sz w:val="30"/>
              </w:rPr>
              <w:t xml:space="preserve"> с приглашённым гостем, сотрудником ИДН</w:t>
            </w:r>
            <w:r w:rsidR="00FA1341">
              <w:rPr>
                <w:color w:val="000000" w:themeColor="text1"/>
                <w:sz w:val="28"/>
                <w:szCs w:val="28"/>
              </w:rPr>
              <w:t>( в рамках  профилактической  акции «Организуй свой досуг»)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B55F08" w:rsidP="00B528AB">
            <w:pPr>
              <w:pStyle w:val="TableParagraph"/>
              <w:spacing w:line="336" w:lineRule="exact"/>
              <w:ind w:left="105"/>
              <w:rPr>
                <w:sz w:val="30"/>
              </w:rPr>
            </w:pPr>
            <w:r>
              <w:rPr>
                <w:sz w:val="30"/>
              </w:rPr>
              <w:t>Кутузова К.А.</w:t>
            </w:r>
          </w:p>
        </w:tc>
      </w:tr>
      <w:tr w:rsidR="008B70DE" w:rsidRPr="0028744C" w:rsidTr="00B528AB">
        <w:trPr>
          <w:trHeight w:val="42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11.00-11.40</w:t>
            </w:r>
          </w:p>
          <w:p w:rsidR="008B70DE" w:rsidRDefault="008B70DE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pacing w:val="-2"/>
                <w:sz w:val="30"/>
              </w:rPr>
              <w:t>15.00-15.40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z w:val="30"/>
              </w:rPr>
            </w:pPr>
            <w:proofErr w:type="spellStart"/>
            <w:r>
              <w:rPr>
                <w:sz w:val="30"/>
              </w:rPr>
              <w:t>по</w:t>
            </w:r>
            <w:r>
              <w:rPr>
                <w:spacing w:val="-2"/>
                <w:sz w:val="30"/>
              </w:rPr>
              <w:t>графику</w:t>
            </w:r>
            <w:proofErr w:type="spellEnd"/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242840" w:rsidP="00B528AB">
            <w:pPr>
              <w:pStyle w:val="TableParagraph"/>
              <w:spacing w:before="51"/>
              <w:rPr>
                <w:sz w:val="30"/>
              </w:rPr>
            </w:pPr>
            <w:r w:rsidRPr="003F5147">
              <w:rPr>
                <w:color w:val="111111"/>
                <w:sz w:val="28"/>
                <w:szCs w:val="28"/>
                <w:shd w:val="clear" w:color="auto" w:fill="FFFFFF"/>
              </w:rPr>
              <w:t>Работа с учащимися по проведению занятий по подготовке к предметным олимпиадам, экзаменам, занятий по подготовке к ЦЭ и ЦТ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ind w:left="105"/>
              <w:rPr>
                <w:sz w:val="30"/>
              </w:rPr>
            </w:pPr>
            <w:r>
              <w:rPr>
                <w:spacing w:val="-2"/>
                <w:sz w:val="30"/>
              </w:rPr>
              <w:t>Учителя-</w:t>
            </w:r>
          </w:p>
          <w:p w:rsidR="008B70DE" w:rsidRDefault="008B70DE" w:rsidP="00B528AB">
            <w:pPr>
              <w:pStyle w:val="TableParagraph"/>
              <w:spacing w:before="51"/>
              <w:ind w:left="105"/>
              <w:rPr>
                <w:sz w:val="30"/>
              </w:rPr>
            </w:pPr>
            <w:r>
              <w:rPr>
                <w:spacing w:val="-2"/>
                <w:sz w:val="30"/>
              </w:rPr>
              <w:t>предметники</w:t>
            </w:r>
          </w:p>
        </w:tc>
      </w:tr>
      <w:tr w:rsidR="008B70DE" w:rsidRPr="0028744C" w:rsidTr="00B528AB">
        <w:trPr>
          <w:trHeight w:val="4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DD1EBC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14.00-15.00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DD1EBC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адресно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120CE5" w:rsidP="00B528AB">
            <w:pPr>
              <w:pStyle w:val="TableParagraph"/>
              <w:spacing w:before="53"/>
              <w:ind w:left="0"/>
              <w:rPr>
                <w:sz w:val="30"/>
              </w:rPr>
            </w:pPr>
            <w:r w:rsidRPr="00120CE5">
              <w:rPr>
                <w:sz w:val="30"/>
              </w:rPr>
              <w:t>Посещение воинского захоронения</w:t>
            </w:r>
            <w:r>
              <w:rPr>
                <w:sz w:val="30"/>
              </w:rPr>
              <w:t xml:space="preserve"> (н</w:t>
            </w:r>
            <w:r w:rsidR="00DD1EBC">
              <w:rPr>
                <w:sz w:val="30"/>
              </w:rPr>
              <w:t>аведение  порядка на могиле Карася В.Г</w:t>
            </w:r>
            <w:r w:rsidR="00DD1EBC" w:rsidRPr="00DD1EBC">
              <w:rPr>
                <w:sz w:val="30"/>
              </w:rPr>
              <w:t>.,</w:t>
            </w:r>
            <w:r w:rsidR="00DD1EBC">
              <w:rPr>
                <w:sz w:val="30"/>
              </w:rPr>
              <w:t xml:space="preserve"> командира партизанского отряда В.И.Чапаева</w:t>
            </w:r>
            <w:r>
              <w:rPr>
                <w:sz w:val="30"/>
              </w:rPr>
              <w:t>)</w:t>
            </w:r>
            <w:r w:rsidR="00DD1EBC">
              <w:rPr>
                <w:sz w:val="30"/>
              </w:rPr>
              <w:t xml:space="preserve">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DD1EBC" w:rsidP="00B528AB">
            <w:pPr>
              <w:pStyle w:val="TableParagraph"/>
              <w:spacing w:line="336" w:lineRule="exact"/>
              <w:ind w:left="105"/>
              <w:rPr>
                <w:sz w:val="30"/>
              </w:rPr>
            </w:pPr>
            <w:r>
              <w:rPr>
                <w:sz w:val="30"/>
              </w:rPr>
              <w:t xml:space="preserve">Кушнер </w:t>
            </w:r>
            <w:r>
              <w:rPr>
                <w:spacing w:val="-4"/>
                <w:sz w:val="30"/>
              </w:rPr>
              <w:t>Д.М.,</w:t>
            </w:r>
            <w:r>
              <w:rPr>
                <w:sz w:val="30"/>
                <w:szCs w:val="30"/>
              </w:rPr>
              <w:t xml:space="preserve"> Руководитель по военно-патриотическому воспитанию, волонтёры ОО БРСМ, пионерская дружина им. Н.А.Островского</w:t>
            </w:r>
          </w:p>
        </w:tc>
      </w:tr>
      <w:tr w:rsidR="008B70DE" w:rsidRPr="0028744C" w:rsidTr="00B528AB">
        <w:trPr>
          <w:trHeight w:val="5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14.20-15.00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спортзал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Турнир</w:t>
            </w:r>
            <w:r w:rsidR="00B55F08">
              <w:rPr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 w:rsidR="00B55F08"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шахматам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ind w:left="105"/>
              <w:rPr>
                <w:sz w:val="30"/>
              </w:rPr>
            </w:pPr>
            <w:r>
              <w:rPr>
                <w:sz w:val="30"/>
              </w:rPr>
              <w:t>Борисенко</w:t>
            </w:r>
            <w:r>
              <w:rPr>
                <w:spacing w:val="-4"/>
                <w:sz w:val="30"/>
              </w:rPr>
              <w:t xml:space="preserve"> Д.А.</w:t>
            </w:r>
          </w:p>
        </w:tc>
      </w:tr>
      <w:tr w:rsidR="008B70DE" w:rsidRPr="0028744C" w:rsidTr="00B528AB">
        <w:trPr>
          <w:trHeight w:val="66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7E7" w:rsidRPr="0028744C" w:rsidRDefault="00BB47E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10.00-14.30</w:t>
            </w:r>
          </w:p>
          <w:p w:rsidR="008B70DE" w:rsidRDefault="00BB47E7" w:rsidP="00B528AB">
            <w:pPr>
              <w:pStyle w:val="TableParagraph"/>
              <w:spacing w:line="338" w:lineRule="exact"/>
              <w:ind w:left="0"/>
              <w:rPr>
                <w:sz w:val="30"/>
              </w:rPr>
            </w:pPr>
            <w:r w:rsidRPr="0028744C">
              <w:rPr>
                <w:sz w:val="30"/>
                <w:szCs w:val="30"/>
              </w:rPr>
              <w:t>12.00-12.45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каб.2.6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7" w:lineRule="exact"/>
              <w:rPr>
                <w:sz w:val="30"/>
              </w:rPr>
            </w:pPr>
            <w:r>
              <w:rPr>
                <w:sz w:val="30"/>
              </w:rPr>
              <w:t>Работа</w:t>
            </w:r>
            <w:r w:rsidR="00B55F08">
              <w:rPr>
                <w:sz w:val="30"/>
              </w:rPr>
              <w:t xml:space="preserve"> </w:t>
            </w:r>
            <w:r>
              <w:rPr>
                <w:sz w:val="30"/>
              </w:rPr>
              <w:t>детской</w:t>
            </w:r>
            <w:r w:rsidR="00B55F08">
              <w:rPr>
                <w:sz w:val="30"/>
              </w:rPr>
              <w:t xml:space="preserve"> </w:t>
            </w:r>
            <w:r>
              <w:rPr>
                <w:sz w:val="30"/>
              </w:rPr>
              <w:t>комнаты</w:t>
            </w:r>
            <w:r w:rsidR="00B55F08"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самоуправления.</w:t>
            </w:r>
          </w:p>
          <w:p w:rsidR="00DD1EBC" w:rsidRPr="003F5147" w:rsidRDefault="00DD1EBC" w:rsidP="00B528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47">
              <w:rPr>
                <w:rFonts w:ascii="Times New Roman" w:hAnsi="Times New Roman"/>
                <w:sz w:val="28"/>
                <w:szCs w:val="28"/>
              </w:rPr>
              <w:t>Реализация областного творческого проекта «</w:t>
            </w:r>
            <w:r w:rsidRPr="003F5147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3F5147">
              <w:rPr>
                <w:rFonts w:ascii="Times New Roman" w:hAnsi="Times New Roman"/>
                <w:sz w:val="28"/>
                <w:szCs w:val="28"/>
              </w:rPr>
              <w:t xml:space="preserve">Актив: </w:t>
            </w:r>
            <w:r w:rsidRPr="003F5147">
              <w:rPr>
                <w:rFonts w:ascii="Times New Roman" w:hAnsi="Times New Roman"/>
                <w:sz w:val="28"/>
                <w:szCs w:val="28"/>
              </w:rPr>
              <w:lastRenderedPageBreak/>
              <w:t>ИКСх2» (согласно положению)</w:t>
            </w:r>
          </w:p>
          <w:p w:rsidR="008B70DE" w:rsidRDefault="00EC568B" w:rsidP="00B528AB">
            <w:pPr>
              <w:pStyle w:val="TableParagraph"/>
              <w:spacing w:line="344" w:lineRule="exact"/>
              <w:rPr>
                <w:sz w:val="30"/>
              </w:rPr>
            </w:pPr>
            <w:r>
              <w:rPr>
                <w:noProof/>
                <w:sz w:val="30"/>
                <w:szCs w:val="30"/>
              </w:rPr>
              <w:drawing>
                <wp:anchor distT="0" distB="0" distL="114300" distR="114300" simplePos="0" relativeHeight="251670528" behindDoc="1" locked="0" layoutInCell="1" allowOverlap="1" wp14:anchorId="0A715C4F" wp14:editId="39EEE757">
                  <wp:simplePos x="0" y="0"/>
                  <wp:positionH relativeFrom="column">
                    <wp:posOffset>-4040216</wp:posOffset>
                  </wp:positionH>
                  <wp:positionV relativeFrom="paragraph">
                    <wp:posOffset>-368010</wp:posOffset>
                  </wp:positionV>
                  <wp:extent cx="10857054" cy="7720314"/>
                  <wp:effectExtent l="0" t="0" r="1905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7054" cy="772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1EBC">
              <w:rPr>
                <w:sz w:val="28"/>
                <w:szCs w:val="28"/>
              </w:rPr>
              <w:t>Игровая программа «Весенняя мелодия</w:t>
            </w:r>
            <w:r w:rsidR="00DD1EBC" w:rsidRPr="003F5147">
              <w:rPr>
                <w:sz w:val="28"/>
                <w:szCs w:val="28"/>
              </w:rPr>
              <w:t>»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DD1EBC" w:rsidP="00B528AB">
            <w:pPr>
              <w:pStyle w:val="TableParagraph"/>
              <w:spacing w:before="51"/>
              <w:ind w:left="105"/>
              <w:rPr>
                <w:sz w:val="30"/>
              </w:rPr>
            </w:pPr>
            <w:r>
              <w:rPr>
                <w:sz w:val="30"/>
              </w:rPr>
              <w:lastRenderedPageBreak/>
              <w:t>Козаченко Е.В.</w:t>
            </w:r>
          </w:p>
        </w:tc>
      </w:tr>
      <w:tr w:rsidR="008B70DE" w:rsidRPr="0028744C" w:rsidTr="00B528AB">
        <w:trPr>
          <w:trHeight w:val="55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before="41"/>
              <w:ind w:left="0"/>
              <w:rPr>
                <w:b/>
                <w:i/>
                <w:sz w:val="30"/>
              </w:rPr>
            </w:pPr>
          </w:p>
          <w:p w:rsidR="008B70DE" w:rsidRDefault="008B70DE" w:rsidP="00B528AB">
            <w:pPr>
              <w:pStyle w:val="TableParagraph"/>
              <w:spacing w:before="1"/>
              <w:rPr>
                <w:sz w:val="30"/>
              </w:rPr>
            </w:pPr>
            <w:r>
              <w:rPr>
                <w:spacing w:val="-2"/>
                <w:sz w:val="30"/>
              </w:rPr>
              <w:t>15.00-15.45</w:t>
            </w:r>
          </w:p>
          <w:p w:rsidR="008B70DE" w:rsidRDefault="008B70DE" w:rsidP="00B528AB">
            <w:pPr>
              <w:pStyle w:val="TableParagraph"/>
              <w:spacing w:before="53"/>
              <w:rPr>
                <w:sz w:val="30"/>
              </w:rPr>
            </w:pPr>
            <w:r>
              <w:rPr>
                <w:spacing w:val="-2"/>
                <w:sz w:val="30"/>
              </w:rPr>
              <w:t>15.50-16.35</w:t>
            </w:r>
          </w:p>
          <w:p w:rsidR="008B70DE" w:rsidRDefault="008B70DE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pacing w:val="-2"/>
                <w:sz w:val="30"/>
              </w:rPr>
              <w:t>16.45-17.30</w:t>
            </w:r>
          </w:p>
          <w:p w:rsidR="008B70DE" w:rsidRDefault="008B70DE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pacing w:val="-2"/>
                <w:sz w:val="30"/>
              </w:rPr>
              <w:t>15.00-16.30</w:t>
            </w:r>
          </w:p>
          <w:p w:rsidR="008B70DE" w:rsidRDefault="008B70DE" w:rsidP="00B528AB">
            <w:pPr>
              <w:pStyle w:val="TableParagraph"/>
              <w:spacing w:before="54"/>
              <w:rPr>
                <w:sz w:val="30"/>
              </w:rPr>
            </w:pPr>
            <w:r>
              <w:rPr>
                <w:spacing w:val="-2"/>
                <w:sz w:val="30"/>
              </w:rPr>
              <w:t>16.05-16.50</w:t>
            </w:r>
          </w:p>
          <w:p w:rsidR="008B70DE" w:rsidRDefault="008B70DE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pacing w:val="-2"/>
                <w:sz w:val="30"/>
              </w:rPr>
              <w:t>16.00-16.45</w:t>
            </w:r>
          </w:p>
          <w:p w:rsidR="008B70DE" w:rsidRDefault="008B70DE" w:rsidP="00B528AB">
            <w:pPr>
              <w:pStyle w:val="TableParagraph"/>
              <w:spacing w:before="51"/>
              <w:rPr>
                <w:spacing w:val="-2"/>
                <w:sz w:val="30"/>
              </w:rPr>
            </w:pPr>
            <w:r>
              <w:rPr>
                <w:spacing w:val="-2"/>
                <w:sz w:val="30"/>
              </w:rPr>
              <w:t>16.55-17.40</w:t>
            </w:r>
          </w:p>
          <w:p w:rsidR="00C53767" w:rsidRDefault="00C53767" w:rsidP="00B528AB">
            <w:pPr>
              <w:pStyle w:val="TableParagraph"/>
              <w:spacing w:before="51"/>
              <w:rPr>
                <w:spacing w:val="-2"/>
                <w:sz w:val="30"/>
              </w:rPr>
            </w:pPr>
          </w:p>
          <w:p w:rsidR="00C53767" w:rsidRPr="00C53767" w:rsidRDefault="00C53767" w:rsidP="00B528AB">
            <w:pPr>
              <w:pStyle w:val="TableParagraph"/>
              <w:spacing w:before="51"/>
              <w:ind w:left="0"/>
              <w:rPr>
                <w:sz w:val="3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before="41"/>
              <w:ind w:left="0"/>
              <w:rPr>
                <w:b/>
                <w:i/>
                <w:sz w:val="30"/>
              </w:rPr>
            </w:pPr>
          </w:p>
          <w:p w:rsidR="008B70DE" w:rsidRDefault="008B70DE" w:rsidP="00B528AB">
            <w:pPr>
              <w:pStyle w:val="TableParagraph"/>
              <w:spacing w:before="1" w:line="552" w:lineRule="auto"/>
              <w:ind w:right="1071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спортзал </w:t>
            </w:r>
            <w:proofErr w:type="spellStart"/>
            <w:r>
              <w:rPr>
                <w:spacing w:val="-2"/>
                <w:sz w:val="30"/>
              </w:rPr>
              <w:t>спортзал</w:t>
            </w:r>
            <w:proofErr w:type="spellEnd"/>
          </w:p>
          <w:p w:rsidR="008B70DE" w:rsidRDefault="008B70DE" w:rsidP="00B528AB">
            <w:pPr>
              <w:pStyle w:val="TableParagraph"/>
              <w:spacing w:before="53"/>
              <w:ind w:left="0"/>
              <w:rPr>
                <w:b/>
                <w:i/>
                <w:sz w:val="30"/>
              </w:rPr>
            </w:pPr>
          </w:p>
          <w:p w:rsidR="008B70DE" w:rsidRDefault="008B70DE" w:rsidP="00B528AB">
            <w:pPr>
              <w:pStyle w:val="TableParagraph"/>
              <w:rPr>
                <w:sz w:val="30"/>
              </w:rPr>
            </w:pPr>
            <w:r>
              <w:rPr>
                <w:spacing w:val="-2"/>
                <w:sz w:val="30"/>
              </w:rPr>
              <w:t>спортзал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Работа</w:t>
            </w:r>
            <w:r w:rsidR="00DD1EBC">
              <w:rPr>
                <w:sz w:val="30"/>
              </w:rPr>
              <w:t xml:space="preserve"> </w:t>
            </w:r>
            <w:r>
              <w:rPr>
                <w:sz w:val="30"/>
              </w:rPr>
              <w:t>объединений</w:t>
            </w:r>
            <w:r w:rsidR="00DD1EBC">
              <w:rPr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 w:rsidR="00DD1EBC"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интересам</w:t>
            </w:r>
          </w:p>
          <w:p w:rsidR="008B70DE" w:rsidRDefault="008B70DE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z w:val="30"/>
              </w:rPr>
              <w:t>«Кожаный</w:t>
            </w:r>
            <w:r w:rsidR="00DD1EBC">
              <w:rPr>
                <w:sz w:val="30"/>
              </w:rPr>
              <w:t xml:space="preserve"> </w:t>
            </w:r>
            <w:proofErr w:type="gramStart"/>
            <w:r>
              <w:rPr>
                <w:sz w:val="30"/>
              </w:rPr>
              <w:t>мяч»</w:t>
            </w:r>
            <w:r>
              <w:rPr>
                <w:spacing w:val="-2"/>
                <w:sz w:val="30"/>
              </w:rPr>
              <w:t>(</w:t>
            </w:r>
            <w:proofErr w:type="spellStart"/>
            <w:proofErr w:type="gramEnd"/>
            <w:r>
              <w:rPr>
                <w:spacing w:val="-2"/>
                <w:sz w:val="30"/>
              </w:rPr>
              <w:t>ЦТДиМ</w:t>
            </w:r>
            <w:proofErr w:type="spellEnd"/>
            <w:r>
              <w:rPr>
                <w:spacing w:val="-2"/>
                <w:sz w:val="30"/>
              </w:rPr>
              <w:t>)</w:t>
            </w:r>
          </w:p>
          <w:p w:rsidR="008B70DE" w:rsidRDefault="008B70DE" w:rsidP="00B528AB">
            <w:pPr>
              <w:pStyle w:val="TableParagraph"/>
              <w:spacing w:before="104"/>
              <w:ind w:left="0"/>
              <w:rPr>
                <w:b/>
                <w:i/>
                <w:sz w:val="30"/>
              </w:rPr>
            </w:pPr>
          </w:p>
          <w:p w:rsidR="008B70DE" w:rsidRDefault="008B70DE" w:rsidP="00B528A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«Кожаный</w:t>
            </w:r>
            <w:r w:rsidR="00DD1EBC">
              <w:rPr>
                <w:sz w:val="30"/>
              </w:rPr>
              <w:t xml:space="preserve"> </w:t>
            </w:r>
            <w:proofErr w:type="gramStart"/>
            <w:r>
              <w:rPr>
                <w:spacing w:val="-2"/>
                <w:sz w:val="30"/>
              </w:rPr>
              <w:t>мяч»(</w:t>
            </w:r>
            <w:proofErr w:type="spellStart"/>
            <w:proofErr w:type="gramEnd"/>
            <w:r>
              <w:rPr>
                <w:spacing w:val="-2"/>
                <w:sz w:val="30"/>
              </w:rPr>
              <w:t>ЦТДиМ</w:t>
            </w:r>
            <w:proofErr w:type="spellEnd"/>
            <w:r>
              <w:rPr>
                <w:spacing w:val="-2"/>
                <w:sz w:val="30"/>
              </w:rPr>
              <w:t>)</w:t>
            </w:r>
          </w:p>
          <w:p w:rsidR="008B70DE" w:rsidRDefault="008B70DE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z w:val="30"/>
              </w:rPr>
              <w:t>«Лёгкая</w:t>
            </w:r>
            <w:r w:rsidR="00DD1EBC">
              <w:rPr>
                <w:sz w:val="30"/>
              </w:rPr>
              <w:t xml:space="preserve"> </w:t>
            </w:r>
            <w:proofErr w:type="gramStart"/>
            <w:r>
              <w:rPr>
                <w:sz w:val="30"/>
              </w:rPr>
              <w:t>атлетика»</w:t>
            </w:r>
            <w:r>
              <w:rPr>
                <w:spacing w:val="-2"/>
                <w:sz w:val="30"/>
              </w:rPr>
              <w:t>(</w:t>
            </w:r>
            <w:proofErr w:type="gramEnd"/>
            <w:r>
              <w:rPr>
                <w:spacing w:val="-2"/>
                <w:sz w:val="30"/>
              </w:rPr>
              <w:t>СДЮШОР)</w:t>
            </w:r>
          </w:p>
          <w:p w:rsidR="008B70DE" w:rsidRDefault="008B70DE" w:rsidP="00B528AB">
            <w:pPr>
              <w:pStyle w:val="TableParagraph"/>
              <w:spacing w:before="105"/>
              <w:ind w:left="0"/>
              <w:rPr>
                <w:b/>
                <w:i/>
                <w:sz w:val="30"/>
              </w:rPr>
            </w:pPr>
          </w:p>
          <w:p w:rsidR="008B70DE" w:rsidRDefault="008B70DE" w:rsidP="00B528AB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>«Юный</w:t>
            </w:r>
            <w:r w:rsidR="00DD1EBC"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спасатель»</w:t>
            </w:r>
          </w:p>
          <w:p w:rsidR="00DD1EBC" w:rsidRDefault="008B70DE" w:rsidP="00B528AB">
            <w:pPr>
              <w:pStyle w:val="TableParagraph"/>
              <w:spacing w:before="51"/>
              <w:rPr>
                <w:sz w:val="30"/>
              </w:rPr>
            </w:pPr>
            <w:r>
              <w:rPr>
                <w:sz w:val="30"/>
              </w:rPr>
              <w:t>«Чудо</w:t>
            </w:r>
            <w:r w:rsidR="00DD1EBC">
              <w:rPr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рук»</w:t>
            </w:r>
          </w:p>
          <w:p w:rsidR="008B70DE" w:rsidRPr="00DD1EBC" w:rsidRDefault="008B70DE" w:rsidP="00B528AB"/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before="41"/>
              <w:ind w:left="0"/>
              <w:rPr>
                <w:b/>
                <w:i/>
                <w:sz w:val="30"/>
              </w:rPr>
            </w:pPr>
          </w:p>
          <w:p w:rsidR="008B70DE" w:rsidRDefault="008B70DE" w:rsidP="00B528AB">
            <w:pPr>
              <w:pStyle w:val="TableParagraph"/>
              <w:spacing w:before="1"/>
              <w:ind w:left="105"/>
              <w:rPr>
                <w:sz w:val="30"/>
              </w:rPr>
            </w:pPr>
            <w:r>
              <w:rPr>
                <w:sz w:val="30"/>
              </w:rPr>
              <w:t>Борисенко</w:t>
            </w:r>
            <w:r>
              <w:rPr>
                <w:spacing w:val="-4"/>
                <w:sz w:val="30"/>
              </w:rPr>
              <w:t xml:space="preserve"> Д.А.</w:t>
            </w:r>
          </w:p>
          <w:p w:rsidR="008B70DE" w:rsidRDefault="008B70DE" w:rsidP="00B528AB">
            <w:pPr>
              <w:pStyle w:val="TableParagraph"/>
              <w:spacing w:before="104"/>
              <w:ind w:left="0"/>
              <w:rPr>
                <w:b/>
                <w:i/>
                <w:sz w:val="30"/>
              </w:rPr>
            </w:pPr>
          </w:p>
          <w:p w:rsidR="008B70DE" w:rsidRDefault="008B70DE" w:rsidP="00B528AB">
            <w:pPr>
              <w:pStyle w:val="TableParagraph"/>
              <w:spacing w:line="276" w:lineRule="auto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БорисенкоД.А</w:t>
            </w:r>
            <w:proofErr w:type="spellEnd"/>
            <w:r>
              <w:rPr>
                <w:sz w:val="30"/>
              </w:rPr>
              <w:t>. Кошмар А.М..</w:t>
            </w:r>
          </w:p>
          <w:p w:rsidR="008B70DE" w:rsidRDefault="008B70DE" w:rsidP="00B528AB">
            <w:pPr>
              <w:pStyle w:val="TableParagraph"/>
              <w:spacing w:before="7"/>
              <w:ind w:left="0"/>
              <w:rPr>
                <w:b/>
                <w:i/>
                <w:sz w:val="30"/>
              </w:rPr>
            </w:pPr>
          </w:p>
          <w:p w:rsidR="008B70DE" w:rsidRDefault="008B70DE" w:rsidP="00B528AB">
            <w:pPr>
              <w:pStyle w:val="TableParagraph"/>
              <w:spacing w:before="1" w:line="390" w:lineRule="atLeast"/>
              <w:ind w:left="105" w:right="104"/>
              <w:rPr>
                <w:sz w:val="30"/>
              </w:rPr>
            </w:pPr>
            <w:proofErr w:type="spellStart"/>
            <w:r>
              <w:rPr>
                <w:sz w:val="30"/>
              </w:rPr>
              <w:t>КурганкинаН.С</w:t>
            </w:r>
            <w:proofErr w:type="spellEnd"/>
            <w:r>
              <w:rPr>
                <w:sz w:val="30"/>
              </w:rPr>
              <w:t xml:space="preserve">. </w:t>
            </w:r>
            <w:proofErr w:type="spellStart"/>
            <w:r>
              <w:rPr>
                <w:sz w:val="30"/>
              </w:rPr>
              <w:t>Базулько</w:t>
            </w:r>
            <w:proofErr w:type="spellEnd"/>
            <w:r>
              <w:rPr>
                <w:sz w:val="30"/>
              </w:rPr>
              <w:t xml:space="preserve"> О.А.</w:t>
            </w:r>
          </w:p>
        </w:tc>
      </w:tr>
      <w:tr w:rsidR="00DD1EBC" w:rsidRPr="0028744C" w:rsidTr="00B528AB">
        <w:trPr>
          <w:trHeight w:val="76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B528AB">
            <w:pPr>
              <w:pStyle w:val="TableParagraph"/>
              <w:spacing w:before="41"/>
              <w:ind w:left="0"/>
              <w:rPr>
                <w:sz w:val="30"/>
              </w:rPr>
            </w:pPr>
            <w:r>
              <w:rPr>
                <w:sz w:val="30"/>
              </w:rPr>
              <w:t>16.00-18.00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B528AB">
            <w:pPr>
              <w:pStyle w:val="TableParagraph"/>
              <w:spacing w:before="41"/>
              <w:ind w:left="0"/>
              <w:rPr>
                <w:sz w:val="30"/>
              </w:rPr>
            </w:pPr>
            <w:r>
              <w:rPr>
                <w:sz w:val="30"/>
              </w:rPr>
              <w:t>адресно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Default="00DD1EBC" w:rsidP="00B528AB">
            <w:pPr>
              <w:pStyle w:val="TableParagraph"/>
              <w:spacing w:line="336" w:lineRule="exact"/>
              <w:rPr>
                <w:sz w:val="30"/>
              </w:rPr>
            </w:pPr>
            <w:r>
              <w:rPr>
                <w:sz w:val="30"/>
              </w:rPr>
              <w:t>Рейд «Семья», посещение семей группы риска, учащихся с кото</w:t>
            </w:r>
            <w:r w:rsidR="00E606B0">
              <w:rPr>
                <w:sz w:val="30"/>
              </w:rPr>
              <w:t>рыми проводится индивидуальная</w:t>
            </w:r>
            <w:r>
              <w:rPr>
                <w:sz w:val="30"/>
              </w:rPr>
              <w:t>-профилактическая работа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EBC" w:rsidRPr="00DD1EBC" w:rsidRDefault="00DD1EBC" w:rsidP="00B528AB">
            <w:pPr>
              <w:pStyle w:val="TableParagraph"/>
              <w:spacing w:before="41"/>
              <w:ind w:left="0"/>
              <w:rPr>
                <w:sz w:val="30"/>
              </w:rPr>
            </w:pPr>
            <w:r>
              <w:rPr>
                <w:sz w:val="30"/>
              </w:rPr>
              <w:t>Администрация школы, служба СППС</w:t>
            </w:r>
          </w:p>
        </w:tc>
      </w:tr>
      <w:tr w:rsidR="008B70DE" w:rsidRPr="0028744C" w:rsidTr="00B528AB">
        <w:trPr>
          <w:trHeight w:val="84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17.00-20.00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spacing w:val="-2"/>
                <w:sz w:val="30"/>
              </w:rPr>
              <w:t>спортзал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8" w:lineRule="exact"/>
              <w:rPr>
                <w:sz w:val="30"/>
              </w:rPr>
            </w:pPr>
            <w:r>
              <w:rPr>
                <w:sz w:val="30"/>
              </w:rPr>
              <w:t>Работа</w:t>
            </w:r>
            <w:r w:rsidR="00DD1EBC">
              <w:rPr>
                <w:sz w:val="30"/>
              </w:rPr>
              <w:t xml:space="preserve"> </w:t>
            </w:r>
            <w:r>
              <w:rPr>
                <w:sz w:val="30"/>
              </w:rPr>
              <w:t>спортзала.</w:t>
            </w:r>
            <w:r w:rsidR="00DD1EBC">
              <w:rPr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Пионербол.</w:t>
            </w:r>
            <w:r w:rsidR="00DD1EBC">
              <w:rPr>
                <w:spacing w:val="-2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Волейбол</w:t>
            </w:r>
          </w:p>
          <w:p w:rsidR="008B70DE" w:rsidRDefault="008B70DE" w:rsidP="00B528AB">
            <w:pPr>
              <w:ind w:firstLine="708"/>
            </w:pPr>
          </w:p>
          <w:p w:rsidR="008B70DE" w:rsidRPr="008B70DE" w:rsidRDefault="008B70DE" w:rsidP="00B528AB">
            <w:pPr>
              <w:tabs>
                <w:tab w:val="left" w:pos="1920"/>
              </w:tabs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8B70DE" w:rsidP="00B528AB">
            <w:pPr>
              <w:pStyle w:val="TableParagraph"/>
              <w:spacing w:line="338" w:lineRule="exact"/>
              <w:ind w:left="105"/>
              <w:rPr>
                <w:sz w:val="30"/>
              </w:rPr>
            </w:pPr>
            <w:proofErr w:type="spellStart"/>
            <w:r>
              <w:rPr>
                <w:sz w:val="30"/>
              </w:rPr>
              <w:t>Курганкина</w:t>
            </w:r>
            <w:proofErr w:type="spellEnd"/>
            <w:r w:rsidR="00DD1EBC">
              <w:rPr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Н.С.</w:t>
            </w:r>
          </w:p>
        </w:tc>
      </w:tr>
      <w:tr w:rsidR="008B70DE" w:rsidRPr="0028744C" w:rsidTr="00B528AB">
        <w:trPr>
          <w:trHeight w:val="57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DE" w:rsidRDefault="00C53767" w:rsidP="00B528AB">
            <w:pPr>
              <w:pStyle w:val="TableParagraph"/>
              <w:spacing w:line="338" w:lineRule="exact"/>
              <w:ind w:left="0"/>
              <w:jc w:val="center"/>
              <w:rPr>
                <w:b/>
                <w:sz w:val="32"/>
                <w:szCs w:val="32"/>
              </w:rPr>
            </w:pPr>
            <w:r w:rsidRPr="00C53767">
              <w:rPr>
                <w:b/>
                <w:sz w:val="32"/>
                <w:szCs w:val="32"/>
              </w:rPr>
              <w:t xml:space="preserve">27.03.2025 </w:t>
            </w:r>
            <w:r w:rsidR="00BB47E7">
              <w:rPr>
                <w:b/>
                <w:sz w:val="32"/>
                <w:szCs w:val="32"/>
              </w:rPr>
              <w:t>(ч</w:t>
            </w:r>
            <w:r w:rsidR="008B70DE" w:rsidRPr="00C53767">
              <w:rPr>
                <w:b/>
                <w:sz w:val="32"/>
                <w:szCs w:val="32"/>
              </w:rPr>
              <w:t>етверг)</w:t>
            </w:r>
          </w:p>
          <w:p w:rsidR="00C53767" w:rsidRPr="00C53767" w:rsidRDefault="00C53767" w:rsidP="00B528AB">
            <w:pPr>
              <w:pStyle w:val="TableParagraph"/>
              <w:spacing w:line="338" w:lineRule="exact"/>
              <w:ind w:left="10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Экологии</w:t>
            </w:r>
          </w:p>
        </w:tc>
      </w:tr>
      <w:tr w:rsidR="00183B2A" w:rsidRPr="0028744C" w:rsidTr="00B528AB">
        <w:trPr>
          <w:trHeight w:val="1970"/>
        </w:trPr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0"/>
              <w:tblpPr w:leftFromText="180" w:rightFromText="180" w:vertAnchor="page" w:horzAnchor="margin" w:tblpX="-147" w:tblpY="1"/>
              <w:tblOverlap w:val="never"/>
              <w:tblW w:w="15451" w:type="dxa"/>
              <w:tblLayout w:type="fixed"/>
              <w:tblLook w:val="04A0" w:firstRow="1" w:lastRow="0" w:firstColumn="1" w:lastColumn="0" w:noHBand="0" w:noVBand="1"/>
            </w:tblPr>
            <w:tblGrid>
              <w:gridCol w:w="2590"/>
              <w:gridCol w:w="2650"/>
              <w:gridCol w:w="7655"/>
              <w:gridCol w:w="2556"/>
            </w:tblGrid>
            <w:tr w:rsidR="002A5370" w:rsidRPr="0028744C" w:rsidTr="00B528AB">
              <w:trPr>
                <w:trHeight w:val="344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5370" w:rsidRPr="0028744C" w:rsidRDefault="00E606B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8.0</w:t>
                  </w:r>
                  <w:r w:rsidR="002A5370" w:rsidRPr="0028744C">
                    <w:rPr>
                      <w:rFonts w:ascii="Times New Roman" w:hAnsi="Times New Roman"/>
                      <w:sz w:val="30"/>
                      <w:szCs w:val="30"/>
                    </w:rPr>
                    <w:t>0-16.00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5370" w:rsidRPr="0028744C" w:rsidRDefault="00C53767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каб.1.4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Работа  лагеря д</w:t>
                  </w:r>
                  <w:r w:rsidR="00C53767">
                    <w:rPr>
                      <w:rFonts w:ascii="Times New Roman" w:hAnsi="Times New Roman"/>
                      <w:sz w:val="30"/>
                      <w:szCs w:val="30"/>
                    </w:rPr>
                    <w:t>невного пребыван</w:t>
                  </w:r>
                  <w:r w:rsidR="001827BC">
                    <w:rPr>
                      <w:rFonts w:ascii="Times New Roman" w:hAnsi="Times New Roman"/>
                      <w:sz w:val="30"/>
                      <w:szCs w:val="30"/>
                    </w:rPr>
                    <w:t>ия «Кап</w:t>
                  </w:r>
                  <w:r w:rsidR="00C53767">
                    <w:rPr>
                      <w:rFonts w:ascii="Times New Roman" w:hAnsi="Times New Roman"/>
                      <w:sz w:val="30"/>
                      <w:szCs w:val="30"/>
                    </w:rPr>
                    <w:t>ель</w:t>
                  </w: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»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A2482" w:rsidRDefault="00BA2482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Назаренко В.В.</w:t>
                  </w:r>
                </w:p>
                <w:p w:rsidR="002A5370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proofErr w:type="spellStart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Плюто</w:t>
                  </w:r>
                  <w:proofErr w:type="spellEnd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 xml:space="preserve"> Я.В.</w:t>
                  </w:r>
                </w:p>
                <w:p w:rsidR="00BA2482" w:rsidRDefault="00BA2482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Шароевич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А.С.</w:t>
                  </w:r>
                </w:p>
                <w:p w:rsidR="00B24806" w:rsidRPr="0028744C" w:rsidRDefault="00B24806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Русая Л.И.</w:t>
                  </w:r>
                </w:p>
              </w:tc>
            </w:tr>
            <w:tr w:rsidR="002A5370" w:rsidRPr="0028744C" w:rsidTr="00B528AB">
              <w:trPr>
                <w:trHeight w:val="381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767" w:rsidRDefault="00C53767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9.00-13.00</w:t>
                  </w:r>
                </w:p>
                <w:p w:rsidR="002A5370" w:rsidRPr="0028744C" w:rsidRDefault="00C53767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13</w:t>
                  </w:r>
                  <w:r w:rsidR="002A5370" w:rsidRPr="0028744C">
                    <w:rPr>
                      <w:rFonts w:ascii="Times New Roman" w:hAnsi="Times New Roman"/>
                      <w:sz w:val="28"/>
                      <w:szCs w:val="28"/>
                    </w:rPr>
                    <w:t>.00-17.00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744C">
                    <w:rPr>
                      <w:rFonts w:ascii="Times New Roman" w:hAnsi="Times New Roman"/>
                      <w:sz w:val="28"/>
                      <w:szCs w:val="28"/>
                    </w:rPr>
                    <w:t>каб.2.4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Default="002A5370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744C">
                    <w:rPr>
                      <w:rFonts w:ascii="Times New Roman" w:hAnsi="Times New Roman"/>
                      <w:sz w:val="28"/>
                      <w:szCs w:val="28"/>
                    </w:rPr>
                    <w:t>Работа компьютерного кабинета. Мастерская «Рисуем с помощью компьютера». Компьютерные</w:t>
                  </w:r>
                  <w:r w:rsidR="00C5376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Pr="0028744C">
                    <w:rPr>
                      <w:rFonts w:ascii="Times New Roman" w:hAnsi="Times New Roman"/>
                      <w:sz w:val="28"/>
                      <w:szCs w:val="28"/>
                    </w:rPr>
                    <w:t>игры</w:t>
                  </w:r>
                  <w:r w:rsidR="00C53767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C53767" w:rsidRPr="0028744C" w:rsidRDefault="00C53767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Кейс игра «Сбережём природу вместе!»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Default="00C53767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Кушнарёв П.П.</w:t>
                  </w:r>
                </w:p>
                <w:p w:rsidR="00C53767" w:rsidRPr="0028744C" w:rsidRDefault="00C53767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Демиденко О.А.</w:t>
                  </w:r>
                </w:p>
              </w:tc>
            </w:tr>
            <w:tr w:rsidR="002A5370" w:rsidRPr="0028744C" w:rsidTr="00B528AB">
              <w:trPr>
                <w:trHeight w:val="142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BA2482" w:rsidRDefault="00EC568B" w:rsidP="00B528AB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 w:val="30"/>
                      <w:szCs w:val="30"/>
                    </w:rPr>
                    <w:lastRenderedPageBreak/>
                    <w:drawing>
                      <wp:anchor distT="0" distB="0" distL="114300" distR="114300" simplePos="0" relativeHeight="251672576" behindDoc="1" locked="0" layoutInCell="1" allowOverlap="1" wp14:anchorId="63E4ABE3" wp14:editId="56A31E32">
                        <wp:simplePos x="0" y="0"/>
                        <wp:positionH relativeFrom="column">
                          <wp:posOffset>-738015</wp:posOffset>
                        </wp:positionH>
                        <wp:positionV relativeFrom="paragraph">
                          <wp:posOffset>-193040</wp:posOffset>
                        </wp:positionV>
                        <wp:extent cx="10891738" cy="7743463"/>
                        <wp:effectExtent l="0" t="0" r="5080" b="0"/>
                        <wp:wrapNone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661152163_flight-of-hummingbird-2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91520" cy="77433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66257"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11.00-12.00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6257" w:rsidRPr="00BA2482" w:rsidRDefault="00066257" w:rsidP="00B528AB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«</w:t>
                  </w:r>
                  <w:proofErr w:type="spellStart"/>
                  <w:r w:rsidRPr="00BA2482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Милкавита</w:t>
                  </w:r>
                  <w:proofErr w:type="spellEnd"/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 </w:t>
                  </w:r>
                </w:p>
                <w:p w:rsidR="002A5370" w:rsidRPr="00BA2482" w:rsidRDefault="00066257" w:rsidP="00B528AB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proofErr w:type="spellStart"/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Полесский</w:t>
                  </w:r>
                  <w:proofErr w:type="spellEnd"/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Производственный Участок» </w:t>
                  </w:r>
                </w:p>
                <w:p w:rsidR="00BB47E7" w:rsidRPr="00BA2482" w:rsidRDefault="00BB47E7" w:rsidP="00B528AB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BA2482" w:rsidRDefault="00066257" w:rsidP="00B528AB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BA2482">
                    <w:rPr>
                      <w:rFonts w:ascii="Times New Roman" w:eastAsia="Times New Roman" w:hAnsi="Times New Roman"/>
                      <w:color w:val="000000" w:themeColor="text1"/>
                      <w:sz w:val="28"/>
                      <w:szCs w:val="28"/>
                    </w:rPr>
                    <w:t xml:space="preserve">Посещение предприятия </w:t>
                  </w:r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«</w:t>
                  </w:r>
                  <w:proofErr w:type="spellStart"/>
                  <w:r w:rsidRPr="00BA2482">
                    <w:rPr>
                      <w:rFonts w:ascii="Times New Roman" w:hAnsi="Times New Roman"/>
                      <w:bCs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Милкавита</w:t>
                  </w:r>
                  <w:proofErr w:type="spellEnd"/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 </w:t>
                  </w:r>
                  <w:proofErr w:type="spellStart"/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Полесский</w:t>
                  </w:r>
                  <w:proofErr w:type="spellEnd"/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 xml:space="preserve"> Производственный Участок» 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066257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Санько Н.В.</w:t>
                  </w:r>
                </w:p>
              </w:tc>
            </w:tr>
            <w:tr w:rsidR="00BB47E7" w:rsidRPr="0028744C" w:rsidTr="00B528AB">
              <w:trPr>
                <w:trHeight w:val="814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7E7" w:rsidRPr="00BA2482" w:rsidRDefault="00BB47E7" w:rsidP="00B528AB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</w:pPr>
                  <w:r w:rsidRPr="00BA2482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  <w:t>08.15-16.30</w:t>
                  </w:r>
                </w:p>
                <w:p w:rsidR="00BB47E7" w:rsidRPr="00BA2482" w:rsidRDefault="00BB47E7" w:rsidP="00B528AB">
                  <w:pPr>
                    <w:jc w:val="both"/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</w:pPr>
                  <w:r w:rsidRPr="00BA2482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  <w:t>12.30-13.00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7E7" w:rsidRPr="00BA2482" w:rsidRDefault="00BB47E7" w:rsidP="00B528AB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библиотека</w:t>
                  </w:r>
                </w:p>
                <w:p w:rsidR="00BB47E7" w:rsidRPr="00BA2482" w:rsidRDefault="00BB47E7" w:rsidP="00B528AB">
                  <w:pP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7E7" w:rsidRPr="00BA2482" w:rsidRDefault="00BB47E7" w:rsidP="00B528AB">
                  <w:pPr>
                    <w:pStyle w:val="TableParagraph"/>
                    <w:spacing w:line="362" w:lineRule="exact"/>
                    <w:rPr>
                      <w:color w:val="000000" w:themeColor="text1"/>
                      <w:sz w:val="32"/>
                    </w:rPr>
                  </w:pPr>
                  <w:r w:rsidRPr="00BA2482">
                    <w:rPr>
                      <w:color w:val="000000" w:themeColor="text1"/>
                      <w:sz w:val="30"/>
                    </w:rPr>
                    <w:t xml:space="preserve">Работа библиотеки, читального зала. </w:t>
                  </w:r>
                  <w:r w:rsidRPr="00BA2482">
                    <w:rPr>
                      <w:color w:val="000000" w:themeColor="text1"/>
                      <w:sz w:val="32"/>
                    </w:rPr>
                    <w:t xml:space="preserve">Библиотечный час </w:t>
                  </w:r>
                  <w:r w:rsidRPr="00BA2482">
                    <w:rPr>
                      <w:color w:val="000000" w:themeColor="text1"/>
                      <w:spacing w:val="-2"/>
                      <w:sz w:val="32"/>
                    </w:rPr>
                    <w:t xml:space="preserve"> </w:t>
                  </w:r>
                  <w:r w:rsidRPr="00BA2482">
                    <w:rPr>
                      <w:color w:val="000000" w:themeColor="text1"/>
                      <w:sz w:val="32"/>
                    </w:rPr>
                    <w:t>«Чистая планета, дело рук каждого!</w:t>
                  </w:r>
                  <w:r w:rsidRPr="00BA2482">
                    <w:rPr>
                      <w:color w:val="000000" w:themeColor="text1"/>
                      <w:spacing w:val="-2"/>
                      <w:sz w:val="32"/>
                    </w:rPr>
                    <w:t>»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7E7" w:rsidRDefault="00BB47E7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Ефименко Н.Н.</w:t>
                  </w:r>
                </w:p>
              </w:tc>
            </w:tr>
            <w:tr w:rsidR="002A5370" w:rsidRPr="0028744C" w:rsidTr="00B528AB">
              <w:trPr>
                <w:trHeight w:val="73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BA2482" w:rsidRDefault="002A5370" w:rsidP="00B528AB">
                  <w:pPr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</w:pPr>
                  <w:r w:rsidRPr="00BA2482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  <w:t>11.00-11.45</w:t>
                  </w:r>
                </w:p>
                <w:p w:rsidR="002A5370" w:rsidRPr="00BA2482" w:rsidRDefault="002A5370" w:rsidP="00B528AB">
                  <w:pPr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</w:pPr>
                  <w:r w:rsidRPr="00BA2482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  <w:t>15.00-15.45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BA2482" w:rsidRDefault="002A5370" w:rsidP="00B528AB">
                  <w:pPr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</w:pPr>
                  <w:r w:rsidRPr="00BA2482"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  <w:t>по графику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BA2482" w:rsidRDefault="00C53767" w:rsidP="00B528AB">
                  <w:pPr>
                    <w:rPr>
                      <w:rFonts w:ascii="Times New Roman" w:hAnsi="Times New Roman"/>
                      <w:color w:val="000000" w:themeColor="text1"/>
                      <w:sz w:val="30"/>
                      <w:szCs w:val="30"/>
                    </w:rPr>
                  </w:pPr>
                  <w:r w:rsidRPr="00BA2482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  <w:shd w:val="clear" w:color="auto" w:fill="FFFFFF"/>
                    </w:rPr>
                    <w:t>Работа с учащимися по проведению занятий по подготовке к предметным олимпиадам, экзаменам, занятий по подготовке к ЦЭ и ЦТ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Учителя-предметники</w:t>
                  </w:r>
                </w:p>
              </w:tc>
            </w:tr>
            <w:tr w:rsidR="002A5370" w:rsidRPr="0028744C" w:rsidTr="00B528AB">
              <w:trPr>
                <w:trHeight w:val="73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C53767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12.00-12.45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C53767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каб.2.3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1827BC" w:rsidRDefault="001827BC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827BC">
                    <w:rPr>
                      <w:rFonts w:ascii="Times New Roman" w:hAnsi="Times New Roman"/>
                      <w:sz w:val="28"/>
                      <w:szCs w:val="28"/>
                    </w:rPr>
                    <w:t>Интеллектуальная экологическая игра</w:t>
                  </w:r>
                  <w:r w:rsidR="00066257" w:rsidRPr="001827B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  <w:r w:rsidRPr="001827BC">
                    <w:rPr>
                      <w:rFonts w:ascii="Times New Roman" w:hAnsi="Times New Roman"/>
                      <w:sz w:val="28"/>
                      <w:szCs w:val="28"/>
                    </w:rPr>
                    <w:t>«Знатоки природы»</w:t>
                  </w:r>
                  <w:r w:rsidR="002A5370" w:rsidRPr="001827B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066257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Алейник М.В.</w:t>
                  </w:r>
                </w:p>
              </w:tc>
            </w:tr>
            <w:tr w:rsidR="002A5370" w:rsidRPr="0028744C" w:rsidTr="00B528AB">
              <w:trPr>
                <w:trHeight w:val="124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Default="001827BC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12.00-12.45</w:t>
                  </w:r>
                </w:p>
                <w:p w:rsidR="00FD3BDE" w:rsidRDefault="00FD3BDE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FD3BDE" w:rsidRDefault="00FD3BDE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FD3BDE" w:rsidRPr="0028744C" w:rsidRDefault="00FD3BDE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1827BC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каб.1</w:t>
                  </w:r>
                  <w:r w:rsidR="002A5370" w:rsidRPr="0028744C">
                    <w:rPr>
                      <w:rFonts w:ascii="Times New Roman" w:hAnsi="Times New Roman"/>
                      <w:sz w:val="30"/>
                      <w:szCs w:val="30"/>
                    </w:rPr>
                    <w:t>.8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1827BC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 с учащимися учётной 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подучётной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категории (СОП, ИПР, группы риска).</w:t>
                  </w:r>
                  <w:r w:rsidRPr="003F514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Игровой скетч «Последствия твоих поступков»</w:t>
                  </w:r>
                  <w:r w:rsidR="0052736D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(в рамках профилактической акции «Организуй свой досуг»</w:t>
                  </w:r>
                  <w:r w:rsidR="00E606B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1827BC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30"/>
                      <w:szCs w:val="30"/>
                    </w:rPr>
                    <w:t>Царенок</w:t>
                  </w:r>
                  <w:proofErr w:type="spellEnd"/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 Е.И.</w:t>
                  </w:r>
                </w:p>
              </w:tc>
            </w:tr>
            <w:tr w:rsidR="00FD3BDE" w:rsidRPr="0028744C" w:rsidTr="00B528AB">
              <w:trPr>
                <w:trHeight w:val="91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DE" w:rsidRDefault="00FD3BDE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13.00-13.45</w:t>
                  </w:r>
                </w:p>
                <w:p w:rsidR="00B528AB" w:rsidRDefault="00B528AB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B528AB" w:rsidRPr="0028744C" w:rsidRDefault="00B528AB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DE" w:rsidRPr="0028744C" w:rsidRDefault="00FD3BDE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кабинет дефектолога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DE" w:rsidRPr="0028744C" w:rsidRDefault="00FD3BDE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 xml:space="preserve"> Поддерживающее занятие (ОПФР)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3BDE" w:rsidRPr="0028744C" w:rsidRDefault="00FD3BDE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Пархоменко Н.М.</w:t>
                  </w:r>
                </w:p>
              </w:tc>
            </w:tr>
            <w:tr w:rsidR="00B528AB" w:rsidRPr="0028744C" w:rsidTr="00B528AB">
              <w:trPr>
                <w:trHeight w:val="450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8AB" w:rsidRPr="0028744C" w:rsidRDefault="00B528AB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13.00-14.00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8AB" w:rsidRPr="0028744C" w:rsidRDefault="00B528AB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территория школы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8AB" w:rsidRPr="0028744C" w:rsidRDefault="00B528AB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Работа трудового отряда «Патриоты»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8AB" w:rsidRPr="0028744C" w:rsidRDefault="00B528AB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Кушнер Д.М.</w:t>
                  </w:r>
                </w:p>
              </w:tc>
            </w:tr>
            <w:tr w:rsidR="001827BC" w:rsidRPr="0028744C" w:rsidTr="00B528AB">
              <w:trPr>
                <w:trHeight w:val="34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7BC" w:rsidRPr="0028744C" w:rsidRDefault="001827BC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13.00-14.00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7BC" w:rsidRPr="0028744C" w:rsidRDefault="001827BC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каб.2.8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7BC" w:rsidRPr="0028744C" w:rsidRDefault="001827BC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28744C">
                    <w:rPr>
                      <w:rFonts w:ascii="Times New Roman" w:hAnsi="Times New Roman"/>
                      <w:sz w:val="28"/>
                      <w:szCs w:val="28"/>
                    </w:rPr>
                    <w:t>Работа поискового отряда «Память». Сбор научного материала, подготовка к проектной деятельности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7BC" w:rsidRPr="0028744C" w:rsidRDefault="001827BC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Смольский В.М.</w:t>
                  </w:r>
                </w:p>
              </w:tc>
            </w:tr>
            <w:tr w:rsidR="001827BC" w:rsidRPr="0028744C" w:rsidTr="00B528AB">
              <w:trPr>
                <w:trHeight w:val="675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7BC" w:rsidRDefault="001827BC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14</w:t>
                  </w:r>
                  <w:r w:rsidRPr="0028744C">
                    <w:rPr>
                      <w:rFonts w:ascii="Times New Roman" w:hAnsi="Times New Roman"/>
                      <w:sz w:val="28"/>
                      <w:szCs w:val="28"/>
                    </w:rPr>
                    <w:t>.00-14.45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7BC" w:rsidRDefault="001827BC" w:rsidP="00B528A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28744C">
                    <w:rPr>
                      <w:rFonts w:ascii="Times New Roman" w:hAnsi="Times New Roman"/>
                      <w:sz w:val="28"/>
                      <w:szCs w:val="28"/>
                    </w:rPr>
                    <w:t>каб</w:t>
                  </w:r>
                  <w:proofErr w:type="spellEnd"/>
                  <w:r w:rsidRPr="0028744C">
                    <w:rPr>
                      <w:rFonts w:ascii="Times New Roman" w:hAnsi="Times New Roman"/>
                      <w:sz w:val="28"/>
                      <w:szCs w:val="28"/>
                    </w:rPr>
                    <w:t>. 1.8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7BC" w:rsidRDefault="001827BC" w:rsidP="00B528AB">
                  <w:pP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Работа с учащимися учётной и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подучётной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категории (СОП, ИПР, группы риска).</w:t>
                  </w:r>
                  <w:r w:rsidRPr="003F514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Образовательный кейс «Профилактика противоправного поведения и </w:t>
                  </w:r>
                  <w:proofErr w:type="spellStart"/>
                  <w:r w:rsidRPr="003F5147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киберпреступлений</w:t>
                  </w:r>
                  <w:proofErr w:type="spellEnd"/>
                  <w:r w:rsidR="00E606B0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27BC" w:rsidRDefault="001827BC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Кутузова К.А.</w:t>
                  </w:r>
                </w:p>
              </w:tc>
            </w:tr>
            <w:tr w:rsidR="00E606B0" w:rsidRPr="0028744C" w:rsidTr="00B528AB">
              <w:trPr>
                <w:trHeight w:val="73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B0" w:rsidRPr="0028744C" w:rsidRDefault="00E606B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11.00-12.00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B0" w:rsidRPr="0028744C" w:rsidRDefault="00E606B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спортзал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B0" w:rsidRPr="0028744C" w:rsidRDefault="00E606B0" w:rsidP="00B528AB">
                  <w:pPr>
                    <w:shd w:val="clear" w:color="auto" w:fill="FFFFFF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28744C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Спортивная игра «Два огня»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606B0" w:rsidRPr="0028744C" w:rsidRDefault="00E606B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Борисенко Д.А.</w:t>
                  </w:r>
                </w:p>
              </w:tc>
            </w:tr>
            <w:tr w:rsidR="002A5370" w:rsidRPr="0028744C" w:rsidTr="00B528AB">
              <w:trPr>
                <w:trHeight w:val="2490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E606B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lastRenderedPageBreak/>
                    <w:t>12.00-12.45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3ADC" w:rsidRDefault="00120CE5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каб.2.8</w:t>
                  </w:r>
                </w:p>
                <w:p w:rsidR="007E3ADC" w:rsidRPr="007E3ADC" w:rsidRDefault="007E3ADC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E3ADC" w:rsidRPr="007E3ADC" w:rsidRDefault="007E3ADC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E3ADC" w:rsidRDefault="007E3ADC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E3ADC" w:rsidRDefault="007E3ADC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7E3ADC" w:rsidRPr="007E3ADC" w:rsidRDefault="007E3ADC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120CE5" w:rsidP="00B528AB">
                  <w:pPr>
                    <w:shd w:val="clear" w:color="auto" w:fill="FFFFFF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20CE5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Патриотическая викторина «Что я знаю о Беларуси?»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Default="00E606B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Кушнер Д.М.,</w:t>
                  </w:r>
                </w:p>
                <w:p w:rsidR="00E606B0" w:rsidRDefault="00E606B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Руководитель по военно-патриотическому воспитанию, волонтёры </w:t>
                  </w:r>
                </w:p>
                <w:p w:rsidR="00E606B0" w:rsidRPr="0028744C" w:rsidRDefault="00E606B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ОО БРСМ</w:t>
                  </w:r>
                </w:p>
              </w:tc>
            </w:tr>
            <w:tr w:rsidR="002A5370" w:rsidRPr="0028744C" w:rsidTr="00B528AB">
              <w:trPr>
                <w:trHeight w:val="73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7E7" w:rsidRPr="0028744C" w:rsidRDefault="00BB47E7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10.00-14.30</w:t>
                  </w:r>
                </w:p>
                <w:p w:rsidR="002A5370" w:rsidRPr="0028744C" w:rsidRDefault="00BB47E7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12.00-12.45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каб.2.6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Работа детской комнаты самоуправления.</w:t>
                  </w:r>
                </w:p>
                <w:p w:rsidR="0052736D" w:rsidRPr="003F5147" w:rsidRDefault="0052736D" w:rsidP="00B528AB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F5147">
                    <w:rPr>
                      <w:rFonts w:ascii="Times New Roman" w:hAnsi="Times New Roman"/>
                      <w:sz w:val="28"/>
                      <w:szCs w:val="28"/>
                    </w:rPr>
                    <w:t>Реализация областного творческого проекта «</w:t>
                  </w:r>
                  <w:r w:rsidRPr="003F5147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Pro</w:t>
                  </w:r>
                  <w:r w:rsidRPr="003F5147">
                    <w:rPr>
                      <w:rFonts w:ascii="Times New Roman" w:hAnsi="Times New Roman"/>
                      <w:sz w:val="28"/>
                      <w:szCs w:val="28"/>
                    </w:rPr>
                    <w:t>Актив: ИКСх2» (согласно положению)</w:t>
                  </w:r>
                </w:p>
                <w:p w:rsidR="002A5370" w:rsidRPr="0028744C" w:rsidRDefault="0052736D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52736D">
                    <w:rPr>
                      <w:rFonts w:ascii="Times New Roman" w:hAnsi="Times New Roman"/>
                      <w:sz w:val="28"/>
                      <w:szCs w:val="28"/>
                    </w:rPr>
                    <w:t xml:space="preserve">Брейн-ринг «Заповедными тропами нашего края» 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Козаченко Е.В.</w:t>
                  </w:r>
                </w:p>
              </w:tc>
            </w:tr>
            <w:tr w:rsidR="002A5370" w:rsidRPr="0028744C" w:rsidTr="00B528AB">
              <w:trPr>
                <w:trHeight w:val="73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15.45-16.30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16.35-17.20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14.00-14.45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14.50-15.35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13.40-14.25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14.30-15.15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15.25-16.10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16.15-17.00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16.05-16.50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16.55-17.40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11.55-12.30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мастерские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каб.2.5</w:t>
                  </w: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каб.1.7</w:t>
                  </w: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мастерские</w:t>
                  </w: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каб1.7</w:t>
                  </w: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Работа объединений по интересам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 xml:space="preserve"> «Выжигание по дереву» (</w:t>
                  </w:r>
                  <w:proofErr w:type="spellStart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ЦТДиМ</w:t>
                  </w:r>
                  <w:proofErr w:type="spellEnd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)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«Корабельный дизайн» (</w:t>
                  </w:r>
                  <w:proofErr w:type="spellStart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ЦТДиМ</w:t>
                  </w:r>
                  <w:proofErr w:type="spellEnd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)</w:t>
                  </w: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«Считай-ка» (</w:t>
                  </w:r>
                  <w:proofErr w:type="spellStart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ЦТДиМ</w:t>
                  </w:r>
                  <w:proofErr w:type="spellEnd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)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«Чудо рук»</w:t>
                  </w: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«Мир творчества»</w:t>
                  </w:r>
                </w:p>
                <w:p w:rsidR="002A5370" w:rsidRPr="0028744C" w:rsidRDefault="002A5370" w:rsidP="00B528AB">
                  <w:pPr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Новиков А.А.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Новиков А.А.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Приходько Р.Л.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proofErr w:type="spellStart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Базулько</w:t>
                  </w:r>
                  <w:proofErr w:type="spellEnd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 xml:space="preserve"> О.А.</w:t>
                  </w:r>
                </w:p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Ефименко Н.Н.</w:t>
                  </w:r>
                </w:p>
              </w:tc>
            </w:tr>
            <w:tr w:rsidR="002A5370" w:rsidRPr="0028744C" w:rsidTr="00B528AB">
              <w:trPr>
                <w:trHeight w:val="73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976862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17.00 – 19.00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976862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адресно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976862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 xml:space="preserve">Рейд «Семья» 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976862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/>
                      <w:sz w:val="30"/>
                      <w:szCs w:val="30"/>
                    </w:rPr>
                    <w:t>Администрация школы, служба СППС</w:t>
                  </w:r>
                </w:p>
              </w:tc>
            </w:tr>
            <w:tr w:rsidR="002A5370" w:rsidRPr="0028744C" w:rsidTr="00B528AB">
              <w:trPr>
                <w:trHeight w:val="73"/>
              </w:trPr>
              <w:tc>
                <w:tcPr>
                  <w:tcW w:w="25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17.00-20.00</w:t>
                  </w:r>
                </w:p>
              </w:tc>
              <w:tc>
                <w:tcPr>
                  <w:tcW w:w="26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спортзал</w:t>
                  </w:r>
                </w:p>
              </w:tc>
              <w:tc>
                <w:tcPr>
                  <w:tcW w:w="7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Работа спортзала. Волейбол</w:t>
                  </w:r>
                </w:p>
              </w:tc>
              <w:tc>
                <w:tcPr>
                  <w:tcW w:w="2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5370" w:rsidRPr="0028744C" w:rsidRDefault="002A5370" w:rsidP="00B528AB">
                  <w:pPr>
                    <w:jc w:val="both"/>
                    <w:rPr>
                      <w:rFonts w:ascii="Times New Roman" w:hAnsi="Times New Roman"/>
                      <w:sz w:val="30"/>
                      <w:szCs w:val="30"/>
                    </w:rPr>
                  </w:pPr>
                  <w:proofErr w:type="spellStart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>Курганкина</w:t>
                  </w:r>
                  <w:proofErr w:type="spellEnd"/>
                  <w:r w:rsidRPr="0028744C">
                    <w:rPr>
                      <w:rFonts w:ascii="Times New Roman" w:hAnsi="Times New Roman"/>
                      <w:sz w:val="30"/>
                      <w:szCs w:val="30"/>
                    </w:rPr>
                    <w:t xml:space="preserve"> Н.С.</w:t>
                  </w:r>
                </w:p>
              </w:tc>
            </w:tr>
          </w:tbl>
          <w:p w:rsidR="00976862" w:rsidRDefault="00EC568B" w:rsidP="00B528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74624" behindDoc="1" locked="0" layoutInCell="1" allowOverlap="1" wp14:anchorId="64A67A4A" wp14:editId="61AE687C">
                  <wp:simplePos x="0" y="0"/>
                  <wp:positionH relativeFrom="column">
                    <wp:posOffset>-733425</wp:posOffset>
                  </wp:positionH>
                  <wp:positionV relativeFrom="paragraph">
                    <wp:posOffset>-140970</wp:posOffset>
                  </wp:positionV>
                  <wp:extent cx="10893425" cy="7696835"/>
                  <wp:effectExtent l="0" t="0" r="317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3425" cy="769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F63">
              <w:rPr>
                <w:rFonts w:ascii="Times New Roman" w:hAnsi="Times New Roman"/>
                <w:b/>
                <w:sz w:val="30"/>
                <w:szCs w:val="30"/>
              </w:rPr>
              <w:t>28.03</w:t>
            </w:r>
            <w:r w:rsidR="00976862" w:rsidRPr="0028744C">
              <w:rPr>
                <w:rFonts w:ascii="Times New Roman" w:hAnsi="Times New Roman"/>
                <w:b/>
                <w:sz w:val="30"/>
                <w:szCs w:val="30"/>
              </w:rPr>
              <w:t>.2025 (пятница)</w:t>
            </w:r>
          </w:p>
          <w:p w:rsidR="008B6177" w:rsidRPr="008B6177" w:rsidRDefault="00EC568B" w:rsidP="00B528AB">
            <w:pPr>
              <w:tabs>
                <w:tab w:val="left" w:pos="375"/>
              </w:tabs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76672" behindDoc="1" locked="0" layoutInCell="1" allowOverlap="1" wp14:anchorId="251301E2" wp14:editId="653BF398">
                  <wp:simplePos x="0" y="0"/>
                  <wp:positionH relativeFrom="column">
                    <wp:posOffset>-754814</wp:posOffset>
                  </wp:positionH>
                  <wp:positionV relativeFrom="paragraph">
                    <wp:posOffset>-155498</wp:posOffset>
                  </wp:positionV>
                  <wp:extent cx="10914927" cy="7712272"/>
                  <wp:effectExtent l="0" t="0" r="1270" b="3175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927" cy="7712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862" w:rsidRPr="0028744C">
              <w:rPr>
                <w:rFonts w:ascii="Times New Roman" w:hAnsi="Times New Roman"/>
                <w:b/>
                <w:i/>
                <w:sz w:val="32"/>
                <w:szCs w:val="32"/>
              </w:rPr>
              <w:t>День этикета</w:t>
            </w:r>
          </w:p>
        </w:tc>
      </w:tr>
      <w:tr w:rsidR="00183B2A" w:rsidRPr="0028744C" w:rsidTr="00B528AB">
        <w:trPr>
          <w:trHeight w:val="307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8.00-16.00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976862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каб.1.4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 лагеря д</w:t>
            </w:r>
            <w:r w:rsidR="00DE699E">
              <w:rPr>
                <w:rFonts w:ascii="Times New Roman" w:hAnsi="Times New Roman"/>
                <w:sz w:val="30"/>
                <w:szCs w:val="30"/>
              </w:rPr>
              <w:t>невного пребывания "Капель</w:t>
            </w:r>
            <w:r w:rsidRPr="0028744C">
              <w:rPr>
                <w:rFonts w:ascii="Times New Roman" w:hAnsi="Times New Roman"/>
                <w:sz w:val="30"/>
                <w:szCs w:val="3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9E" w:rsidRDefault="00DE699E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Назаренко В.В.</w:t>
            </w:r>
          </w:p>
          <w:p w:rsidR="00DE699E" w:rsidRDefault="00DE699E" w:rsidP="00B528AB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Русая Л.И.</w:t>
            </w:r>
          </w:p>
          <w:p w:rsidR="00DE699E" w:rsidRDefault="00DE699E" w:rsidP="00B528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Шароевич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А.С.</w:t>
            </w:r>
          </w:p>
          <w:p w:rsidR="00183B2A" w:rsidRPr="0028744C" w:rsidRDefault="00DE699E" w:rsidP="00B528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Плюто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Я.В.</w:t>
            </w:r>
          </w:p>
        </w:tc>
      </w:tr>
      <w:tr w:rsidR="00183B2A" w:rsidRPr="0028744C" w:rsidTr="00B528AB">
        <w:trPr>
          <w:trHeight w:val="407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10.00-14.30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12.00-12.45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каб.2.6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862" w:rsidRDefault="00183B2A" w:rsidP="00B528AB">
            <w:pPr>
              <w:rPr>
                <w:rFonts w:ascii="Times New Roman" w:hAnsi="Times New Roman"/>
                <w:sz w:val="32"/>
                <w:szCs w:val="32"/>
              </w:rPr>
            </w:pPr>
            <w:r w:rsidRPr="0028744C">
              <w:rPr>
                <w:rFonts w:ascii="Times New Roman" w:hAnsi="Times New Roman"/>
                <w:sz w:val="32"/>
                <w:szCs w:val="32"/>
              </w:rPr>
              <w:t>Работа детской комнаты самоуправления.</w:t>
            </w:r>
          </w:p>
          <w:p w:rsidR="00976862" w:rsidRPr="003F5147" w:rsidRDefault="00976862" w:rsidP="00B528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5147">
              <w:rPr>
                <w:rFonts w:ascii="Times New Roman" w:hAnsi="Times New Roman"/>
                <w:sz w:val="28"/>
                <w:szCs w:val="28"/>
              </w:rPr>
              <w:t>Реализация областного творческого проекта «</w:t>
            </w:r>
            <w:r w:rsidRPr="003F5147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3F5147">
              <w:rPr>
                <w:rFonts w:ascii="Times New Roman" w:hAnsi="Times New Roman"/>
                <w:sz w:val="28"/>
                <w:szCs w:val="28"/>
              </w:rPr>
              <w:t>Актив: ИКСх2» (согласно положению)</w:t>
            </w:r>
          </w:p>
          <w:p w:rsidR="00183B2A" w:rsidRPr="00976862" w:rsidRDefault="00976862" w:rsidP="00B528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5147">
              <w:rPr>
                <w:rFonts w:ascii="Times New Roman" w:hAnsi="Times New Roman"/>
                <w:sz w:val="28"/>
                <w:szCs w:val="28"/>
              </w:rPr>
              <w:t>Квиз</w:t>
            </w:r>
            <w:proofErr w:type="spellEnd"/>
            <w:r w:rsidRPr="003F5147">
              <w:rPr>
                <w:rFonts w:ascii="Times New Roman" w:hAnsi="Times New Roman"/>
                <w:sz w:val="28"/>
                <w:szCs w:val="28"/>
              </w:rPr>
              <w:t xml:space="preserve"> «Пионерская азбука»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Козаченко Е.В.</w:t>
            </w:r>
          </w:p>
        </w:tc>
      </w:tr>
      <w:tr w:rsidR="00183B2A" w:rsidRPr="0028744C" w:rsidTr="00B528AB">
        <w:trPr>
          <w:trHeight w:val="72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08.15-16.30</w:t>
            </w:r>
          </w:p>
          <w:p w:rsidR="00183B2A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12.30-13.00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библиотека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FD3BDE" w:rsidRDefault="00FD3BDE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FD3BDE">
              <w:rPr>
                <w:rFonts w:ascii="Times New Roman" w:hAnsi="Times New Roman"/>
                <w:sz w:val="28"/>
                <w:szCs w:val="28"/>
              </w:rPr>
              <w:t>Работа библиотеки, читального зала. Обзор детских журналов и газет. Литературный ералаш «Мой любимый сказочный герой»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Ефименко Н.Н.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FD3BDE" w:rsidRPr="0028744C" w:rsidTr="00B528AB">
        <w:trPr>
          <w:trHeight w:val="731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DE" w:rsidRDefault="00FD3BD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13.00-13.45</w:t>
            </w:r>
          </w:p>
          <w:p w:rsidR="00082553" w:rsidRPr="0028744C" w:rsidRDefault="0008255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DE" w:rsidRPr="0028744C" w:rsidRDefault="00FD3BD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кабинет дефектолога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DE" w:rsidRPr="0028744C" w:rsidRDefault="00FD3BD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Поддерживающее занятие (ОПФР)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DE" w:rsidRPr="0028744C" w:rsidRDefault="00FD3BDE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Пархоменко Н.М.</w:t>
            </w:r>
          </w:p>
        </w:tc>
      </w:tr>
      <w:tr w:rsidR="00082553" w:rsidRPr="0028744C" w:rsidTr="00B528AB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53" w:rsidRPr="0028744C" w:rsidRDefault="0008255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12.00-12.45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53" w:rsidRPr="0028744C" w:rsidRDefault="0008255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спортзал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53" w:rsidRPr="0028744C" w:rsidRDefault="0008255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Спортландия «</w:t>
            </w:r>
            <w:r w:rsidRPr="003F5147">
              <w:rPr>
                <w:rFonts w:ascii="Times New Roman" w:eastAsia="Times New Roman" w:hAnsi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сильные, ловкие, умелые!»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553" w:rsidRPr="0028744C" w:rsidRDefault="0008255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Борисенко Д.А.</w:t>
            </w:r>
          </w:p>
        </w:tc>
      </w:tr>
      <w:tr w:rsidR="001C4F63" w:rsidRPr="0028744C" w:rsidTr="00B528AB">
        <w:trPr>
          <w:trHeight w:val="420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3" w:rsidRPr="0028744C" w:rsidRDefault="001C4F6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12.00-12.45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3" w:rsidRPr="0028744C" w:rsidRDefault="001C4F6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каб.</w:t>
            </w:r>
            <w:r w:rsidR="00082553">
              <w:rPr>
                <w:rFonts w:ascii="Times New Roman" w:hAnsi="Times New Roman"/>
                <w:sz w:val="30"/>
                <w:szCs w:val="30"/>
              </w:rPr>
              <w:t>2.8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3" w:rsidRPr="001C4F63" w:rsidRDefault="001C4F63" w:rsidP="00B528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C4F63">
              <w:rPr>
                <w:rFonts w:ascii="Times New Roman" w:hAnsi="Times New Roman"/>
                <w:sz w:val="28"/>
                <w:szCs w:val="28"/>
              </w:rPr>
              <w:t>Профориентационное</w:t>
            </w:r>
            <w:proofErr w:type="spellEnd"/>
            <w:r w:rsidRPr="001C4F63">
              <w:rPr>
                <w:rFonts w:ascii="Times New Roman" w:hAnsi="Times New Roman"/>
                <w:sz w:val="28"/>
                <w:szCs w:val="28"/>
              </w:rPr>
              <w:t xml:space="preserve"> мероприятие «Сделай свой выбор»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F63" w:rsidRPr="0028744C" w:rsidRDefault="0008255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Смольский В.М.</w:t>
            </w:r>
          </w:p>
        </w:tc>
      </w:tr>
      <w:tr w:rsidR="00183B2A" w:rsidRPr="0028744C" w:rsidTr="00B528AB">
        <w:trPr>
          <w:trHeight w:val="315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9.00-13.00</w:t>
            </w:r>
          </w:p>
          <w:p w:rsidR="00183B2A" w:rsidRPr="0028744C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13</w:t>
            </w:r>
            <w:r w:rsidR="00183B2A" w:rsidRPr="0028744C">
              <w:rPr>
                <w:rFonts w:ascii="Times New Roman" w:hAnsi="Times New Roman"/>
                <w:sz w:val="30"/>
                <w:szCs w:val="30"/>
              </w:rPr>
              <w:t>.00-17.00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каб.2.4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9950E3" w:rsidRDefault="009950E3" w:rsidP="00B528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50E3">
              <w:rPr>
                <w:rFonts w:ascii="Times New Roman" w:hAnsi="Times New Roman"/>
                <w:sz w:val="28"/>
                <w:szCs w:val="28"/>
              </w:rPr>
              <w:t xml:space="preserve">Работа компьютерного кабинета. Мастерская «Инфознайка». Математика в играх и задачах. Компьютерные развивающие игры. Творческая лаборатория «Я имею право </w:t>
            </w:r>
            <w:proofErr w:type="gramStart"/>
            <w:r w:rsidRPr="009950E3">
              <w:rPr>
                <w:rFonts w:ascii="Times New Roman" w:hAnsi="Times New Roman"/>
                <w:sz w:val="28"/>
                <w:szCs w:val="28"/>
              </w:rPr>
              <w:t>на....</w:t>
            </w:r>
            <w:proofErr w:type="gramEnd"/>
            <w:r w:rsidRPr="009950E3">
              <w:rPr>
                <w:rFonts w:ascii="Times New Roman" w:hAnsi="Times New Roman"/>
                <w:sz w:val="28"/>
                <w:szCs w:val="28"/>
              </w:rPr>
              <w:t>»</w:t>
            </w:r>
            <w:r w:rsidR="00183B2A" w:rsidRPr="009950E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177" w:rsidRDefault="008B6177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Кушнарёв П.П.</w:t>
            </w:r>
          </w:p>
          <w:p w:rsidR="00183B2A" w:rsidRPr="0028744C" w:rsidRDefault="00C02061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Демиденко О.А.</w:t>
            </w:r>
          </w:p>
        </w:tc>
      </w:tr>
      <w:tr w:rsidR="00183B2A" w:rsidRPr="0028744C" w:rsidTr="00B528AB">
        <w:trPr>
          <w:trHeight w:val="199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9950E3" w:rsidP="00B52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12.00-12.45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BA2482" w:rsidP="00B528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56440">
              <w:rPr>
                <w:rFonts w:ascii="Times New Roman" w:hAnsi="Times New Roman"/>
                <w:sz w:val="28"/>
                <w:szCs w:val="28"/>
              </w:rPr>
              <w:t>аб.1.6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C56440" w:rsidRDefault="00082553" w:rsidP="00B528AB">
            <w:pPr>
              <w:rPr>
                <w:rFonts w:ascii="Times New Roman" w:hAnsi="Times New Roman"/>
                <w:sz w:val="28"/>
                <w:szCs w:val="28"/>
              </w:rPr>
            </w:pPr>
            <w:r w:rsidRPr="00C56440">
              <w:rPr>
                <w:rFonts w:ascii="Times New Roman" w:hAnsi="Times New Roman"/>
                <w:sz w:val="28"/>
                <w:szCs w:val="28"/>
              </w:rPr>
              <w:t xml:space="preserve">Интерактивная игра «Горжусь, что </w:t>
            </w:r>
            <w:r w:rsidR="00C56440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Pr="00C56440">
              <w:rPr>
                <w:rFonts w:ascii="Times New Roman" w:hAnsi="Times New Roman"/>
                <w:sz w:val="28"/>
                <w:szCs w:val="28"/>
              </w:rPr>
              <w:t>из Беларуси</w:t>
            </w:r>
            <w:r w:rsidR="00C56440">
              <w:rPr>
                <w:rFonts w:ascii="Times New Roman" w:hAnsi="Times New Roman"/>
                <w:sz w:val="28"/>
                <w:szCs w:val="28"/>
              </w:rPr>
              <w:t>!</w:t>
            </w:r>
            <w:r w:rsidRPr="00C5644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9950E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Кушнер Д.М., руководитель по военно-патриотическому воспитанию, пионерская </w:t>
            </w:r>
            <w:r>
              <w:rPr>
                <w:rFonts w:ascii="Times New Roman" w:hAnsi="Times New Roman"/>
                <w:sz w:val="30"/>
                <w:szCs w:val="30"/>
              </w:rPr>
              <w:lastRenderedPageBreak/>
              <w:t>дружина им. Н.А.Островского</w:t>
            </w:r>
          </w:p>
        </w:tc>
      </w:tr>
      <w:tr w:rsidR="00183B2A" w:rsidRPr="0028744C" w:rsidTr="00B528AB">
        <w:trPr>
          <w:trHeight w:val="261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lastRenderedPageBreak/>
              <w:t>12.00-12.45</w:t>
            </w:r>
          </w:p>
          <w:p w:rsidR="00B528AB" w:rsidRDefault="00B528A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528AB" w:rsidRPr="0028744C" w:rsidRDefault="00B528AB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каб.1.8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9950E3" w:rsidP="00B528AB">
            <w:pPr>
              <w:shd w:val="clear" w:color="auto" w:fill="FFFFFF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Работа с учащимися учётной 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подучётной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категории.</w:t>
            </w:r>
            <w:r w:rsidR="001C4F63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C4F63" w:rsidRPr="001C4F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Тренинг «Формирование позитивных жизненных установок»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9950E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Царенок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Е.И.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9950E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14.00-14.45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9950E3" w:rsidP="00B528AB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каб.1.8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9950E3" w:rsidRDefault="009950E3" w:rsidP="00B528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учащимися группы риска. </w:t>
            </w:r>
            <w:r w:rsidRPr="009950E3">
              <w:rPr>
                <w:rFonts w:ascii="Times New Roman" w:hAnsi="Times New Roman"/>
                <w:sz w:val="28"/>
                <w:szCs w:val="28"/>
              </w:rPr>
              <w:t xml:space="preserve">Нравственный урок«В зоне риска – молодежь» </w:t>
            </w:r>
            <w:r w:rsidR="001C4F63">
              <w:rPr>
                <w:rFonts w:ascii="Times New Roman" w:hAnsi="Times New Roman"/>
                <w:sz w:val="28"/>
                <w:szCs w:val="28"/>
              </w:rPr>
              <w:t>(в рамках профилактической акции «Организуй свой досуг»)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9950E3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Кутузова К.А.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11.00-11.45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15.00-15.45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согласно  графику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с высокомотивированными учащимися. Подготовка к олимпиадам, ЦЭ, ЦТ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Учителя согласно графику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11.55-12.30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15.45-16.30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16.35-17.20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14.00-14.45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14.50-15.35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12.50-13.35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13.40-14.25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14.35-15.20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15.25-16.10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14.45-15.30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15.40-16.25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13.00-13.45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13.50-14.35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библиотека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мастерские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каб.2.3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каб1.7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мастерские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каб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>. 2.5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объединений по интересам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«Бумажная фантазия» 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«Выжигание по дереву» (</w:t>
            </w: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ЦТДиМ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«Корабельный дизайн» (</w:t>
            </w: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ЦТДиМ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«Считай-</w:t>
            </w:r>
            <w:proofErr w:type="spellStart"/>
            <w:proofErr w:type="gramStart"/>
            <w:r w:rsidRPr="0028744C">
              <w:rPr>
                <w:rFonts w:ascii="Times New Roman" w:hAnsi="Times New Roman"/>
                <w:sz w:val="30"/>
                <w:szCs w:val="30"/>
              </w:rPr>
              <w:t>ка»ЦТДиМ</w:t>
            </w:r>
            <w:proofErr w:type="spellEnd"/>
            <w:proofErr w:type="gramEnd"/>
            <w:r w:rsidRPr="0028744C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«Умелые </w:t>
            </w:r>
            <w:proofErr w:type="gramStart"/>
            <w:r w:rsidRPr="0028744C">
              <w:rPr>
                <w:rFonts w:ascii="Times New Roman" w:hAnsi="Times New Roman"/>
                <w:sz w:val="30"/>
                <w:szCs w:val="30"/>
              </w:rPr>
              <w:t>руки»(</w:t>
            </w:r>
            <w:proofErr w:type="spellStart"/>
            <w:proofErr w:type="gramEnd"/>
            <w:r w:rsidRPr="0028744C">
              <w:rPr>
                <w:rFonts w:ascii="Times New Roman" w:hAnsi="Times New Roman"/>
                <w:sz w:val="30"/>
                <w:szCs w:val="30"/>
              </w:rPr>
              <w:t>ЦТДиМ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«Рукоделие» (</w:t>
            </w: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ЦТДиМ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>)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Ефименко Н.Н.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Новиков А.А.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Новиков А.А.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Приходько Р.Л</w:t>
            </w:r>
          </w:p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Прихач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И.С.</w:t>
            </w: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183B2A" w:rsidRPr="0028744C" w:rsidRDefault="00183B2A" w:rsidP="00B528AB">
            <w:pPr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Абраменко А.Д.</w:t>
            </w:r>
          </w:p>
        </w:tc>
      </w:tr>
      <w:tr w:rsidR="00183B2A" w:rsidRPr="0028744C" w:rsidTr="00B528AB">
        <w:trPr>
          <w:trHeight w:val="73"/>
        </w:trPr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17.00-20.00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спортзал</w:t>
            </w:r>
          </w:p>
        </w:tc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Работа спортзала. Пионербол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B2A" w:rsidRPr="0028744C" w:rsidRDefault="00183B2A" w:rsidP="00B528AB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28744C">
              <w:rPr>
                <w:rFonts w:ascii="Times New Roman" w:hAnsi="Times New Roman"/>
                <w:sz w:val="30"/>
                <w:szCs w:val="30"/>
              </w:rPr>
              <w:t>Курганкина</w:t>
            </w:r>
            <w:proofErr w:type="spellEnd"/>
            <w:r w:rsidRPr="0028744C">
              <w:rPr>
                <w:rFonts w:ascii="Times New Roman" w:hAnsi="Times New Roman"/>
                <w:sz w:val="30"/>
                <w:szCs w:val="30"/>
              </w:rPr>
              <w:t xml:space="preserve"> Н.С.</w:t>
            </w:r>
          </w:p>
        </w:tc>
      </w:tr>
    </w:tbl>
    <w:tbl>
      <w:tblPr>
        <w:tblStyle w:val="af0"/>
        <w:tblpPr w:leftFromText="180" w:rightFromText="180" w:vertAnchor="page" w:horzAnchor="margin" w:tblpY="2686"/>
        <w:tblW w:w="15417" w:type="dxa"/>
        <w:tblLook w:val="0000" w:firstRow="0" w:lastRow="0" w:firstColumn="0" w:lastColumn="0" w:noHBand="0" w:noVBand="0"/>
      </w:tblPr>
      <w:tblGrid>
        <w:gridCol w:w="2595"/>
        <w:gridCol w:w="2310"/>
        <w:gridCol w:w="7976"/>
        <w:gridCol w:w="2536"/>
      </w:tblGrid>
      <w:tr w:rsidR="00C56440" w:rsidTr="00827CCC">
        <w:trPr>
          <w:trHeight w:val="836"/>
        </w:trPr>
        <w:tc>
          <w:tcPr>
            <w:tcW w:w="15417" w:type="dxa"/>
            <w:gridSpan w:val="4"/>
          </w:tcPr>
          <w:p w:rsidR="00B528AB" w:rsidRPr="00B528AB" w:rsidRDefault="00EC568B" w:rsidP="00B528AB">
            <w:pPr>
              <w:tabs>
                <w:tab w:val="left" w:pos="2640"/>
                <w:tab w:val="left" w:pos="5550"/>
                <w:tab w:val="left" w:pos="13140"/>
              </w:tabs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</w:rPr>
              <w:drawing>
                <wp:anchor distT="0" distB="0" distL="114300" distR="114300" simplePos="0" relativeHeight="251678720" behindDoc="1" locked="0" layoutInCell="1" allowOverlap="1" wp14:anchorId="36421C00" wp14:editId="2138EB8B">
                  <wp:simplePos x="0" y="0"/>
                  <wp:positionH relativeFrom="column">
                    <wp:posOffset>-696941</wp:posOffset>
                  </wp:positionH>
                  <wp:positionV relativeFrom="paragraph">
                    <wp:posOffset>-993630</wp:posOffset>
                  </wp:positionV>
                  <wp:extent cx="10857054" cy="7731859"/>
                  <wp:effectExtent l="0" t="0" r="1905" b="254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6915" cy="773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528AB" w:rsidRPr="00B528AB">
              <w:rPr>
                <w:rFonts w:ascii="Times New Roman" w:hAnsi="Times New Roman"/>
                <w:sz w:val="30"/>
                <w:szCs w:val="30"/>
              </w:rPr>
              <w:t>13.00-14.00</w:t>
            </w:r>
            <w:r w:rsidR="00B528AB" w:rsidRPr="00B528AB">
              <w:rPr>
                <w:rFonts w:ascii="Times New Roman" w:hAnsi="Times New Roman"/>
                <w:sz w:val="30"/>
                <w:szCs w:val="30"/>
              </w:rPr>
              <w:tab/>
              <w:t>территория школы</w:t>
            </w:r>
            <w:r w:rsidR="00B528AB">
              <w:rPr>
                <w:rFonts w:ascii="Times New Roman" w:hAnsi="Times New Roman"/>
                <w:sz w:val="30"/>
                <w:szCs w:val="30"/>
              </w:rPr>
              <w:tab/>
              <w:t>Работа трудового отряда «Патриоты»                                 Кушнер Д.М.</w:t>
            </w: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B528AB">
            <w:pPr>
              <w:tabs>
                <w:tab w:val="left" w:pos="9885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B528AB">
            <w:pPr>
              <w:tabs>
                <w:tab w:val="left" w:pos="9885"/>
              </w:tabs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ab/>
            </w:r>
          </w:p>
          <w:p w:rsidR="00B528AB" w:rsidRDefault="00B528AB" w:rsidP="00B528AB">
            <w:pPr>
              <w:tabs>
                <w:tab w:val="left" w:pos="9885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B528AB">
            <w:pPr>
              <w:tabs>
                <w:tab w:val="left" w:pos="9885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B528AB">
            <w:pPr>
              <w:tabs>
                <w:tab w:val="left" w:pos="9885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B528AB">
            <w:pPr>
              <w:tabs>
                <w:tab w:val="left" w:pos="9885"/>
              </w:tabs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827C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B528AB" w:rsidRDefault="00B528AB" w:rsidP="00B528AB">
            <w:pPr>
              <w:rPr>
                <w:rFonts w:ascii="Times New Roman" w:hAnsi="Times New Roman"/>
                <w:b/>
                <w:sz w:val="30"/>
                <w:szCs w:val="30"/>
              </w:rPr>
            </w:pPr>
          </w:p>
          <w:p w:rsidR="00C56440" w:rsidRPr="0028744C" w:rsidRDefault="00C56440" w:rsidP="00B528AB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28744C">
              <w:rPr>
                <w:rFonts w:ascii="Times New Roman" w:hAnsi="Times New Roman"/>
                <w:b/>
                <w:sz w:val="30"/>
                <w:szCs w:val="30"/>
              </w:rPr>
              <w:t>04.01.2025 (суббота)</w:t>
            </w:r>
          </w:p>
          <w:p w:rsidR="00C56440" w:rsidRDefault="00C56440" w:rsidP="00B528AB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b/>
                <w:i/>
                <w:sz w:val="32"/>
                <w:szCs w:val="32"/>
              </w:rPr>
              <w:t>День дисциплины и прав</w:t>
            </w:r>
          </w:p>
        </w:tc>
      </w:tr>
      <w:tr w:rsidR="00C56440" w:rsidRPr="0028744C" w:rsidTr="00827CCC">
        <w:tblPrEx>
          <w:tblLook w:val="04A0" w:firstRow="1" w:lastRow="0" w:firstColumn="1" w:lastColumn="0" w:noHBand="0" w:noVBand="1"/>
        </w:tblPrEx>
        <w:trPr>
          <w:trHeight w:val="7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0</w:t>
            </w:r>
            <w:r w:rsidRPr="0028744C">
              <w:rPr>
                <w:rFonts w:ascii="Times New Roman" w:hAnsi="Times New Roman"/>
                <w:sz w:val="30"/>
                <w:szCs w:val="30"/>
                <w:lang w:val="be-BY"/>
              </w:rPr>
              <w:t>8</w:t>
            </w:r>
            <w:r w:rsidRPr="0028744C">
              <w:rPr>
                <w:rFonts w:ascii="Times New Roman" w:hAnsi="Times New Roman"/>
                <w:sz w:val="30"/>
                <w:szCs w:val="30"/>
              </w:rPr>
              <w:t>.15-16.30</w:t>
            </w:r>
          </w:p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12.30-13.00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библиотека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0" w:rsidRPr="0028744C" w:rsidRDefault="00C56440" w:rsidP="00827CC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8744C">
              <w:rPr>
                <w:rFonts w:ascii="Times New Roman" w:eastAsia="Times New Roman" w:hAnsi="Times New Roman"/>
                <w:sz w:val="28"/>
                <w:szCs w:val="28"/>
              </w:rPr>
              <w:t>Работа библиотеки, читального зала. Обзор «Всем ребятишкам - интересные книжки»</w:t>
            </w:r>
          </w:p>
          <w:p w:rsidR="00C56440" w:rsidRPr="0028744C" w:rsidRDefault="00C56440" w:rsidP="00827CCC">
            <w:pPr>
              <w:shd w:val="clear" w:color="auto" w:fill="FFFFFF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Конкурс рисунков «О весне </w:t>
            </w:r>
            <w:r w:rsidRPr="0028744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читали, рисунки рисовали»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Ефименко Н.Н.</w:t>
            </w:r>
          </w:p>
        </w:tc>
      </w:tr>
      <w:tr w:rsidR="00C56440" w:rsidRPr="0028744C" w:rsidTr="00827CCC">
        <w:tblPrEx>
          <w:tblLook w:val="04A0" w:firstRow="1" w:lastRow="0" w:firstColumn="1" w:lastColumn="0" w:noHBand="0" w:noVBand="1"/>
        </w:tblPrEx>
        <w:trPr>
          <w:trHeight w:val="81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28744C" w:rsidRDefault="00EC568B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/>
                <w:noProof/>
                <w:sz w:val="30"/>
                <w:szCs w:val="30"/>
              </w:rPr>
              <w:lastRenderedPageBreak/>
              <w:drawing>
                <wp:anchor distT="0" distB="0" distL="114300" distR="114300" simplePos="0" relativeHeight="251680768" behindDoc="1" locked="0" layoutInCell="1" allowOverlap="1" wp14:anchorId="5C44400B" wp14:editId="4159D39E">
                  <wp:simplePos x="0" y="0"/>
                  <wp:positionH relativeFrom="column">
                    <wp:posOffset>-754380</wp:posOffset>
                  </wp:positionH>
                  <wp:positionV relativeFrom="paragraph">
                    <wp:posOffset>-155575</wp:posOffset>
                  </wp:positionV>
                  <wp:extent cx="10914380" cy="7712075"/>
                  <wp:effectExtent l="0" t="0" r="1270" b="3175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61152163_flight-of-hummingbird-2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4380" cy="771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6440" w:rsidRPr="0028744C">
              <w:rPr>
                <w:rFonts w:ascii="Times New Roman" w:hAnsi="Times New Roman"/>
                <w:sz w:val="30"/>
                <w:szCs w:val="30"/>
              </w:rPr>
              <w:t>12.00-13.00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каб.2.3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28744C" w:rsidRDefault="00C56440" w:rsidP="00827CCC">
            <w:pPr>
              <w:shd w:val="clear" w:color="auto" w:fill="FFFFFF"/>
              <w:rPr>
                <w:rFonts w:ascii="Times New Roman" w:eastAsia="Times New Roman" w:hAnsi="Times New Roman"/>
                <w:sz w:val="32"/>
                <w:szCs w:val="32"/>
              </w:rPr>
            </w:pPr>
            <w:r w:rsidRPr="0028744C">
              <w:rPr>
                <w:rFonts w:ascii="Times New Roman" w:eastAsia="Times New Roman" w:hAnsi="Times New Roman"/>
                <w:sz w:val="32"/>
                <w:szCs w:val="32"/>
              </w:rPr>
              <w:t>Час общения «Правовые и моральные нормы: знать и соблюдать»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Алейник М.В.</w:t>
            </w:r>
          </w:p>
        </w:tc>
      </w:tr>
      <w:tr w:rsidR="00C56440" w:rsidRPr="0028744C" w:rsidTr="00827CCC">
        <w:tblPrEx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>12.00-12.45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hAnsi="Times New Roman"/>
                <w:sz w:val="30"/>
                <w:szCs w:val="30"/>
              </w:rPr>
              <w:t xml:space="preserve">Департамент охраны 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28744C" w:rsidRDefault="00C56440" w:rsidP="00827CCC">
            <w:pPr>
              <w:rPr>
                <w:rFonts w:ascii="Times New Roman" w:eastAsia="Times New Roman" w:hAnsi="Times New Roman"/>
                <w:sz w:val="32"/>
                <w:szCs w:val="32"/>
                <w:shd w:val="clear" w:color="auto" w:fill="FFFFFF"/>
              </w:rPr>
            </w:pPr>
            <w:r w:rsidRPr="0028744C">
              <w:rPr>
                <w:rFonts w:ascii="Times New Roman" w:eastAsia="Times New Roman" w:hAnsi="Times New Roman"/>
                <w:sz w:val="32"/>
                <w:szCs w:val="32"/>
              </w:rPr>
              <w:t xml:space="preserve">Экскурсия в   </w:t>
            </w:r>
            <w:r w:rsidRPr="0028744C">
              <w:rPr>
                <w:rFonts w:ascii="Times New Roman" w:eastAsia="Times New Roman" w:hAnsi="Times New Roman"/>
                <w:sz w:val="32"/>
                <w:szCs w:val="32"/>
              </w:rPr>
              <w:fldChar w:fldCharType="begin"/>
            </w:r>
            <w:r w:rsidRPr="0028744C">
              <w:rPr>
                <w:rFonts w:ascii="Times New Roman" w:eastAsia="Times New Roman" w:hAnsi="Times New Roman"/>
                <w:sz w:val="32"/>
                <w:szCs w:val="32"/>
              </w:rPr>
              <w:instrText xml:space="preserve"> HYPERLINK "https://hoiniki.gov.by/ru/ohrana/" \t "_blank" </w:instrText>
            </w:r>
            <w:r w:rsidRPr="0028744C">
              <w:rPr>
                <w:rFonts w:ascii="Times New Roman" w:eastAsia="Times New Roman" w:hAnsi="Times New Roman"/>
                <w:sz w:val="32"/>
                <w:szCs w:val="32"/>
              </w:rPr>
              <w:fldChar w:fldCharType="separate"/>
            </w:r>
            <w:proofErr w:type="spellStart"/>
            <w:r w:rsidRPr="0028744C">
              <w:rPr>
                <w:rFonts w:ascii="Times New Roman" w:eastAsia="Times New Roman" w:hAnsi="Times New Roman"/>
                <w:bCs/>
                <w:sz w:val="32"/>
                <w:szCs w:val="32"/>
                <w:shd w:val="clear" w:color="auto" w:fill="FFFFFF"/>
              </w:rPr>
              <w:t>Хойникский</w:t>
            </w:r>
            <w:proofErr w:type="spellEnd"/>
            <w:r w:rsidRPr="0028744C">
              <w:rPr>
                <w:rFonts w:ascii="Times New Roman" w:eastAsia="Times New Roman" w:hAnsi="Times New Roman"/>
                <w:bCs/>
                <w:sz w:val="32"/>
                <w:szCs w:val="32"/>
                <w:shd w:val="clear" w:color="auto" w:fill="FFFFFF"/>
              </w:rPr>
              <w:t> отдел Департамента охраны МВД</w:t>
            </w:r>
          </w:p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28744C">
              <w:rPr>
                <w:rFonts w:ascii="Times New Roman" w:eastAsia="Times New Roman" w:hAnsi="Times New Roman"/>
                <w:sz w:val="32"/>
                <w:szCs w:val="32"/>
              </w:rPr>
              <w:fldChar w:fldCharType="end"/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28744C" w:rsidRDefault="00C56440" w:rsidP="00827CCC">
            <w:pPr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Демиденко О.А.</w:t>
            </w:r>
          </w:p>
        </w:tc>
      </w:tr>
      <w:tr w:rsidR="00C56440" w:rsidRPr="00BA2482" w:rsidTr="00827CCC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12.00-13.30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автобаза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Тур выходного дня. Экскурсия по памятным местам родного края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Коваленко Н.В.</w:t>
            </w:r>
          </w:p>
        </w:tc>
      </w:tr>
      <w:tr w:rsidR="00C56440" w:rsidRPr="00BA2482" w:rsidTr="00BA2482">
        <w:tblPrEx>
          <w:tblLook w:val="04A0" w:firstRow="1" w:lastRow="0" w:firstColumn="1" w:lastColumn="0" w:noHBand="0" w:noVBand="1"/>
        </w:tblPrEx>
        <w:trPr>
          <w:trHeight w:val="1164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BA2482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11.00-15.00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BA2482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каб.2.4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BA2482" w:rsidP="00827CC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Работа компьютерного кабинета</w:t>
            </w:r>
            <w:r w:rsidRPr="00BA2482">
              <w:rPr>
                <w:rFonts w:ascii="Times New Roman" w:eastAsia="Times New Roman" w:hAnsi="Times New Roman"/>
                <w:sz w:val="28"/>
                <w:szCs w:val="28"/>
              </w:rPr>
              <w:t xml:space="preserve">. Изучение страниц детского правового сайта. </w:t>
            </w:r>
            <w:r w:rsidRPr="00BA2482">
              <w:rPr>
                <w:rFonts w:ascii="Times New Roman" w:hAnsi="Times New Roman"/>
                <w:sz w:val="28"/>
                <w:szCs w:val="28"/>
              </w:rPr>
              <w:t xml:space="preserve"> Мастерская «Рисуем с помощью компьютера». Компьютерные игры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BA2482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Кушнарёв П.П.</w:t>
            </w:r>
          </w:p>
        </w:tc>
      </w:tr>
      <w:tr w:rsidR="00C56440" w:rsidRPr="00BA2482" w:rsidTr="00827CCC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11.00-11.40</w:t>
            </w:r>
          </w:p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15.00-15.40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по графику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E" w:rsidRPr="00BA2482" w:rsidRDefault="00A15F1E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Работа с учащимися по проведению занятий по подготовке к предметным олимпиадам, экзаменам, занятий по подготовке к ЦЭ и ЦТ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A15F1E" w:rsidRPr="00BA2482" w:rsidTr="00827CCC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E" w:rsidRPr="00BA2482" w:rsidRDefault="00A15F1E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E" w:rsidRPr="00BA2482" w:rsidRDefault="00A15F1E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каб.1.8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E" w:rsidRPr="00BA2482" w:rsidRDefault="00A15F1E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Работа с учащимися СОП.</w:t>
            </w:r>
            <w:r w:rsidRPr="00BA2482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9F8EF"/>
              </w:rPr>
              <w:t xml:space="preserve"> Занятие с игровыми ситуациями «Как подростку научиться не бояться общения со сверстниками</w:t>
            </w:r>
            <w:r w:rsidR="00827CCC" w:rsidRPr="00BA2482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9F8EF"/>
              </w:rPr>
              <w:t>»</w:t>
            </w:r>
            <w:r w:rsidRPr="00BA2482">
              <w:rPr>
                <w:rFonts w:ascii="Times New Roman" w:hAnsi="Times New Roman"/>
                <w:color w:val="0D0D0D"/>
                <w:sz w:val="28"/>
                <w:szCs w:val="28"/>
                <w:shd w:val="clear" w:color="auto" w:fill="F9F8EF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E" w:rsidRPr="00BA2482" w:rsidRDefault="00A15F1E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482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BA2482">
              <w:rPr>
                <w:rFonts w:ascii="Times New Roman" w:hAnsi="Times New Roman"/>
                <w:sz w:val="28"/>
                <w:szCs w:val="28"/>
              </w:rPr>
              <w:t xml:space="preserve"> Е.И.</w:t>
            </w:r>
          </w:p>
        </w:tc>
      </w:tr>
      <w:tr w:rsidR="00C56440" w:rsidRPr="00BA2482" w:rsidTr="00827CCC">
        <w:tblPrEx>
          <w:tblLook w:val="04A0" w:firstRow="1" w:lastRow="0" w:firstColumn="1" w:lastColumn="0" w:noHBand="0" w:noVBand="1"/>
        </w:tblPrEx>
        <w:trPr>
          <w:trHeight w:val="67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A15F1E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13.30-14.15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каб.1.8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A15F1E" w:rsidP="00827CCC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2482">
              <w:rPr>
                <w:rFonts w:ascii="Times New Roman" w:eastAsia="Times New Roman" w:hAnsi="Times New Roman"/>
                <w:sz w:val="28"/>
                <w:szCs w:val="28"/>
              </w:rPr>
              <w:t xml:space="preserve">Работа с учащимися учётной категории. </w:t>
            </w:r>
            <w:r w:rsidR="00C56440" w:rsidRPr="00BA2482">
              <w:rPr>
                <w:rFonts w:ascii="Times New Roman" w:eastAsia="Times New Roman" w:hAnsi="Times New Roman"/>
                <w:sz w:val="28"/>
                <w:szCs w:val="28"/>
              </w:rPr>
              <w:t>Викторина «Твои права и обязанности»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Кутузова К.А.</w:t>
            </w:r>
          </w:p>
        </w:tc>
      </w:tr>
      <w:tr w:rsidR="00C56440" w:rsidRPr="00BA2482" w:rsidTr="00827CCC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A15F1E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13.00-14.00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A15F1E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каб.1.6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Интерактивная беседа «Безопасное</w:t>
            </w:r>
            <w:r w:rsidR="00A15F1E" w:rsidRPr="00BA2482">
              <w:rPr>
                <w:rFonts w:ascii="Times New Roman" w:hAnsi="Times New Roman"/>
                <w:sz w:val="28"/>
                <w:szCs w:val="28"/>
              </w:rPr>
              <w:t xml:space="preserve"> поведение детей в период весенних</w:t>
            </w:r>
            <w:r w:rsidRPr="00BA2482">
              <w:rPr>
                <w:rFonts w:ascii="Times New Roman" w:hAnsi="Times New Roman"/>
                <w:sz w:val="28"/>
                <w:szCs w:val="28"/>
              </w:rPr>
              <w:t xml:space="preserve"> каникул»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A15F1E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Болдырева С.В.</w:t>
            </w:r>
          </w:p>
        </w:tc>
      </w:tr>
      <w:tr w:rsidR="00C56440" w:rsidRPr="00BA2482" w:rsidTr="00827CCC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10.00-14.30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каб.2.6</w:t>
            </w: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528AB" w:rsidRPr="00BA2482" w:rsidRDefault="00B528AB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1E" w:rsidRPr="00BA2482" w:rsidRDefault="00A15F1E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lastRenderedPageBreak/>
              <w:t>Работа детской комнаты самоуправления.</w:t>
            </w:r>
          </w:p>
          <w:p w:rsidR="00A15F1E" w:rsidRPr="00BA2482" w:rsidRDefault="00A15F1E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Реализация областного творческого проекта «</w:t>
            </w:r>
            <w:r w:rsidRPr="00BA2482">
              <w:rPr>
                <w:rFonts w:ascii="Times New Roman" w:hAnsi="Times New Roman"/>
                <w:sz w:val="28"/>
                <w:szCs w:val="28"/>
                <w:lang w:val="en-US"/>
              </w:rPr>
              <w:t>Pro</w:t>
            </w:r>
            <w:r w:rsidRPr="00BA2482">
              <w:rPr>
                <w:rFonts w:ascii="Times New Roman" w:hAnsi="Times New Roman"/>
                <w:sz w:val="28"/>
                <w:szCs w:val="28"/>
              </w:rPr>
              <w:t>Актив: ИКСх2» (согласно положению)</w:t>
            </w:r>
          </w:p>
          <w:p w:rsidR="00C56440" w:rsidRPr="00BA2482" w:rsidRDefault="00A15F1E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Исторический час «Н.Островский. Дружина носит его имя»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Козаченко Е.В.</w:t>
            </w:r>
          </w:p>
        </w:tc>
      </w:tr>
      <w:tr w:rsidR="00C56440" w:rsidRPr="00BA2482" w:rsidTr="00827CCC">
        <w:tblPrEx>
          <w:tblLook w:val="04A0" w:firstRow="1" w:lastRow="0" w:firstColumn="1" w:lastColumn="0" w:noHBand="0" w:noVBand="1"/>
        </w:tblPrEx>
        <w:trPr>
          <w:trHeight w:val="3690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14.00-14.45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11.25-12.10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12.15-13.00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11.20-11.55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13.00-13.45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11.00-11.45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11.55-12.40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9.00-9.45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9.55-10.40</w:t>
            </w:r>
          </w:p>
          <w:p w:rsidR="00827CCC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10.50-11.35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мастерская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каб.1.6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библиотека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 xml:space="preserve">спортзал 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каб.2.3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мастерские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Работа объединений по интересам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«Юные волейболисты» (</w:t>
            </w:r>
            <w:proofErr w:type="spellStart"/>
            <w:r w:rsidRPr="00BA2482">
              <w:rPr>
                <w:rFonts w:ascii="Times New Roman" w:hAnsi="Times New Roman"/>
                <w:sz w:val="28"/>
                <w:szCs w:val="28"/>
              </w:rPr>
              <w:t>ЦТДиМ</w:t>
            </w:r>
            <w:proofErr w:type="spellEnd"/>
            <w:r w:rsidRPr="00BA248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«Выжигание по дереву» (</w:t>
            </w:r>
            <w:proofErr w:type="spellStart"/>
            <w:r w:rsidRPr="00BA2482">
              <w:rPr>
                <w:rFonts w:ascii="Times New Roman" w:hAnsi="Times New Roman"/>
                <w:sz w:val="28"/>
                <w:szCs w:val="28"/>
              </w:rPr>
              <w:t>ЦТДиМ</w:t>
            </w:r>
            <w:proofErr w:type="spellEnd"/>
            <w:r w:rsidRPr="00BA248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«Подросток»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«Бумажная фантазия»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«Юный патриот»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 xml:space="preserve"> «Соломинка»</w:t>
            </w:r>
          </w:p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«Умелые руки»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 xml:space="preserve">Кушнер Д.М. 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Новиков А.А.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482">
              <w:rPr>
                <w:rFonts w:ascii="Times New Roman" w:hAnsi="Times New Roman"/>
                <w:sz w:val="28"/>
                <w:szCs w:val="28"/>
              </w:rPr>
              <w:t>Царенок</w:t>
            </w:r>
            <w:proofErr w:type="spellEnd"/>
            <w:r w:rsidRPr="00BA2482">
              <w:rPr>
                <w:rFonts w:ascii="Times New Roman" w:hAnsi="Times New Roman"/>
                <w:sz w:val="28"/>
                <w:szCs w:val="28"/>
              </w:rPr>
              <w:t xml:space="preserve"> Е.И..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Ефименко Н.Н.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 xml:space="preserve">Кушнер Д.М. </w:t>
            </w:r>
          </w:p>
          <w:p w:rsidR="00C56440" w:rsidRPr="00BA2482" w:rsidRDefault="00C56440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Алейник М.В.</w:t>
            </w:r>
          </w:p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56440" w:rsidRPr="00BA2482" w:rsidRDefault="00C56440" w:rsidP="00827C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482">
              <w:rPr>
                <w:rFonts w:ascii="Times New Roman" w:hAnsi="Times New Roman"/>
                <w:sz w:val="28"/>
                <w:szCs w:val="28"/>
              </w:rPr>
              <w:t>Прихач</w:t>
            </w:r>
            <w:proofErr w:type="spellEnd"/>
            <w:r w:rsidRPr="00BA2482">
              <w:rPr>
                <w:rFonts w:ascii="Times New Roman" w:hAnsi="Times New Roman"/>
                <w:sz w:val="28"/>
                <w:szCs w:val="28"/>
              </w:rPr>
              <w:t xml:space="preserve"> И.С.</w:t>
            </w:r>
          </w:p>
        </w:tc>
      </w:tr>
      <w:tr w:rsidR="00827CCC" w:rsidRPr="00BA2482" w:rsidTr="00827CCC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C" w:rsidRPr="00BA2482" w:rsidRDefault="00827CCC" w:rsidP="00827CC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17.00-20.00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C" w:rsidRPr="00BA2482" w:rsidRDefault="00827CCC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спортзал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C" w:rsidRPr="00BA2482" w:rsidRDefault="00827CCC" w:rsidP="00827CCC">
            <w:pPr>
              <w:rPr>
                <w:rFonts w:ascii="Times New Roman" w:hAnsi="Times New Roman"/>
                <w:sz w:val="28"/>
                <w:szCs w:val="28"/>
              </w:rPr>
            </w:pPr>
            <w:r w:rsidRPr="00BA2482">
              <w:rPr>
                <w:rFonts w:ascii="Times New Roman" w:hAnsi="Times New Roman"/>
                <w:sz w:val="28"/>
                <w:szCs w:val="28"/>
              </w:rPr>
              <w:t>Работа спортивного зала. Мини-футбол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CC" w:rsidRPr="00BA2482" w:rsidRDefault="00827CCC" w:rsidP="00827CC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482">
              <w:rPr>
                <w:rFonts w:ascii="Times New Roman" w:hAnsi="Times New Roman"/>
                <w:sz w:val="28"/>
                <w:szCs w:val="28"/>
              </w:rPr>
              <w:t>Курганкина</w:t>
            </w:r>
            <w:proofErr w:type="spellEnd"/>
            <w:r w:rsidRPr="00BA2482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</w:tbl>
    <w:p w:rsidR="00827CCC" w:rsidRPr="00BA2482" w:rsidRDefault="00EC568B" w:rsidP="00DE699E">
      <w:pPr>
        <w:tabs>
          <w:tab w:val="left" w:pos="499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82816" behindDoc="1" locked="0" layoutInCell="1" allowOverlap="1" wp14:anchorId="1908CCEC" wp14:editId="01AA47AA">
            <wp:simplePos x="0" y="0"/>
            <wp:positionH relativeFrom="column">
              <wp:posOffset>-782320</wp:posOffset>
            </wp:positionH>
            <wp:positionV relativeFrom="paragraph">
              <wp:posOffset>-168910</wp:posOffset>
            </wp:positionV>
            <wp:extent cx="10942320" cy="7731760"/>
            <wp:effectExtent l="0" t="0" r="0" b="254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1152163_flight-of-hummingbird-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2320" cy="773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482" w:rsidRPr="00BA2482" w:rsidRDefault="00BA2482" w:rsidP="00BA2482">
      <w:pPr>
        <w:rPr>
          <w:rFonts w:ascii="Times New Roman" w:hAnsi="Times New Roman" w:cs="Times New Roman"/>
          <w:sz w:val="28"/>
          <w:szCs w:val="28"/>
        </w:rPr>
      </w:pPr>
    </w:p>
    <w:p w:rsidR="00BA2482" w:rsidRPr="00BA2482" w:rsidRDefault="00BA2482" w:rsidP="00BA2482">
      <w:pPr>
        <w:rPr>
          <w:rFonts w:ascii="Times New Roman" w:hAnsi="Times New Roman" w:cs="Times New Roman"/>
          <w:sz w:val="28"/>
          <w:szCs w:val="28"/>
        </w:rPr>
      </w:pPr>
    </w:p>
    <w:p w:rsidR="00BA2482" w:rsidRPr="00BA2482" w:rsidRDefault="00BA2482" w:rsidP="00BA2482">
      <w:pPr>
        <w:rPr>
          <w:rFonts w:ascii="Times New Roman" w:hAnsi="Times New Roman" w:cs="Times New Roman"/>
          <w:sz w:val="28"/>
          <w:szCs w:val="28"/>
        </w:rPr>
      </w:pPr>
    </w:p>
    <w:p w:rsidR="00BA2482" w:rsidRDefault="00BA2482" w:rsidP="00BA2482">
      <w:pPr>
        <w:rPr>
          <w:rFonts w:ascii="Times New Roman" w:hAnsi="Times New Roman" w:cs="Times New Roman"/>
          <w:sz w:val="28"/>
          <w:szCs w:val="28"/>
        </w:rPr>
      </w:pPr>
    </w:p>
    <w:p w:rsidR="00BA2482" w:rsidRPr="00BA2482" w:rsidRDefault="00BA2482" w:rsidP="00BA248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1A5D" w:rsidRPr="00BA2482" w:rsidRDefault="00751A5D" w:rsidP="00BA2482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sectPr w:rsidR="00751A5D" w:rsidRPr="00BA2482" w:rsidSect="008B70DE">
      <w:pgSz w:w="16838" w:h="11906" w:orient="landscape"/>
      <w:pgMar w:top="28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B2A"/>
    <w:rsid w:val="00066257"/>
    <w:rsid w:val="00082553"/>
    <w:rsid w:val="000B651D"/>
    <w:rsid w:val="000C4E0E"/>
    <w:rsid w:val="00120CE5"/>
    <w:rsid w:val="00132291"/>
    <w:rsid w:val="001827BC"/>
    <w:rsid w:val="00183B2A"/>
    <w:rsid w:val="001C4F63"/>
    <w:rsid w:val="001D08CB"/>
    <w:rsid w:val="00242840"/>
    <w:rsid w:val="002A5370"/>
    <w:rsid w:val="002C1917"/>
    <w:rsid w:val="00426927"/>
    <w:rsid w:val="00464CF9"/>
    <w:rsid w:val="0052736D"/>
    <w:rsid w:val="00751A5D"/>
    <w:rsid w:val="007C5641"/>
    <w:rsid w:val="007E3ADC"/>
    <w:rsid w:val="00827CCC"/>
    <w:rsid w:val="008B6177"/>
    <w:rsid w:val="008B70DE"/>
    <w:rsid w:val="00976862"/>
    <w:rsid w:val="009950E3"/>
    <w:rsid w:val="00A15F1E"/>
    <w:rsid w:val="00B24806"/>
    <w:rsid w:val="00B528AB"/>
    <w:rsid w:val="00B55F08"/>
    <w:rsid w:val="00B8158B"/>
    <w:rsid w:val="00BA2482"/>
    <w:rsid w:val="00BB47E7"/>
    <w:rsid w:val="00BC46DF"/>
    <w:rsid w:val="00C02061"/>
    <w:rsid w:val="00C53767"/>
    <w:rsid w:val="00C56440"/>
    <w:rsid w:val="00D0007A"/>
    <w:rsid w:val="00DD1EBC"/>
    <w:rsid w:val="00DE699E"/>
    <w:rsid w:val="00E606B0"/>
    <w:rsid w:val="00EC568B"/>
    <w:rsid w:val="00F3594F"/>
    <w:rsid w:val="00FA1341"/>
    <w:rsid w:val="00FC770C"/>
    <w:rsid w:val="00F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EC65"/>
  <w15:docId w15:val="{A80CC016-7FDD-4190-9D8A-1928B327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83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B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B2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B2A"/>
    <w:pPr>
      <w:keepNext/>
      <w:keepLines/>
      <w:spacing w:before="200" w:after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B2A"/>
    <w:pPr>
      <w:keepNext/>
      <w:keepLines/>
      <w:spacing w:before="200" w:after="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B2A"/>
    <w:pPr>
      <w:keepNext/>
      <w:keepLines/>
      <w:spacing w:before="200" w:after="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B2A"/>
    <w:pPr>
      <w:keepNext/>
      <w:keepLines/>
      <w:spacing w:before="200" w:after="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B2A"/>
    <w:pPr>
      <w:keepNext/>
      <w:keepLines/>
      <w:spacing w:before="200" w:after="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B2A"/>
    <w:pPr>
      <w:keepNext/>
      <w:keepLines/>
      <w:spacing w:before="200" w:after="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10"/>
    <w:uiPriority w:val="9"/>
    <w:rsid w:val="0018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B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3B2A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83B2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83B2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83B2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83B2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83B2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83B2A"/>
    <w:rPr>
      <w:rFonts w:ascii="Cambria" w:eastAsia="Times New Roman" w:hAnsi="Cambria"/>
    </w:rPr>
  </w:style>
  <w:style w:type="paragraph" w:customStyle="1" w:styleId="110">
    <w:name w:val="Заголовок 11"/>
    <w:basedOn w:val="a"/>
    <w:next w:val="a"/>
    <w:link w:val="10"/>
    <w:uiPriority w:val="9"/>
    <w:qFormat/>
    <w:rsid w:val="00183B2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83B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183B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183B2A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183B2A"/>
    <w:pPr>
      <w:spacing w:before="240" w:after="60" w:line="240" w:lineRule="auto"/>
      <w:outlineLvl w:val="4"/>
    </w:pPr>
    <w:rPr>
      <w:rFonts w:ascii="Segoe Script" w:hAnsi="Segoe Script" w:cs="Times New Roman"/>
      <w:b/>
      <w:bCs/>
      <w:i/>
      <w:iCs/>
      <w:sz w:val="26"/>
      <w:szCs w:val="26"/>
      <w:lang w:val="en-US" w:bidi="en-US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183B2A"/>
    <w:pPr>
      <w:spacing w:before="240" w:after="60" w:line="240" w:lineRule="auto"/>
      <w:outlineLvl w:val="5"/>
    </w:pPr>
    <w:rPr>
      <w:rFonts w:ascii="Segoe Script" w:hAnsi="Segoe Script" w:cs="Times New Roman"/>
      <w:b/>
      <w:bCs/>
      <w:lang w:val="en-US" w:bidi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183B2A"/>
    <w:pPr>
      <w:spacing w:before="240" w:after="60" w:line="240" w:lineRule="auto"/>
      <w:outlineLvl w:val="6"/>
    </w:pPr>
    <w:rPr>
      <w:rFonts w:ascii="Segoe Script" w:hAnsi="Segoe Script" w:cs="Times New Roman"/>
      <w:sz w:val="24"/>
      <w:szCs w:val="24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183B2A"/>
    <w:pPr>
      <w:spacing w:before="240" w:after="60" w:line="240" w:lineRule="auto"/>
      <w:outlineLvl w:val="7"/>
    </w:pPr>
    <w:rPr>
      <w:rFonts w:ascii="Segoe Script" w:hAnsi="Segoe Script" w:cs="Times New Roman"/>
      <w:i/>
      <w:iCs/>
      <w:sz w:val="24"/>
      <w:szCs w:val="24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183B2A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183B2A"/>
  </w:style>
  <w:style w:type="paragraph" w:customStyle="1" w:styleId="13">
    <w:name w:val="Название1"/>
    <w:basedOn w:val="a"/>
    <w:next w:val="a"/>
    <w:uiPriority w:val="10"/>
    <w:qFormat/>
    <w:rsid w:val="00183B2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3">
    <w:name w:val="Заголовок Знак"/>
    <w:basedOn w:val="a0"/>
    <w:link w:val="a4"/>
    <w:uiPriority w:val="10"/>
    <w:rsid w:val="00183B2A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14">
    <w:name w:val="Подзаголовок1"/>
    <w:basedOn w:val="a"/>
    <w:next w:val="a"/>
    <w:uiPriority w:val="11"/>
    <w:qFormat/>
    <w:rsid w:val="00183B2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5">
    <w:name w:val="Подзаголовок Знак"/>
    <w:basedOn w:val="a0"/>
    <w:link w:val="a6"/>
    <w:uiPriority w:val="11"/>
    <w:rsid w:val="00183B2A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183B2A"/>
    <w:rPr>
      <w:b/>
      <w:bCs/>
    </w:rPr>
  </w:style>
  <w:style w:type="character" w:customStyle="1" w:styleId="15">
    <w:name w:val="Выделение1"/>
    <w:basedOn w:val="a0"/>
    <w:uiPriority w:val="20"/>
    <w:qFormat/>
    <w:rsid w:val="00183B2A"/>
    <w:rPr>
      <w:rFonts w:ascii="Calibri" w:hAnsi="Calibri"/>
      <w:b/>
      <w:i/>
      <w:iCs/>
    </w:rPr>
  </w:style>
  <w:style w:type="paragraph" w:customStyle="1" w:styleId="16">
    <w:name w:val="Без интервала1"/>
    <w:basedOn w:val="a"/>
    <w:next w:val="a8"/>
    <w:uiPriority w:val="1"/>
    <w:qFormat/>
    <w:rsid w:val="00183B2A"/>
    <w:pPr>
      <w:spacing w:after="0" w:line="240" w:lineRule="auto"/>
    </w:pPr>
    <w:rPr>
      <w:rFonts w:ascii="Segoe Script" w:hAnsi="Segoe Script" w:cs="Times New Roman"/>
      <w:sz w:val="24"/>
      <w:szCs w:val="32"/>
      <w:lang w:val="en-US" w:bidi="en-US"/>
    </w:rPr>
  </w:style>
  <w:style w:type="paragraph" w:customStyle="1" w:styleId="17">
    <w:name w:val="Абзац списка1"/>
    <w:basedOn w:val="a"/>
    <w:next w:val="a9"/>
    <w:uiPriority w:val="34"/>
    <w:qFormat/>
    <w:rsid w:val="00183B2A"/>
    <w:pPr>
      <w:spacing w:after="0" w:line="240" w:lineRule="auto"/>
      <w:ind w:left="720"/>
      <w:contextualSpacing/>
    </w:pPr>
    <w:rPr>
      <w:rFonts w:ascii="Segoe Script" w:hAnsi="Segoe Script" w:cs="Times New Roman"/>
      <w:sz w:val="24"/>
      <w:szCs w:val="24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183B2A"/>
    <w:pPr>
      <w:spacing w:after="0" w:line="240" w:lineRule="auto"/>
    </w:pPr>
    <w:rPr>
      <w:rFonts w:ascii="Segoe Script" w:hAnsi="Segoe Script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183B2A"/>
    <w:rPr>
      <w:i/>
      <w:sz w:val="24"/>
      <w:szCs w:val="24"/>
    </w:rPr>
  </w:style>
  <w:style w:type="paragraph" w:customStyle="1" w:styleId="18">
    <w:name w:val="Выделенная цитата1"/>
    <w:basedOn w:val="a"/>
    <w:next w:val="a"/>
    <w:uiPriority w:val="30"/>
    <w:qFormat/>
    <w:rsid w:val="00183B2A"/>
    <w:pPr>
      <w:spacing w:after="0" w:line="240" w:lineRule="auto"/>
      <w:ind w:left="720" w:right="720"/>
    </w:pPr>
    <w:rPr>
      <w:rFonts w:ascii="Segoe Script" w:hAnsi="Segoe Script" w:cs="Times New Roman"/>
      <w:b/>
      <w:i/>
      <w:sz w:val="24"/>
      <w:lang w:val="en-US" w:bidi="en-US"/>
    </w:rPr>
  </w:style>
  <w:style w:type="character" w:customStyle="1" w:styleId="aa">
    <w:name w:val="Выделенная цитата Знак"/>
    <w:basedOn w:val="a0"/>
    <w:link w:val="ab"/>
    <w:uiPriority w:val="30"/>
    <w:rsid w:val="00183B2A"/>
    <w:rPr>
      <w:b/>
      <w:i/>
      <w:sz w:val="24"/>
    </w:rPr>
  </w:style>
  <w:style w:type="character" w:customStyle="1" w:styleId="19">
    <w:name w:val="Слабое выделение1"/>
    <w:uiPriority w:val="19"/>
    <w:qFormat/>
    <w:rsid w:val="00183B2A"/>
    <w:rPr>
      <w:i/>
      <w:color w:val="EED1D0"/>
    </w:rPr>
  </w:style>
  <w:style w:type="character" w:styleId="ac">
    <w:name w:val="Intense Emphasis"/>
    <w:basedOn w:val="a0"/>
    <w:uiPriority w:val="21"/>
    <w:qFormat/>
    <w:rsid w:val="00183B2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183B2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183B2A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183B2A"/>
    <w:rPr>
      <w:rFonts w:ascii="Cambria" w:eastAsia="Times New Roman" w:hAnsi="Cambria"/>
      <w:b/>
      <w:i/>
      <w:sz w:val="24"/>
      <w:szCs w:val="24"/>
    </w:rPr>
  </w:style>
  <w:style w:type="character" w:customStyle="1" w:styleId="11">
    <w:name w:val="Заголовок 1 Знак1"/>
    <w:basedOn w:val="a0"/>
    <w:link w:val="1"/>
    <w:uiPriority w:val="9"/>
    <w:rsid w:val="00183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183B2A"/>
    <w:pPr>
      <w:keepLines w:val="0"/>
      <w:spacing w:before="240" w:after="60" w:line="240" w:lineRule="auto"/>
      <w:outlineLvl w:val="9"/>
    </w:pPr>
    <w:rPr>
      <w:rFonts w:cs="Times New Roman"/>
      <w:color w:val="auto"/>
      <w:kern w:val="32"/>
      <w:sz w:val="32"/>
      <w:szCs w:val="32"/>
      <w:lang w:val="en-US" w:bidi="en-US"/>
    </w:rPr>
  </w:style>
  <w:style w:type="table" w:styleId="af0">
    <w:name w:val="Table Grid"/>
    <w:basedOn w:val="a1"/>
    <w:uiPriority w:val="59"/>
    <w:rsid w:val="00183B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18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83B2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83B2A"/>
    <w:rPr>
      <w:rFonts w:ascii="Tahoma" w:eastAsia="Calibri" w:hAnsi="Tahoma" w:cs="Tahoma"/>
      <w:sz w:val="16"/>
      <w:szCs w:val="16"/>
    </w:rPr>
  </w:style>
  <w:style w:type="character" w:customStyle="1" w:styleId="211">
    <w:name w:val="Заголовок 2 Знак1"/>
    <w:basedOn w:val="a0"/>
    <w:uiPriority w:val="9"/>
    <w:semiHidden/>
    <w:rsid w:val="00183B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183B2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83B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183B2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183B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183B2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183B2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183B2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3"/>
    <w:uiPriority w:val="10"/>
    <w:qFormat/>
    <w:rsid w:val="00183B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a0"/>
    <w:uiPriority w:val="10"/>
    <w:rsid w:val="00183B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5"/>
    <w:uiPriority w:val="11"/>
    <w:qFormat/>
    <w:rsid w:val="00183B2A"/>
    <w:pPr>
      <w:numPr>
        <w:ilvl w:val="1"/>
      </w:numPr>
    </w:pPr>
    <w:rPr>
      <w:rFonts w:ascii="Cambria" w:eastAsia="Times New Roman" w:hAnsi="Cambria"/>
      <w:sz w:val="24"/>
      <w:szCs w:val="24"/>
    </w:rPr>
  </w:style>
  <w:style w:type="character" w:customStyle="1" w:styleId="1c">
    <w:name w:val="Подзаголовок Знак1"/>
    <w:basedOn w:val="a0"/>
    <w:uiPriority w:val="11"/>
    <w:rsid w:val="00183B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Emphasis"/>
    <w:basedOn w:val="a0"/>
    <w:uiPriority w:val="20"/>
    <w:qFormat/>
    <w:rsid w:val="00183B2A"/>
    <w:rPr>
      <w:i/>
      <w:iCs/>
    </w:rPr>
  </w:style>
  <w:style w:type="paragraph" w:styleId="a8">
    <w:name w:val="No Spacing"/>
    <w:uiPriority w:val="1"/>
    <w:qFormat/>
    <w:rsid w:val="00183B2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83B2A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183B2A"/>
    <w:rPr>
      <w:i/>
      <w:sz w:val="24"/>
      <w:szCs w:val="24"/>
    </w:rPr>
  </w:style>
  <w:style w:type="character" w:customStyle="1" w:styleId="212">
    <w:name w:val="Цитата 2 Знак1"/>
    <w:basedOn w:val="a0"/>
    <w:uiPriority w:val="29"/>
    <w:rsid w:val="00183B2A"/>
    <w:rPr>
      <w:i/>
      <w:iCs/>
      <w:color w:val="000000" w:themeColor="text1"/>
    </w:rPr>
  </w:style>
  <w:style w:type="paragraph" w:styleId="ab">
    <w:name w:val="Intense Quote"/>
    <w:basedOn w:val="a"/>
    <w:next w:val="a"/>
    <w:link w:val="aa"/>
    <w:uiPriority w:val="30"/>
    <w:qFormat/>
    <w:rsid w:val="00183B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sz w:val="24"/>
    </w:rPr>
  </w:style>
  <w:style w:type="character" w:customStyle="1" w:styleId="1d">
    <w:name w:val="Выделенная цитата Знак1"/>
    <w:basedOn w:val="a0"/>
    <w:uiPriority w:val="30"/>
    <w:rsid w:val="00183B2A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183B2A"/>
    <w:rPr>
      <w:i/>
      <w:iCs/>
      <w:color w:val="808080" w:themeColor="text1" w:themeTint="7F"/>
    </w:rPr>
  </w:style>
  <w:style w:type="character" w:styleId="af6">
    <w:name w:val="Book Title"/>
    <w:basedOn w:val="a0"/>
    <w:uiPriority w:val="33"/>
    <w:qFormat/>
    <w:rsid w:val="00183B2A"/>
    <w:rPr>
      <w:b/>
      <w:bCs/>
      <w:smallCaps/>
      <w:spacing w:val="5"/>
    </w:rPr>
  </w:style>
  <w:style w:type="paragraph" w:customStyle="1" w:styleId="TableParagraph">
    <w:name w:val="Table Paragraph"/>
    <w:basedOn w:val="a"/>
    <w:uiPriority w:val="1"/>
    <w:qFormat/>
    <w:rsid w:val="00464CF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MARINA</cp:lastModifiedBy>
  <cp:revision>4</cp:revision>
  <cp:lastPrinted>2025-03-19T08:54:00Z</cp:lastPrinted>
  <dcterms:created xsi:type="dcterms:W3CDTF">2025-03-21T13:11:00Z</dcterms:created>
  <dcterms:modified xsi:type="dcterms:W3CDTF">2025-03-22T06:35:00Z</dcterms:modified>
</cp:coreProperties>
</file>